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4868D" w14:textId="52EA84CE" w:rsidR="00070CAB" w:rsidRDefault="00070CAB" w:rsidP="00865A41">
      <w:pPr>
        <w:pStyle w:val="Heading1"/>
        <w:jc w:val="center"/>
        <w:rPr>
          <w:rStyle w:val="Emphasis"/>
        </w:rPr>
      </w:pPr>
      <w:r w:rsidRPr="00865A41">
        <w:rPr>
          <w:rStyle w:val="Emphasis"/>
        </w:rPr>
        <w:t>This monitoring template is not guidance nor legal advice provided by the Nutrition and Aging Resource Center or the Administration for Community Living.</w:t>
      </w:r>
    </w:p>
    <w:p w14:paraId="4168A8A2" w14:textId="77777777" w:rsidR="00865A41" w:rsidRPr="00865A41" w:rsidRDefault="00865A41" w:rsidP="00865A41"/>
    <w:p w14:paraId="5ECCD577" w14:textId="5A981E05" w:rsidR="0097441F" w:rsidRPr="00865A41" w:rsidRDefault="00351CEF" w:rsidP="00865A41">
      <w:pPr>
        <w:pStyle w:val="Heading1"/>
      </w:pPr>
      <w:r w:rsidRPr="00865A41">
        <w:t xml:space="preserve">Production Kitchen </w:t>
      </w:r>
      <w:r w:rsidR="00BC2987" w:rsidRPr="00865A41">
        <w:t xml:space="preserve">Food Safety &amp; Sanitation Monitoring </w:t>
      </w:r>
      <w:r w:rsidRPr="00865A41">
        <w:t>For</w:t>
      </w:r>
      <w:r w:rsidR="0097441F" w:rsidRPr="00865A41">
        <w:t>m</w:t>
      </w:r>
    </w:p>
    <w:p w14:paraId="4DAECD90" w14:textId="41DA6EDF" w:rsidR="0097441F" w:rsidRPr="00160D6F" w:rsidRDefault="0097441F" w:rsidP="00070CAB">
      <w:pPr>
        <w:pStyle w:val="Subtitle"/>
      </w:pPr>
      <w:r w:rsidRPr="00160D6F">
        <w:t xml:space="preserve">This customizable form is intended for monitoring </w:t>
      </w:r>
      <w:r w:rsidR="00160D6F">
        <w:t xml:space="preserve">activities and self-inspections of </w:t>
      </w:r>
      <w:r w:rsidR="00FB5DC0" w:rsidRPr="00160D6F">
        <w:t>production</w:t>
      </w:r>
      <w:r w:rsidRPr="00160D6F">
        <w:t xml:space="preserve"> kitchens.</w:t>
      </w:r>
      <w:r w:rsidR="00FB5DC0" w:rsidRPr="00160D6F">
        <w:t xml:space="preserve"> </w:t>
      </w:r>
    </w:p>
    <w:p w14:paraId="5CECA6C8" w14:textId="2A217BAC" w:rsidR="0059670A" w:rsidRPr="009D0AA6" w:rsidRDefault="00BC2987" w:rsidP="00865A41">
      <w:pPr>
        <w:spacing w:line="240" w:lineRule="auto"/>
      </w:pPr>
      <w:r w:rsidRPr="009D0AA6">
        <w:rPr>
          <w:b/>
          <w:bCs/>
        </w:rPr>
        <w:t>D</w:t>
      </w:r>
      <w:r w:rsidR="00FF358B">
        <w:rPr>
          <w:b/>
          <w:bCs/>
        </w:rPr>
        <w:t>ATE</w:t>
      </w:r>
      <w:r w:rsidRPr="009D0AA6">
        <w:rPr>
          <w:b/>
          <w:bCs/>
        </w:rPr>
        <w:t>:</w:t>
      </w:r>
      <w:r w:rsidR="009D0AA6">
        <w:rPr>
          <w:b/>
          <w:bCs/>
        </w:rPr>
        <w:t xml:space="preserve"> </w:t>
      </w:r>
    </w:p>
    <w:p w14:paraId="444E8976" w14:textId="5E75B65E" w:rsidR="009E5FFF" w:rsidRPr="009D0AA6" w:rsidRDefault="009E5FFF" w:rsidP="00865A41">
      <w:pPr>
        <w:spacing w:line="240" w:lineRule="auto"/>
        <w:rPr>
          <w:szCs w:val="28"/>
        </w:rPr>
      </w:pPr>
      <w:r w:rsidRPr="009D0AA6">
        <w:rPr>
          <w:b/>
          <w:bCs/>
          <w:szCs w:val="28"/>
        </w:rPr>
        <w:t>K</w:t>
      </w:r>
      <w:r w:rsidR="00FF358B">
        <w:rPr>
          <w:b/>
          <w:bCs/>
          <w:szCs w:val="28"/>
        </w:rPr>
        <w:t>ITCHEN LOCATION</w:t>
      </w:r>
      <w:r w:rsidRPr="009D0AA6">
        <w:rPr>
          <w:b/>
          <w:bCs/>
          <w:szCs w:val="28"/>
        </w:rPr>
        <w:t>:</w:t>
      </w:r>
    </w:p>
    <w:p w14:paraId="4500EA75" w14:textId="2B9B3073" w:rsidR="00BC2987" w:rsidRPr="009D0AA6" w:rsidRDefault="00BC2987" w:rsidP="00865A41">
      <w:pPr>
        <w:spacing w:line="240" w:lineRule="auto"/>
      </w:pPr>
      <w:r w:rsidRPr="009D0AA6">
        <w:rPr>
          <w:b/>
          <w:bCs/>
        </w:rPr>
        <w:t>N</w:t>
      </w:r>
      <w:r w:rsidR="00FF358B">
        <w:rPr>
          <w:b/>
          <w:bCs/>
        </w:rPr>
        <w:t>AME OF MONITOR</w:t>
      </w:r>
      <w:r w:rsidRPr="009D0AA6">
        <w:rPr>
          <w:b/>
          <w:bCs/>
        </w:rPr>
        <w:t>:</w:t>
      </w:r>
    </w:p>
    <w:p w14:paraId="433D98E1" w14:textId="4D00EF03" w:rsidR="009E5FFF" w:rsidRPr="009D0AA6" w:rsidRDefault="009E5FFF" w:rsidP="00865A41">
      <w:pPr>
        <w:spacing w:line="240" w:lineRule="auto"/>
        <w:rPr>
          <w:szCs w:val="28"/>
        </w:rPr>
      </w:pPr>
      <w:r w:rsidRPr="009D0AA6">
        <w:rPr>
          <w:b/>
          <w:bCs/>
          <w:szCs w:val="28"/>
        </w:rPr>
        <w:t>F</w:t>
      </w:r>
      <w:r w:rsidR="00FF358B">
        <w:rPr>
          <w:b/>
          <w:bCs/>
          <w:szCs w:val="28"/>
        </w:rPr>
        <w:t>OOD SERVICE DIRECTOR</w:t>
      </w:r>
      <w:r w:rsidRPr="009D0AA6">
        <w:rPr>
          <w:b/>
          <w:bCs/>
          <w:szCs w:val="28"/>
        </w:rPr>
        <w:t>:</w:t>
      </w:r>
    </w:p>
    <w:p w14:paraId="183B3D2E" w14:textId="49E7A2A6" w:rsidR="0059670A" w:rsidRPr="009D0AA6" w:rsidRDefault="00BC2987" w:rsidP="00865A41">
      <w:pPr>
        <w:spacing w:line="240" w:lineRule="auto"/>
        <w:rPr>
          <w:szCs w:val="28"/>
        </w:rPr>
      </w:pPr>
      <w:r w:rsidRPr="009D0AA6">
        <w:rPr>
          <w:b/>
          <w:bCs/>
          <w:szCs w:val="28"/>
        </w:rPr>
        <w:t>K</w:t>
      </w:r>
      <w:r w:rsidR="00FF358B">
        <w:rPr>
          <w:b/>
          <w:bCs/>
          <w:szCs w:val="28"/>
        </w:rPr>
        <w:t xml:space="preserve">ITCHEN MANAGER OR PERSON IN CHARGE </w:t>
      </w:r>
      <w:r w:rsidRPr="009D0AA6">
        <w:rPr>
          <w:b/>
          <w:bCs/>
          <w:szCs w:val="28"/>
        </w:rPr>
        <w:t>(PIC):</w:t>
      </w:r>
    </w:p>
    <w:p w14:paraId="1CDA4A0C" w14:textId="57E26627" w:rsidR="00B30597" w:rsidRPr="009D0AA6" w:rsidRDefault="00B30597" w:rsidP="00865A41">
      <w:pPr>
        <w:spacing w:line="240" w:lineRule="auto"/>
        <w:rPr>
          <w:szCs w:val="28"/>
        </w:rPr>
      </w:pPr>
      <w:r w:rsidRPr="009D0AA6">
        <w:rPr>
          <w:b/>
          <w:bCs/>
          <w:szCs w:val="28"/>
        </w:rPr>
        <w:t>M</w:t>
      </w:r>
      <w:r w:rsidR="00FF358B">
        <w:rPr>
          <w:b/>
          <w:bCs/>
          <w:szCs w:val="28"/>
        </w:rPr>
        <w:t>EALS PREPARED DAILY:</w:t>
      </w:r>
    </w:p>
    <w:p w14:paraId="2E1A1F7E" w14:textId="04188272" w:rsidR="0059670A" w:rsidRPr="009D0AA6" w:rsidRDefault="0059670A" w:rsidP="00865A41">
      <w:pPr>
        <w:spacing w:line="240" w:lineRule="auto"/>
        <w:rPr>
          <w:szCs w:val="28"/>
        </w:rPr>
      </w:pPr>
      <w:r w:rsidRPr="009D0AA6">
        <w:rPr>
          <w:b/>
          <w:bCs/>
          <w:szCs w:val="28"/>
        </w:rPr>
        <w:t>T</w:t>
      </w:r>
      <w:r w:rsidR="00FF358B">
        <w:rPr>
          <w:b/>
          <w:bCs/>
          <w:szCs w:val="28"/>
        </w:rPr>
        <w:t>IME PRODUCTION STARTED</w:t>
      </w:r>
      <w:r w:rsidRPr="009D0AA6">
        <w:rPr>
          <w:b/>
          <w:bCs/>
          <w:szCs w:val="28"/>
        </w:rPr>
        <w:t>:</w:t>
      </w:r>
    </w:p>
    <w:p w14:paraId="24D26AA4" w14:textId="4C14C386" w:rsidR="00B30597" w:rsidRPr="009D0AA6" w:rsidRDefault="00B30597" w:rsidP="00865A41">
      <w:pPr>
        <w:spacing w:line="240" w:lineRule="auto"/>
        <w:rPr>
          <w:szCs w:val="28"/>
        </w:rPr>
      </w:pPr>
      <w:r w:rsidRPr="009D0AA6">
        <w:rPr>
          <w:b/>
          <w:bCs/>
          <w:szCs w:val="28"/>
        </w:rPr>
        <w:t>T</w:t>
      </w:r>
      <w:r w:rsidR="00FF358B">
        <w:rPr>
          <w:b/>
          <w:bCs/>
          <w:szCs w:val="28"/>
        </w:rPr>
        <w:t>IME OF OBSERVATION:</w:t>
      </w:r>
    </w:p>
    <w:p w14:paraId="62721603" w14:textId="4ED6D952" w:rsidR="0059670A" w:rsidRPr="009D0AA6" w:rsidRDefault="00BC2987" w:rsidP="00865A41">
      <w:pPr>
        <w:spacing w:line="240" w:lineRule="auto"/>
        <w:rPr>
          <w:szCs w:val="28"/>
        </w:rPr>
      </w:pPr>
      <w:r w:rsidRPr="009D0AA6">
        <w:rPr>
          <w:b/>
          <w:bCs/>
          <w:szCs w:val="28"/>
        </w:rPr>
        <w:t>T</w:t>
      </w:r>
      <w:r w:rsidR="00FF358B">
        <w:rPr>
          <w:b/>
          <w:bCs/>
          <w:szCs w:val="28"/>
        </w:rPr>
        <w:t>IME PANNING OF FOOD STARTED</w:t>
      </w:r>
      <w:r w:rsidRPr="009D0AA6">
        <w:rPr>
          <w:b/>
          <w:bCs/>
          <w:szCs w:val="28"/>
        </w:rPr>
        <w:t>:</w:t>
      </w:r>
    </w:p>
    <w:p w14:paraId="7F1C5597" w14:textId="02506C2F" w:rsidR="00A75FD1" w:rsidRPr="009D0AA6" w:rsidRDefault="00B351DF" w:rsidP="00865A41">
      <w:pPr>
        <w:spacing w:line="240" w:lineRule="auto"/>
        <w:rPr>
          <w:szCs w:val="28"/>
        </w:rPr>
      </w:pPr>
      <w:r w:rsidRPr="009D0AA6">
        <w:rPr>
          <w:b/>
          <w:bCs/>
          <w:szCs w:val="28"/>
        </w:rPr>
        <w:t>T</w:t>
      </w:r>
      <w:r w:rsidR="00FF358B">
        <w:rPr>
          <w:b/>
          <w:bCs/>
          <w:szCs w:val="28"/>
        </w:rPr>
        <w:t>IME FIRST TRUCK LEAVES</w:t>
      </w:r>
      <w:r w:rsidRPr="009D0AA6">
        <w:rPr>
          <w:b/>
          <w:bCs/>
          <w:szCs w:val="28"/>
        </w:rPr>
        <w:t>:</w:t>
      </w:r>
    </w:p>
    <w:p w14:paraId="337BC825" w14:textId="4E20D843" w:rsidR="00126F56" w:rsidRPr="009D0AA6" w:rsidRDefault="00126F56" w:rsidP="00865A41">
      <w:pPr>
        <w:tabs>
          <w:tab w:val="left" w:pos="5580"/>
        </w:tabs>
        <w:spacing w:after="120" w:line="240" w:lineRule="auto"/>
        <w:rPr>
          <w:rFonts w:eastAsia="Times New Roman" w:cstheme="minorHAnsi"/>
          <w:b/>
          <w:bCs/>
          <w:szCs w:val="28"/>
        </w:rPr>
      </w:pPr>
      <w:r w:rsidRPr="009D0AA6">
        <w:rPr>
          <w:rFonts w:eastAsia="Times New Roman" w:cstheme="minorHAnsi"/>
          <w:b/>
          <w:bCs/>
          <w:szCs w:val="28"/>
        </w:rPr>
        <w:t>Attach info</w:t>
      </w:r>
      <w:r w:rsidR="00160D6F" w:rsidRPr="009D0AA6">
        <w:rPr>
          <w:rFonts w:eastAsia="Times New Roman" w:cstheme="minorHAnsi"/>
          <w:b/>
          <w:bCs/>
          <w:szCs w:val="28"/>
        </w:rPr>
        <w:t>rmation</w:t>
      </w:r>
      <w:r w:rsidRPr="009D0AA6">
        <w:rPr>
          <w:rFonts w:eastAsia="Times New Roman" w:cstheme="minorHAnsi"/>
          <w:b/>
          <w:bCs/>
          <w:szCs w:val="28"/>
        </w:rPr>
        <w:t xml:space="preserve"> on the number and length of meal routes.</w:t>
      </w:r>
    </w:p>
    <w:p w14:paraId="387B00BC" w14:textId="3819D6C2" w:rsidR="001351DA" w:rsidRDefault="001351DA" w:rsidP="001351DA">
      <w:pPr>
        <w:pStyle w:val="Heading2"/>
      </w:pPr>
      <w:r w:rsidRPr="00E842A9">
        <w:t>DRY FOOD STORAGE</w:t>
      </w:r>
    </w:p>
    <w:tbl>
      <w:tblPr>
        <w:tblW w:w="9941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5092"/>
        <w:gridCol w:w="542"/>
        <w:gridCol w:w="510"/>
        <w:gridCol w:w="589"/>
        <w:gridCol w:w="3208"/>
      </w:tblGrid>
      <w:tr w:rsidR="001351DA" w:rsidRPr="00FE2C6E" w14:paraId="78A274DF" w14:textId="77777777" w:rsidTr="00EA565F">
        <w:trPr>
          <w:cantSplit/>
          <w:tblHeader/>
        </w:trPr>
        <w:tc>
          <w:tcPr>
            <w:tcW w:w="5187" w:type="dxa"/>
            <w:vAlign w:val="center"/>
          </w:tcPr>
          <w:p w14:paraId="23F6E0FF" w14:textId="1E1A63EE" w:rsidR="001351DA" w:rsidRPr="0064618C" w:rsidRDefault="00CF1C43" w:rsidP="00C91D5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FACTOR</w:t>
            </w:r>
          </w:p>
        </w:tc>
        <w:tc>
          <w:tcPr>
            <w:tcW w:w="494" w:type="dxa"/>
            <w:vAlign w:val="center"/>
          </w:tcPr>
          <w:p w14:paraId="51226948" w14:textId="77777777" w:rsidR="001351DA" w:rsidRPr="0064618C" w:rsidRDefault="001351DA" w:rsidP="003534C9">
            <w:pPr>
              <w:spacing w:after="0"/>
              <w:jc w:val="center"/>
              <w:rPr>
                <w:b/>
                <w:bCs/>
              </w:rPr>
            </w:pPr>
            <w:r w:rsidRPr="0064618C">
              <w:rPr>
                <w:b/>
                <w:bCs/>
              </w:rPr>
              <w:t>YES</w:t>
            </w:r>
          </w:p>
        </w:tc>
        <w:tc>
          <w:tcPr>
            <w:tcW w:w="467" w:type="dxa"/>
            <w:vAlign w:val="center"/>
          </w:tcPr>
          <w:p w14:paraId="302DD669" w14:textId="77777777" w:rsidR="001351DA" w:rsidRPr="0064618C" w:rsidRDefault="001351DA" w:rsidP="003534C9">
            <w:pPr>
              <w:spacing w:after="0"/>
              <w:jc w:val="center"/>
              <w:rPr>
                <w:b/>
                <w:bCs/>
              </w:rPr>
            </w:pPr>
            <w:r w:rsidRPr="0064618C">
              <w:rPr>
                <w:b/>
                <w:bCs/>
              </w:rPr>
              <w:t>NO</w:t>
            </w:r>
          </w:p>
        </w:tc>
        <w:tc>
          <w:tcPr>
            <w:tcW w:w="532" w:type="dxa"/>
            <w:vAlign w:val="center"/>
          </w:tcPr>
          <w:p w14:paraId="69873928" w14:textId="77777777" w:rsidR="001351DA" w:rsidRPr="0064618C" w:rsidRDefault="001351DA" w:rsidP="003534C9">
            <w:pPr>
              <w:spacing w:after="0"/>
              <w:jc w:val="center"/>
              <w:rPr>
                <w:b/>
                <w:bCs/>
              </w:rPr>
            </w:pPr>
            <w:r w:rsidRPr="0064618C">
              <w:rPr>
                <w:b/>
                <w:bCs/>
              </w:rPr>
              <w:t>N/A</w:t>
            </w:r>
          </w:p>
        </w:tc>
        <w:tc>
          <w:tcPr>
            <w:tcW w:w="3261" w:type="dxa"/>
            <w:vAlign w:val="center"/>
          </w:tcPr>
          <w:p w14:paraId="03A8AA85" w14:textId="77777777" w:rsidR="001351DA" w:rsidRPr="0064618C" w:rsidRDefault="001351DA" w:rsidP="003534C9">
            <w:pPr>
              <w:spacing w:after="0"/>
              <w:jc w:val="center"/>
              <w:rPr>
                <w:b/>
                <w:bCs/>
              </w:rPr>
            </w:pPr>
            <w:r w:rsidRPr="0064618C">
              <w:rPr>
                <w:b/>
                <w:bCs/>
              </w:rPr>
              <w:t>COMMENT</w:t>
            </w:r>
          </w:p>
        </w:tc>
      </w:tr>
      <w:tr w:rsidR="001351DA" w:rsidRPr="00FE2C6E" w14:paraId="0F595525" w14:textId="77777777" w:rsidTr="00EA565F">
        <w:trPr>
          <w:cantSplit/>
        </w:trPr>
        <w:tc>
          <w:tcPr>
            <w:tcW w:w="5187" w:type="dxa"/>
            <w:vAlign w:val="center"/>
          </w:tcPr>
          <w:p w14:paraId="2F508A57" w14:textId="77777777" w:rsidR="001351DA" w:rsidRPr="0064618C" w:rsidRDefault="001351DA" w:rsidP="003534C9">
            <w:pPr>
              <w:spacing w:after="0"/>
            </w:pPr>
            <w:r w:rsidRPr="0064618C">
              <w:t>Food is stored at least 6” off the floor</w:t>
            </w:r>
          </w:p>
        </w:tc>
        <w:tc>
          <w:tcPr>
            <w:tcW w:w="494" w:type="dxa"/>
          </w:tcPr>
          <w:p w14:paraId="3FD7F94E" w14:textId="77777777" w:rsidR="001351DA" w:rsidRPr="0064618C" w:rsidRDefault="001351DA" w:rsidP="003534C9">
            <w:pPr>
              <w:spacing w:after="0"/>
            </w:pPr>
          </w:p>
        </w:tc>
        <w:tc>
          <w:tcPr>
            <w:tcW w:w="467" w:type="dxa"/>
          </w:tcPr>
          <w:p w14:paraId="5B840D09" w14:textId="77777777" w:rsidR="001351DA" w:rsidRPr="0064618C" w:rsidRDefault="001351DA" w:rsidP="003534C9">
            <w:pPr>
              <w:spacing w:after="0"/>
            </w:pPr>
          </w:p>
        </w:tc>
        <w:tc>
          <w:tcPr>
            <w:tcW w:w="532" w:type="dxa"/>
          </w:tcPr>
          <w:p w14:paraId="73F4FB17" w14:textId="77777777" w:rsidR="001351DA" w:rsidRPr="0064618C" w:rsidRDefault="001351DA" w:rsidP="003534C9">
            <w:pPr>
              <w:spacing w:after="0"/>
            </w:pPr>
          </w:p>
        </w:tc>
        <w:tc>
          <w:tcPr>
            <w:tcW w:w="3261" w:type="dxa"/>
          </w:tcPr>
          <w:p w14:paraId="1851A5FB" w14:textId="77777777" w:rsidR="001351DA" w:rsidRPr="0064618C" w:rsidRDefault="001351DA" w:rsidP="003534C9">
            <w:pPr>
              <w:spacing w:after="0"/>
            </w:pPr>
          </w:p>
        </w:tc>
      </w:tr>
      <w:tr w:rsidR="001351DA" w:rsidRPr="00FE2C6E" w14:paraId="7E103A1C" w14:textId="77777777" w:rsidTr="00EA565F">
        <w:trPr>
          <w:cantSplit/>
        </w:trPr>
        <w:tc>
          <w:tcPr>
            <w:tcW w:w="5187" w:type="dxa"/>
            <w:vAlign w:val="center"/>
          </w:tcPr>
          <w:p w14:paraId="71242070" w14:textId="77777777" w:rsidR="001351DA" w:rsidRPr="0064618C" w:rsidRDefault="001351DA" w:rsidP="003534C9">
            <w:pPr>
              <w:spacing w:after="0"/>
            </w:pPr>
            <w:r w:rsidRPr="0064618C">
              <w:t>Storage is labeled and organized</w:t>
            </w:r>
          </w:p>
        </w:tc>
        <w:tc>
          <w:tcPr>
            <w:tcW w:w="494" w:type="dxa"/>
          </w:tcPr>
          <w:p w14:paraId="11FD6B24" w14:textId="77777777" w:rsidR="001351DA" w:rsidRPr="0064618C" w:rsidRDefault="001351DA" w:rsidP="003534C9">
            <w:pPr>
              <w:spacing w:after="0"/>
            </w:pPr>
          </w:p>
        </w:tc>
        <w:tc>
          <w:tcPr>
            <w:tcW w:w="467" w:type="dxa"/>
          </w:tcPr>
          <w:p w14:paraId="420400B2" w14:textId="77777777" w:rsidR="001351DA" w:rsidRPr="0064618C" w:rsidRDefault="001351DA" w:rsidP="003534C9">
            <w:pPr>
              <w:spacing w:after="0"/>
            </w:pPr>
          </w:p>
        </w:tc>
        <w:tc>
          <w:tcPr>
            <w:tcW w:w="532" w:type="dxa"/>
          </w:tcPr>
          <w:p w14:paraId="2E9B847B" w14:textId="77777777" w:rsidR="001351DA" w:rsidRPr="0064618C" w:rsidRDefault="001351DA" w:rsidP="003534C9">
            <w:pPr>
              <w:spacing w:after="0"/>
            </w:pPr>
          </w:p>
        </w:tc>
        <w:tc>
          <w:tcPr>
            <w:tcW w:w="3261" w:type="dxa"/>
          </w:tcPr>
          <w:p w14:paraId="1F363807" w14:textId="77777777" w:rsidR="001351DA" w:rsidRPr="0064618C" w:rsidRDefault="001351DA" w:rsidP="003534C9">
            <w:pPr>
              <w:spacing w:after="0"/>
            </w:pPr>
          </w:p>
        </w:tc>
      </w:tr>
      <w:tr w:rsidR="001351DA" w:rsidRPr="00FE2C6E" w14:paraId="4E04CE61" w14:textId="77777777" w:rsidTr="00EA565F">
        <w:trPr>
          <w:cantSplit/>
        </w:trPr>
        <w:tc>
          <w:tcPr>
            <w:tcW w:w="5187" w:type="dxa"/>
            <w:vAlign w:val="center"/>
          </w:tcPr>
          <w:p w14:paraId="4F922EA5" w14:textId="77777777" w:rsidR="001351DA" w:rsidRPr="0064618C" w:rsidRDefault="001351DA" w:rsidP="003534C9">
            <w:pPr>
              <w:spacing w:after="0"/>
            </w:pPr>
            <w:r w:rsidRPr="0064618C">
              <w:t>Stock level is reasonable for production volume</w:t>
            </w:r>
          </w:p>
        </w:tc>
        <w:tc>
          <w:tcPr>
            <w:tcW w:w="494" w:type="dxa"/>
          </w:tcPr>
          <w:p w14:paraId="36144E21" w14:textId="77777777" w:rsidR="001351DA" w:rsidRPr="0064618C" w:rsidRDefault="001351DA" w:rsidP="003534C9">
            <w:pPr>
              <w:spacing w:after="0"/>
            </w:pPr>
          </w:p>
        </w:tc>
        <w:tc>
          <w:tcPr>
            <w:tcW w:w="467" w:type="dxa"/>
          </w:tcPr>
          <w:p w14:paraId="440607D4" w14:textId="77777777" w:rsidR="001351DA" w:rsidRPr="0064618C" w:rsidRDefault="001351DA" w:rsidP="003534C9">
            <w:pPr>
              <w:spacing w:after="0"/>
            </w:pPr>
          </w:p>
        </w:tc>
        <w:tc>
          <w:tcPr>
            <w:tcW w:w="532" w:type="dxa"/>
          </w:tcPr>
          <w:p w14:paraId="36672090" w14:textId="77777777" w:rsidR="001351DA" w:rsidRPr="0064618C" w:rsidRDefault="001351DA" w:rsidP="003534C9">
            <w:pPr>
              <w:spacing w:after="0"/>
            </w:pPr>
          </w:p>
        </w:tc>
        <w:tc>
          <w:tcPr>
            <w:tcW w:w="3261" w:type="dxa"/>
          </w:tcPr>
          <w:p w14:paraId="2D591845" w14:textId="77777777" w:rsidR="001351DA" w:rsidRPr="0064618C" w:rsidRDefault="001351DA" w:rsidP="003534C9">
            <w:pPr>
              <w:spacing w:after="0"/>
            </w:pPr>
          </w:p>
        </w:tc>
      </w:tr>
      <w:tr w:rsidR="001351DA" w:rsidRPr="00FE2C6E" w14:paraId="7563702B" w14:textId="77777777" w:rsidTr="00EA565F">
        <w:trPr>
          <w:cantSplit/>
        </w:trPr>
        <w:tc>
          <w:tcPr>
            <w:tcW w:w="5187" w:type="dxa"/>
            <w:vAlign w:val="center"/>
          </w:tcPr>
          <w:p w14:paraId="296E4BBC" w14:textId="77777777" w:rsidR="001351DA" w:rsidRPr="0064618C" w:rsidRDefault="001351DA" w:rsidP="003534C9">
            <w:pPr>
              <w:spacing w:after="0"/>
            </w:pPr>
            <w:r w:rsidRPr="0064618C">
              <w:t xml:space="preserve">Floor clean, without debris or food spills </w:t>
            </w:r>
          </w:p>
        </w:tc>
        <w:tc>
          <w:tcPr>
            <w:tcW w:w="494" w:type="dxa"/>
          </w:tcPr>
          <w:p w14:paraId="075C45BD" w14:textId="77777777" w:rsidR="001351DA" w:rsidRPr="0064618C" w:rsidRDefault="001351DA" w:rsidP="003534C9">
            <w:pPr>
              <w:spacing w:after="0"/>
            </w:pPr>
          </w:p>
        </w:tc>
        <w:tc>
          <w:tcPr>
            <w:tcW w:w="467" w:type="dxa"/>
          </w:tcPr>
          <w:p w14:paraId="79EC2059" w14:textId="77777777" w:rsidR="001351DA" w:rsidRPr="0064618C" w:rsidRDefault="001351DA" w:rsidP="003534C9">
            <w:pPr>
              <w:spacing w:after="0"/>
            </w:pPr>
          </w:p>
        </w:tc>
        <w:tc>
          <w:tcPr>
            <w:tcW w:w="532" w:type="dxa"/>
          </w:tcPr>
          <w:p w14:paraId="72A1FB7A" w14:textId="77777777" w:rsidR="001351DA" w:rsidRPr="0064618C" w:rsidRDefault="001351DA" w:rsidP="003534C9">
            <w:pPr>
              <w:spacing w:after="0"/>
            </w:pPr>
          </w:p>
        </w:tc>
        <w:tc>
          <w:tcPr>
            <w:tcW w:w="3261" w:type="dxa"/>
          </w:tcPr>
          <w:p w14:paraId="4B396EFB" w14:textId="77777777" w:rsidR="001351DA" w:rsidRPr="0064618C" w:rsidRDefault="001351DA" w:rsidP="003534C9">
            <w:pPr>
              <w:spacing w:after="0"/>
            </w:pPr>
          </w:p>
        </w:tc>
      </w:tr>
      <w:tr w:rsidR="001351DA" w:rsidRPr="00FE2C6E" w14:paraId="355D5A84" w14:textId="77777777" w:rsidTr="00EA565F">
        <w:trPr>
          <w:cantSplit/>
        </w:trPr>
        <w:tc>
          <w:tcPr>
            <w:tcW w:w="5187" w:type="dxa"/>
            <w:vAlign w:val="center"/>
          </w:tcPr>
          <w:p w14:paraId="02D30B6D" w14:textId="77777777" w:rsidR="001351DA" w:rsidRPr="0064618C" w:rsidRDefault="001351DA" w:rsidP="003534C9">
            <w:pPr>
              <w:spacing w:after="0"/>
            </w:pPr>
            <w:r w:rsidRPr="0064618C">
              <w:t>Shelves clean, in good condition</w:t>
            </w:r>
          </w:p>
        </w:tc>
        <w:tc>
          <w:tcPr>
            <w:tcW w:w="494" w:type="dxa"/>
          </w:tcPr>
          <w:p w14:paraId="7569F3FD" w14:textId="77777777" w:rsidR="001351DA" w:rsidRPr="0064618C" w:rsidRDefault="001351DA" w:rsidP="003534C9">
            <w:pPr>
              <w:spacing w:after="0"/>
            </w:pPr>
          </w:p>
        </w:tc>
        <w:tc>
          <w:tcPr>
            <w:tcW w:w="467" w:type="dxa"/>
          </w:tcPr>
          <w:p w14:paraId="7CC2353C" w14:textId="77777777" w:rsidR="001351DA" w:rsidRPr="0064618C" w:rsidRDefault="001351DA" w:rsidP="003534C9">
            <w:pPr>
              <w:spacing w:after="0"/>
            </w:pPr>
          </w:p>
        </w:tc>
        <w:tc>
          <w:tcPr>
            <w:tcW w:w="532" w:type="dxa"/>
          </w:tcPr>
          <w:p w14:paraId="4181272C" w14:textId="77777777" w:rsidR="001351DA" w:rsidRPr="0064618C" w:rsidRDefault="001351DA" w:rsidP="003534C9">
            <w:pPr>
              <w:spacing w:after="0"/>
            </w:pPr>
          </w:p>
        </w:tc>
        <w:tc>
          <w:tcPr>
            <w:tcW w:w="3261" w:type="dxa"/>
          </w:tcPr>
          <w:p w14:paraId="12C89DE0" w14:textId="77777777" w:rsidR="001351DA" w:rsidRPr="0064618C" w:rsidRDefault="001351DA" w:rsidP="003534C9">
            <w:pPr>
              <w:spacing w:after="0"/>
            </w:pPr>
          </w:p>
        </w:tc>
      </w:tr>
      <w:tr w:rsidR="001351DA" w:rsidRPr="00FE2C6E" w14:paraId="1C259CA4" w14:textId="77777777" w:rsidTr="00EA565F">
        <w:trPr>
          <w:cantSplit/>
        </w:trPr>
        <w:tc>
          <w:tcPr>
            <w:tcW w:w="5187" w:type="dxa"/>
            <w:vAlign w:val="center"/>
          </w:tcPr>
          <w:p w14:paraId="59664003" w14:textId="77777777" w:rsidR="001351DA" w:rsidRPr="0064618C" w:rsidRDefault="001351DA" w:rsidP="003534C9">
            <w:pPr>
              <w:spacing w:after="0"/>
            </w:pPr>
            <w:r w:rsidRPr="0064618C">
              <w:t>Food bins clean, covered, labeled, no contamination</w:t>
            </w:r>
          </w:p>
        </w:tc>
        <w:tc>
          <w:tcPr>
            <w:tcW w:w="494" w:type="dxa"/>
          </w:tcPr>
          <w:p w14:paraId="42B2868F" w14:textId="77777777" w:rsidR="001351DA" w:rsidRPr="0064618C" w:rsidRDefault="001351DA" w:rsidP="003534C9">
            <w:pPr>
              <w:spacing w:after="0"/>
            </w:pPr>
          </w:p>
        </w:tc>
        <w:tc>
          <w:tcPr>
            <w:tcW w:w="467" w:type="dxa"/>
          </w:tcPr>
          <w:p w14:paraId="55E10320" w14:textId="77777777" w:rsidR="001351DA" w:rsidRPr="0064618C" w:rsidRDefault="001351DA" w:rsidP="003534C9">
            <w:pPr>
              <w:spacing w:after="0"/>
            </w:pPr>
          </w:p>
        </w:tc>
        <w:tc>
          <w:tcPr>
            <w:tcW w:w="532" w:type="dxa"/>
          </w:tcPr>
          <w:p w14:paraId="3441C109" w14:textId="77777777" w:rsidR="001351DA" w:rsidRPr="0064618C" w:rsidRDefault="001351DA" w:rsidP="003534C9">
            <w:pPr>
              <w:spacing w:after="0"/>
            </w:pPr>
          </w:p>
        </w:tc>
        <w:tc>
          <w:tcPr>
            <w:tcW w:w="3261" w:type="dxa"/>
          </w:tcPr>
          <w:p w14:paraId="59974B03" w14:textId="77777777" w:rsidR="001351DA" w:rsidRPr="0064618C" w:rsidRDefault="001351DA" w:rsidP="003534C9">
            <w:pPr>
              <w:spacing w:after="0"/>
            </w:pPr>
          </w:p>
        </w:tc>
      </w:tr>
      <w:tr w:rsidR="001351DA" w:rsidRPr="00FE2C6E" w14:paraId="7EE874EE" w14:textId="77777777" w:rsidTr="00EA565F">
        <w:trPr>
          <w:cantSplit/>
        </w:trPr>
        <w:tc>
          <w:tcPr>
            <w:tcW w:w="5187" w:type="dxa"/>
            <w:vAlign w:val="center"/>
          </w:tcPr>
          <w:p w14:paraId="69F6FE4A" w14:textId="6BBC5ADF" w:rsidR="001351DA" w:rsidRPr="0064618C" w:rsidRDefault="001351DA" w:rsidP="003534C9">
            <w:pPr>
              <w:spacing w:after="0"/>
            </w:pPr>
            <w:r w:rsidRPr="0064618C">
              <w:t>Food scoops stored appropriately</w:t>
            </w:r>
          </w:p>
        </w:tc>
        <w:tc>
          <w:tcPr>
            <w:tcW w:w="494" w:type="dxa"/>
          </w:tcPr>
          <w:p w14:paraId="43865E5C" w14:textId="77777777" w:rsidR="001351DA" w:rsidRPr="0064618C" w:rsidRDefault="001351DA" w:rsidP="003534C9">
            <w:pPr>
              <w:spacing w:after="0"/>
            </w:pPr>
          </w:p>
        </w:tc>
        <w:tc>
          <w:tcPr>
            <w:tcW w:w="467" w:type="dxa"/>
          </w:tcPr>
          <w:p w14:paraId="14DEC478" w14:textId="77777777" w:rsidR="001351DA" w:rsidRPr="0064618C" w:rsidRDefault="001351DA" w:rsidP="003534C9">
            <w:pPr>
              <w:spacing w:after="0"/>
            </w:pPr>
          </w:p>
        </w:tc>
        <w:tc>
          <w:tcPr>
            <w:tcW w:w="532" w:type="dxa"/>
          </w:tcPr>
          <w:p w14:paraId="4123E94A" w14:textId="77777777" w:rsidR="001351DA" w:rsidRPr="0064618C" w:rsidRDefault="001351DA" w:rsidP="003534C9">
            <w:pPr>
              <w:spacing w:after="0"/>
            </w:pPr>
          </w:p>
        </w:tc>
        <w:tc>
          <w:tcPr>
            <w:tcW w:w="3261" w:type="dxa"/>
          </w:tcPr>
          <w:p w14:paraId="19B9907B" w14:textId="77777777" w:rsidR="001351DA" w:rsidRPr="0064618C" w:rsidRDefault="001351DA" w:rsidP="003534C9">
            <w:pPr>
              <w:spacing w:after="0"/>
            </w:pPr>
          </w:p>
        </w:tc>
      </w:tr>
      <w:tr w:rsidR="001351DA" w:rsidRPr="00FE2C6E" w14:paraId="3B5D0281" w14:textId="77777777" w:rsidTr="00EA565F">
        <w:trPr>
          <w:cantSplit/>
        </w:trPr>
        <w:tc>
          <w:tcPr>
            <w:tcW w:w="5187" w:type="dxa"/>
            <w:vAlign w:val="center"/>
          </w:tcPr>
          <w:p w14:paraId="36DABBC8" w14:textId="77777777" w:rsidR="001351DA" w:rsidRPr="0064618C" w:rsidRDefault="001351DA" w:rsidP="003534C9">
            <w:pPr>
              <w:spacing w:after="0"/>
            </w:pPr>
            <w:r w:rsidRPr="0064618C">
              <w:t>Dented cans isolated in labeled area. Disposal policy in place</w:t>
            </w:r>
          </w:p>
        </w:tc>
        <w:tc>
          <w:tcPr>
            <w:tcW w:w="494" w:type="dxa"/>
          </w:tcPr>
          <w:p w14:paraId="0062C219" w14:textId="77777777" w:rsidR="001351DA" w:rsidRPr="0064618C" w:rsidRDefault="001351DA" w:rsidP="003534C9">
            <w:pPr>
              <w:spacing w:after="0"/>
            </w:pPr>
          </w:p>
        </w:tc>
        <w:tc>
          <w:tcPr>
            <w:tcW w:w="467" w:type="dxa"/>
          </w:tcPr>
          <w:p w14:paraId="67BCF5C6" w14:textId="77777777" w:rsidR="001351DA" w:rsidRPr="0064618C" w:rsidRDefault="001351DA" w:rsidP="003534C9">
            <w:pPr>
              <w:spacing w:after="0"/>
            </w:pPr>
          </w:p>
        </w:tc>
        <w:tc>
          <w:tcPr>
            <w:tcW w:w="532" w:type="dxa"/>
          </w:tcPr>
          <w:p w14:paraId="572D8BB7" w14:textId="77777777" w:rsidR="001351DA" w:rsidRPr="0064618C" w:rsidRDefault="001351DA" w:rsidP="003534C9">
            <w:pPr>
              <w:spacing w:after="0"/>
            </w:pPr>
          </w:p>
        </w:tc>
        <w:tc>
          <w:tcPr>
            <w:tcW w:w="3261" w:type="dxa"/>
          </w:tcPr>
          <w:p w14:paraId="0955CB18" w14:textId="77777777" w:rsidR="001351DA" w:rsidRPr="0064618C" w:rsidRDefault="001351DA" w:rsidP="003534C9">
            <w:pPr>
              <w:spacing w:after="0"/>
            </w:pPr>
          </w:p>
        </w:tc>
      </w:tr>
      <w:tr w:rsidR="001351DA" w:rsidRPr="00FE2C6E" w14:paraId="6627684E" w14:textId="77777777" w:rsidTr="00EA565F">
        <w:trPr>
          <w:cantSplit/>
        </w:trPr>
        <w:tc>
          <w:tcPr>
            <w:tcW w:w="5187" w:type="dxa"/>
            <w:vAlign w:val="center"/>
          </w:tcPr>
          <w:p w14:paraId="7A35DDD6" w14:textId="0F213BB9" w:rsidR="001351DA" w:rsidRPr="0064618C" w:rsidRDefault="001351DA" w:rsidP="003534C9">
            <w:pPr>
              <w:spacing w:after="0"/>
            </w:pPr>
            <w:r w:rsidRPr="0064618C">
              <w:t>Stock is managed using a first in</w:t>
            </w:r>
            <w:r w:rsidR="006A7112" w:rsidRPr="0064618C">
              <w:t>,</w:t>
            </w:r>
            <w:r w:rsidRPr="0064618C">
              <w:t xml:space="preserve"> first out (FIFO) rotation </w:t>
            </w:r>
          </w:p>
        </w:tc>
        <w:tc>
          <w:tcPr>
            <w:tcW w:w="494" w:type="dxa"/>
          </w:tcPr>
          <w:p w14:paraId="7F8C45D0" w14:textId="77777777" w:rsidR="001351DA" w:rsidRPr="0064618C" w:rsidRDefault="001351DA" w:rsidP="003534C9">
            <w:pPr>
              <w:spacing w:after="0"/>
            </w:pPr>
          </w:p>
        </w:tc>
        <w:tc>
          <w:tcPr>
            <w:tcW w:w="467" w:type="dxa"/>
          </w:tcPr>
          <w:p w14:paraId="435F2C21" w14:textId="77777777" w:rsidR="001351DA" w:rsidRPr="0064618C" w:rsidRDefault="001351DA" w:rsidP="003534C9">
            <w:pPr>
              <w:spacing w:after="0"/>
            </w:pPr>
          </w:p>
        </w:tc>
        <w:tc>
          <w:tcPr>
            <w:tcW w:w="532" w:type="dxa"/>
          </w:tcPr>
          <w:p w14:paraId="352CD9A9" w14:textId="77777777" w:rsidR="001351DA" w:rsidRPr="0064618C" w:rsidRDefault="001351DA" w:rsidP="003534C9">
            <w:pPr>
              <w:spacing w:after="0"/>
            </w:pPr>
          </w:p>
        </w:tc>
        <w:tc>
          <w:tcPr>
            <w:tcW w:w="3261" w:type="dxa"/>
          </w:tcPr>
          <w:p w14:paraId="14A702E9" w14:textId="77777777" w:rsidR="001351DA" w:rsidRPr="0064618C" w:rsidRDefault="001351DA" w:rsidP="003534C9">
            <w:pPr>
              <w:spacing w:after="0"/>
            </w:pPr>
          </w:p>
        </w:tc>
      </w:tr>
      <w:tr w:rsidR="001351DA" w:rsidRPr="00FE2C6E" w14:paraId="72E3D494" w14:textId="77777777" w:rsidTr="00EA565F">
        <w:trPr>
          <w:cantSplit/>
        </w:trPr>
        <w:tc>
          <w:tcPr>
            <w:tcW w:w="5187" w:type="dxa"/>
            <w:vAlign w:val="center"/>
          </w:tcPr>
          <w:p w14:paraId="10D95301" w14:textId="77777777" w:rsidR="001351DA" w:rsidRPr="0064618C" w:rsidRDefault="001351DA" w:rsidP="003534C9">
            <w:pPr>
              <w:spacing w:after="0"/>
            </w:pPr>
            <w:r w:rsidRPr="0064618C">
              <w:t xml:space="preserve">Partial packages, resealed and dated </w:t>
            </w:r>
          </w:p>
        </w:tc>
        <w:tc>
          <w:tcPr>
            <w:tcW w:w="494" w:type="dxa"/>
          </w:tcPr>
          <w:p w14:paraId="7C51F898" w14:textId="77777777" w:rsidR="001351DA" w:rsidRPr="0064618C" w:rsidRDefault="001351DA" w:rsidP="003534C9">
            <w:pPr>
              <w:spacing w:after="0"/>
            </w:pPr>
          </w:p>
        </w:tc>
        <w:tc>
          <w:tcPr>
            <w:tcW w:w="467" w:type="dxa"/>
          </w:tcPr>
          <w:p w14:paraId="6FBAD800" w14:textId="77777777" w:rsidR="001351DA" w:rsidRPr="0064618C" w:rsidRDefault="001351DA" w:rsidP="003534C9">
            <w:pPr>
              <w:spacing w:after="0"/>
            </w:pPr>
          </w:p>
        </w:tc>
        <w:tc>
          <w:tcPr>
            <w:tcW w:w="532" w:type="dxa"/>
          </w:tcPr>
          <w:p w14:paraId="6DFD70B5" w14:textId="77777777" w:rsidR="001351DA" w:rsidRPr="0064618C" w:rsidRDefault="001351DA" w:rsidP="003534C9">
            <w:pPr>
              <w:spacing w:after="0"/>
            </w:pPr>
          </w:p>
        </w:tc>
        <w:tc>
          <w:tcPr>
            <w:tcW w:w="3261" w:type="dxa"/>
          </w:tcPr>
          <w:p w14:paraId="2ED9C192" w14:textId="77777777" w:rsidR="001351DA" w:rsidRPr="0064618C" w:rsidRDefault="001351DA" w:rsidP="003534C9">
            <w:pPr>
              <w:spacing w:after="0"/>
            </w:pPr>
          </w:p>
        </w:tc>
      </w:tr>
      <w:tr w:rsidR="001351DA" w:rsidRPr="00FE2C6E" w14:paraId="5D127508" w14:textId="77777777" w:rsidTr="00EA565F">
        <w:trPr>
          <w:cantSplit/>
        </w:trPr>
        <w:tc>
          <w:tcPr>
            <w:tcW w:w="5187" w:type="dxa"/>
            <w:vAlign w:val="center"/>
          </w:tcPr>
          <w:p w14:paraId="295F2A1A" w14:textId="77777777" w:rsidR="001351DA" w:rsidRPr="0064618C" w:rsidRDefault="001351DA" w:rsidP="003534C9">
            <w:pPr>
              <w:spacing w:after="0"/>
            </w:pPr>
            <w:r w:rsidRPr="0064618C">
              <w:t>Foods removed from original container are stored securely, labeled, and dated</w:t>
            </w:r>
          </w:p>
        </w:tc>
        <w:tc>
          <w:tcPr>
            <w:tcW w:w="494" w:type="dxa"/>
          </w:tcPr>
          <w:p w14:paraId="42DEF67F" w14:textId="77777777" w:rsidR="001351DA" w:rsidRPr="0064618C" w:rsidRDefault="001351DA" w:rsidP="003534C9">
            <w:pPr>
              <w:spacing w:after="0"/>
            </w:pPr>
          </w:p>
        </w:tc>
        <w:tc>
          <w:tcPr>
            <w:tcW w:w="467" w:type="dxa"/>
          </w:tcPr>
          <w:p w14:paraId="7EA331D0" w14:textId="77777777" w:rsidR="001351DA" w:rsidRPr="0064618C" w:rsidRDefault="001351DA" w:rsidP="003534C9">
            <w:pPr>
              <w:spacing w:after="0"/>
            </w:pPr>
          </w:p>
        </w:tc>
        <w:tc>
          <w:tcPr>
            <w:tcW w:w="532" w:type="dxa"/>
          </w:tcPr>
          <w:p w14:paraId="55BAE3EF" w14:textId="77777777" w:rsidR="001351DA" w:rsidRPr="0064618C" w:rsidRDefault="001351DA" w:rsidP="003534C9">
            <w:pPr>
              <w:spacing w:after="0"/>
            </w:pPr>
          </w:p>
        </w:tc>
        <w:tc>
          <w:tcPr>
            <w:tcW w:w="3261" w:type="dxa"/>
          </w:tcPr>
          <w:p w14:paraId="7DC72CE6" w14:textId="77777777" w:rsidR="001351DA" w:rsidRPr="0064618C" w:rsidRDefault="001351DA" w:rsidP="003534C9">
            <w:pPr>
              <w:spacing w:after="0"/>
            </w:pPr>
          </w:p>
        </w:tc>
      </w:tr>
      <w:tr w:rsidR="001351DA" w:rsidRPr="00FE2C6E" w14:paraId="2C4B311E" w14:textId="77777777" w:rsidTr="00EA565F">
        <w:trPr>
          <w:cantSplit/>
        </w:trPr>
        <w:tc>
          <w:tcPr>
            <w:tcW w:w="5187" w:type="dxa"/>
            <w:vAlign w:val="center"/>
          </w:tcPr>
          <w:p w14:paraId="282088F4" w14:textId="77777777" w:rsidR="001351DA" w:rsidRPr="0064618C" w:rsidRDefault="001351DA" w:rsidP="003534C9">
            <w:pPr>
              <w:spacing w:after="0"/>
            </w:pPr>
            <w:r w:rsidRPr="0064618C">
              <w:t>Area free of empty boxes, bags, debris</w:t>
            </w:r>
          </w:p>
        </w:tc>
        <w:tc>
          <w:tcPr>
            <w:tcW w:w="494" w:type="dxa"/>
          </w:tcPr>
          <w:p w14:paraId="0332B257" w14:textId="77777777" w:rsidR="001351DA" w:rsidRPr="0064618C" w:rsidRDefault="001351DA" w:rsidP="003534C9">
            <w:pPr>
              <w:spacing w:after="0"/>
            </w:pPr>
          </w:p>
        </w:tc>
        <w:tc>
          <w:tcPr>
            <w:tcW w:w="467" w:type="dxa"/>
          </w:tcPr>
          <w:p w14:paraId="4AF061D6" w14:textId="77777777" w:rsidR="001351DA" w:rsidRPr="0064618C" w:rsidRDefault="001351DA" w:rsidP="003534C9">
            <w:pPr>
              <w:spacing w:after="0"/>
            </w:pPr>
          </w:p>
        </w:tc>
        <w:tc>
          <w:tcPr>
            <w:tcW w:w="532" w:type="dxa"/>
          </w:tcPr>
          <w:p w14:paraId="02E62B5C" w14:textId="77777777" w:rsidR="001351DA" w:rsidRPr="0064618C" w:rsidRDefault="001351DA" w:rsidP="003534C9">
            <w:pPr>
              <w:spacing w:after="0"/>
            </w:pPr>
          </w:p>
        </w:tc>
        <w:tc>
          <w:tcPr>
            <w:tcW w:w="3261" w:type="dxa"/>
          </w:tcPr>
          <w:p w14:paraId="531A2005" w14:textId="77777777" w:rsidR="001351DA" w:rsidRPr="0064618C" w:rsidRDefault="001351DA" w:rsidP="003534C9">
            <w:pPr>
              <w:spacing w:after="0"/>
            </w:pPr>
          </w:p>
        </w:tc>
      </w:tr>
      <w:tr w:rsidR="001351DA" w:rsidRPr="00FE2C6E" w14:paraId="75B0D451" w14:textId="77777777" w:rsidTr="00EA565F">
        <w:trPr>
          <w:cantSplit/>
        </w:trPr>
        <w:tc>
          <w:tcPr>
            <w:tcW w:w="5187" w:type="dxa"/>
            <w:vAlign w:val="center"/>
          </w:tcPr>
          <w:p w14:paraId="5BA81973" w14:textId="77777777" w:rsidR="001351DA" w:rsidRPr="0064618C" w:rsidRDefault="001351DA" w:rsidP="003534C9">
            <w:pPr>
              <w:spacing w:after="0"/>
            </w:pPr>
            <w:r w:rsidRPr="0064618C">
              <w:t>Product storage allows 18” space to ceiling</w:t>
            </w:r>
          </w:p>
        </w:tc>
        <w:tc>
          <w:tcPr>
            <w:tcW w:w="494" w:type="dxa"/>
          </w:tcPr>
          <w:p w14:paraId="5AE52A8A" w14:textId="77777777" w:rsidR="001351DA" w:rsidRPr="0064618C" w:rsidRDefault="001351DA" w:rsidP="003534C9">
            <w:pPr>
              <w:spacing w:after="0"/>
            </w:pPr>
          </w:p>
        </w:tc>
        <w:tc>
          <w:tcPr>
            <w:tcW w:w="467" w:type="dxa"/>
          </w:tcPr>
          <w:p w14:paraId="249DE134" w14:textId="77777777" w:rsidR="001351DA" w:rsidRPr="0064618C" w:rsidRDefault="001351DA" w:rsidP="003534C9">
            <w:pPr>
              <w:spacing w:after="0"/>
            </w:pPr>
          </w:p>
        </w:tc>
        <w:tc>
          <w:tcPr>
            <w:tcW w:w="532" w:type="dxa"/>
          </w:tcPr>
          <w:p w14:paraId="57D53F09" w14:textId="77777777" w:rsidR="001351DA" w:rsidRPr="0064618C" w:rsidRDefault="001351DA" w:rsidP="003534C9">
            <w:pPr>
              <w:spacing w:after="0"/>
            </w:pPr>
          </w:p>
        </w:tc>
        <w:tc>
          <w:tcPr>
            <w:tcW w:w="3261" w:type="dxa"/>
          </w:tcPr>
          <w:p w14:paraId="2AE0307C" w14:textId="77777777" w:rsidR="001351DA" w:rsidRPr="0064618C" w:rsidRDefault="001351DA" w:rsidP="003534C9">
            <w:pPr>
              <w:spacing w:after="0"/>
            </w:pPr>
          </w:p>
        </w:tc>
      </w:tr>
      <w:tr w:rsidR="001351DA" w:rsidRPr="00FE2C6E" w14:paraId="4B533E01" w14:textId="77777777" w:rsidTr="00EA565F">
        <w:trPr>
          <w:cantSplit/>
        </w:trPr>
        <w:tc>
          <w:tcPr>
            <w:tcW w:w="5187" w:type="dxa"/>
            <w:vAlign w:val="center"/>
          </w:tcPr>
          <w:p w14:paraId="1BCE2E60" w14:textId="77777777" w:rsidR="001351DA" w:rsidRPr="0064618C" w:rsidRDefault="001351DA" w:rsidP="003534C9">
            <w:pPr>
              <w:spacing w:after="0"/>
            </w:pPr>
            <w:r w:rsidRPr="0064618C">
              <w:t>All products are within date</w:t>
            </w:r>
          </w:p>
        </w:tc>
        <w:tc>
          <w:tcPr>
            <w:tcW w:w="494" w:type="dxa"/>
          </w:tcPr>
          <w:p w14:paraId="4FD5D198" w14:textId="77777777" w:rsidR="001351DA" w:rsidRPr="0064618C" w:rsidRDefault="001351DA" w:rsidP="003534C9">
            <w:pPr>
              <w:spacing w:after="0"/>
            </w:pPr>
          </w:p>
        </w:tc>
        <w:tc>
          <w:tcPr>
            <w:tcW w:w="467" w:type="dxa"/>
          </w:tcPr>
          <w:p w14:paraId="58D6A150" w14:textId="77777777" w:rsidR="001351DA" w:rsidRPr="0064618C" w:rsidRDefault="001351DA" w:rsidP="003534C9">
            <w:pPr>
              <w:spacing w:after="0"/>
            </w:pPr>
          </w:p>
        </w:tc>
        <w:tc>
          <w:tcPr>
            <w:tcW w:w="532" w:type="dxa"/>
          </w:tcPr>
          <w:p w14:paraId="3CF765E3" w14:textId="77777777" w:rsidR="001351DA" w:rsidRPr="0064618C" w:rsidRDefault="001351DA" w:rsidP="003534C9">
            <w:pPr>
              <w:spacing w:after="0"/>
            </w:pPr>
          </w:p>
        </w:tc>
        <w:tc>
          <w:tcPr>
            <w:tcW w:w="3261" w:type="dxa"/>
          </w:tcPr>
          <w:p w14:paraId="7A0C778C" w14:textId="77777777" w:rsidR="001351DA" w:rsidRPr="0064618C" w:rsidRDefault="001351DA" w:rsidP="003534C9">
            <w:pPr>
              <w:spacing w:after="0"/>
            </w:pPr>
          </w:p>
        </w:tc>
      </w:tr>
      <w:tr w:rsidR="001351DA" w:rsidRPr="00FE2C6E" w14:paraId="3833E2D4" w14:textId="77777777" w:rsidTr="00EA565F">
        <w:trPr>
          <w:cantSplit/>
        </w:trPr>
        <w:tc>
          <w:tcPr>
            <w:tcW w:w="5187" w:type="dxa"/>
            <w:vAlign w:val="center"/>
          </w:tcPr>
          <w:p w14:paraId="537E87DA" w14:textId="77777777" w:rsidR="001351DA" w:rsidRPr="0064618C" w:rsidRDefault="001351DA" w:rsidP="003534C9">
            <w:pPr>
              <w:spacing w:after="0"/>
            </w:pPr>
            <w:r w:rsidRPr="0064618C">
              <w:lastRenderedPageBreak/>
              <w:t>Food is not stored under overhead sewer or water lines</w:t>
            </w:r>
          </w:p>
        </w:tc>
        <w:tc>
          <w:tcPr>
            <w:tcW w:w="494" w:type="dxa"/>
          </w:tcPr>
          <w:p w14:paraId="382E87B8" w14:textId="77777777" w:rsidR="001351DA" w:rsidRPr="0064618C" w:rsidRDefault="001351DA" w:rsidP="003534C9">
            <w:pPr>
              <w:spacing w:after="0"/>
            </w:pPr>
          </w:p>
        </w:tc>
        <w:tc>
          <w:tcPr>
            <w:tcW w:w="467" w:type="dxa"/>
          </w:tcPr>
          <w:p w14:paraId="6C19694B" w14:textId="77777777" w:rsidR="001351DA" w:rsidRPr="0064618C" w:rsidRDefault="001351DA" w:rsidP="003534C9">
            <w:pPr>
              <w:spacing w:after="0"/>
            </w:pPr>
          </w:p>
        </w:tc>
        <w:tc>
          <w:tcPr>
            <w:tcW w:w="532" w:type="dxa"/>
          </w:tcPr>
          <w:p w14:paraId="25E95F14" w14:textId="77777777" w:rsidR="001351DA" w:rsidRPr="0064618C" w:rsidRDefault="001351DA" w:rsidP="003534C9">
            <w:pPr>
              <w:spacing w:after="0"/>
            </w:pPr>
          </w:p>
        </w:tc>
        <w:tc>
          <w:tcPr>
            <w:tcW w:w="3261" w:type="dxa"/>
          </w:tcPr>
          <w:p w14:paraId="04F14D6C" w14:textId="77777777" w:rsidR="001351DA" w:rsidRPr="0064618C" w:rsidRDefault="001351DA" w:rsidP="003534C9">
            <w:pPr>
              <w:spacing w:after="0"/>
            </w:pPr>
          </w:p>
        </w:tc>
      </w:tr>
    </w:tbl>
    <w:p w14:paraId="7AA6D886" w14:textId="77777777" w:rsidR="001351DA" w:rsidRDefault="001351DA" w:rsidP="001351DA"/>
    <w:p w14:paraId="0A9E5B70" w14:textId="4B2A796B" w:rsidR="001351DA" w:rsidRDefault="001351DA" w:rsidP="001351DA">
      <w:pPr>
        <w:pStyle w:val="Heading2"/>
      </w:pPr>
      <w:r w:rsidRPr="00BC2987">
        <w:t>PAPER/DISPOSABLE GOODS STORAGE</w:t>
      </w:r>
    </w:p>
    <w:tbl>
      <w:tblPr>
        <w:tblW w:w="9941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5095"/>
        <w:gridCol w:w="542"/>
        <w:gridCol w:w="510"/>
        <w:gridCol w:w="589"/>
        <w:gridCol w:w="3205"/>
      </w:tblGrid>
      <w:tr w:rsidR="001351DA" w:rsidRPr="00FE2C6E" w14:paraId="7A38FD40" w14:textId="77777777" w:rsidTr="003D5B4C">
        <w:trPr>
          <w:cantSplit/>
          <w:tblHeader/>
        </w:trPr>
        <w:tc>
          <w:tcPr>
            <w:tcW w:w="5187" w:type="dxa"/>
            <w:vAlign w:val="center"/>
          </w:tcPr>
          <w:p w14:paraId="4E6C604E" w14:textId="687D0BE4" w:rsidR="001351DA" w:rsidRPr="00CF1C43" w:rsidRDefault="00CF1C43" w:rsidP="00CF1C43">
            <w:pPr>
              <w:spacing w:after="0"/>
              <w:rPr>
                <w:b/>
                <w:bCs/>
              </w:rPr>
            </w:pPr>
            <w:r w:rsidRPr="00CF1C43">
              <w:rPr>
                <w:b/>
                <w:bCs/>
              </w:rPr>
              <w:t>FACTOR</w:t>
            </w:r>
          </w:p>
        </w:tc>
        <w:tc>
          <w:tcPr>
            <w:tcW w:w="494" w:type="dxa"/>
            <w:vAlign w:val="center"/>
          </w:tcPr>
          <w:p w14:paraId="2EB7824E" w14:textId="77777777" w:rsidR="001351DA" w:rsidRPr="00CF1C43" w:rsidRDefault="001351DA" w:rsidP="003534C9">
            <w:pPr>
              <w:spacing w:after="0"/>
              <w:jc w:val="center"/>
              <w:rPr>
                <w:b/>
                <w:bCs/>
              </w:rPr>
            </w:pPr>
            <w:r w:rsidRPr="00CF1C43">
              <w:rPr>
                <w:b/>
                <w:bCs/>
              </w:rPr>
              <w:t>YES</w:t>
            </w:r>
          </w:p>
        </w:tc>
        <w:tc>
          <w:tcPr>
            <w:tcW w:w="467" w:type="dxa"/>
            <w:vAlign w:val="center"/>
          </w:tcPr>
          <w:p w14:paraId="510EA860" w14:textId="77777777" w:rsidR="001351DA" w:rsidRPr="00CF1C43" w:rsidRDefault="001351DA" w:rsidP="003534C9">
            <w:pPr>
              <w:spacing w:after="0"/>
              <w:jc w:val="center"/>
              <w:rPr>
                <w:b/>
                <w:bCs/>
              </w:rPr>
            </w:pPr>
            <w:r w:rsidRPr="00CF1C43">
              <w:rPr>
                <w:b/>
                <w:bCs/>
              </w:rPr>
              <w:t>NO</w:t>
            </w:r>
          </w:p>
        </w:tc>
        <w:tc>
          <w:tcPr>
            <w:tcW w:w="532" w:type="dxa"/>
            <w:vAlign w:val="center"/>
          </w:tcPr>
          <w:p w14:paraId="3A5E5400" w14:textId="77777777" w:rsidR="001351DA" w:rsidRPr="00CF1C43" w:rsidRDefault="001351DA" w:rsidP="003534C9">
            <w:pPr>
              <w:spacing w:after="0"/>
              <w:jc w:val="center"/>
              <w:rPr>
                <w:b/>
                <w:bCs/>
              </w:rPr>
            </w:pPr>
            <w:r w:rsidRPr="00CF1C43">
              <w:rPr>
                <w:b/>
                <w:bCs/>
              </w:rPr>
              <w:t>N/A</w:t>
            </w:r>
          </w:p>
        </w:tc>
        <w:tc>
          <w:tcPr>
            <w:tcW w:w="3261" w:type="dxa"/>
            <w:vAlign w:val="center"/>
          </w:tcPr>
          <w:p w14:paraId="4FC957C5" w14:textId="77777777" w:rsidR="001351DA" w:rsidRPr="00CF1C43" w:rsidRDefault="001351DA" w:rsidP="003534C9">
            <w:pPr>
              <w:spacing w:after="0"/>
              <w:jc w:val="center"/>
              <w:rPr>
                <w:b/>
                <w:bCs/>
              </w:rPr>
            </w:pPr>
            <w:r w:rsidRPr="00CF1C43">
              <w:rPr>
                <w:b/>
                <w:bCs/>
              </w:rPr>
              <w:t>COMMENT</w:t>
            </w:r>
          </w:p>
        </w:tc>
      </w:tr>
      <w:tr w:rsidR="001351DA" w:rsidRPr="00FE2C6E" w14:paraId="4C130EE2" w14:textId="77777777" w:rsidTr="003D5B4C">
        <w:trPr>
          <w:cantSplit/>
        </w:trPr>
        <w:tc>
          <w:tcPr>
            <w:tcW w:w="5187" w:type="dxa"/>
            <w:vAlign w:val="center"/>
          </w:tcPr>
          <w:p w14:paraId="5964262A" w14:textId="77777777" w:rsidR="001351DA" w:rsidRPr="00CF1C43" w:rsidRDefault="001351DA" w:rsidP="003534C9">
            <w:pPr>
              <w:spacing w:after="0"/>
            </w:pPr>
            <w:r w:rsidRPr="00CF1C43">
              <w:t>All products are stored off the floor</w:t>
            </w:r>
          </w:p>
        </w:tc>
        <w:tc>
          <w:tcPr>
            <w:tcW w:w="494" w:type="dxa"/>
          </w:tcPr>
          <w:p w14:paraId="7218FF75" w14:textId="77777777" w:rsidR="001351DA" w:rsidRPr="00CF1C43" w:rsidRDefault="001351DA" w:rsidP="003534C9">
            <w:pPr>
              <w:spacing w:after="0"/>
            </w:pPr>
          </w:p>
        </w:tc>
        <w:tc>
          <w:tcPr>
            <w:tcW w:w="467" w:type="dxa"/>
          </w:tcPr>
          <w:p w14:paraId="440D226A" w14:textId="77777777" w:rsidR="001351DA" w:rsidRPr="00CF1C43" w:rsidRDefault="001351DA" w:rsidP="003534C9">
            <w:pPr>
              <w:spacing w:after="0"/>
            </w:pPr>
          </w:p>
        </w:tc>
        <w:tc>
          <w:tcPr>
            <w:tcW w:w="532" w:type="dxa"/>
          </w:tcPr>
          <w:p w14:paraId="46EE2089" w14:textId="77777777" w:rsidR="001351DA" w:rsidRPr="00CF1C43" w:rsidRDefault="001351DA" w:rsidP="003534C9">
            <w:pPr>
              <w:spacing w:after="0"/>
            </w:pPr>
          </w:p>
        </w:tc>
        <w:tc>
          <w:tcPr>
            <w:tcW w:w="3261" w:type="dxa"/>
          </w:tcPr>
          <w:p w14:paraId="3863146B" w14:textId="77777777" w:rsidR="001351DA" w:rsidRPr="00CF1C43" w:rsidRDefault="001351DA" w:rsidP="003534C9">
            <w:pPr>
              <w:spacing w:after="0"/>
            </w:pPr>
          </w:p>
        </w:tc>
      </w:tr>
      <w:tr w:rsidR="001351DA" w:rsidRPr="00FE2C6E" w14:paraId="69ECFEE6" w14:textId="77777777" w:rsidTr="003D5B4C">
        <w:trPr>
          <w:cantSplit/>
        </w:trPr>
        <w:tc>
          <w:tcPr>
            <w:tcW w:w="5187" w:type="dxa"/>
            <w:vAlign w:val="center"/>
          </w:tcPr>
          <w:p w14:paraId="122ECEEB" w14:textId="77777777" w:rsidR="001351DA" w:rsidRPr="00CF1C43" w:rsidRDefault="001351DA" w:rsidP="003534C9">
            <w:pPr>
              <w:spacing w:after="0"/>
            </w:pPr>
            <w:r w:rsidRPr="00CF1C43">
              <w:t>Stock level reasonable for production volume</w:t>
            </w:r>
          </w:p>
        </w:tc>
        <w:tc>
          <w:tcPr>
            <w:tcW w:w="494" w:type="dxa"/>
          </w:tcPr>
          <w:p w14:paraId="28C4C68B" w14:textId="77777777" w:rsidR="001351DA" w:rsidRPr="00CF1C43" w:rsidRDefault="001351DA" w:rsidP="003534C9">
            <w:pPr>
              <w:spacing w:after="0"/>
            </w:pPr>
          </w:p>
        </w:tc>
        <w:tc>
          <w:tcPr>
            <w:tcW w:w="467" w:type="dxa"/>
          </w:tcPr>
          <w:p w14:paraId="20018CAD" w14:textId="77777777" w:rsidR="001351DA" w:rsidRPr="00CF1C43" w:rsidRDefault="001351DA" w:rsidP="003534C9">
            <w:pPr>
              <w:spacing w:after="0"/>
            </w:pPr>
          </w:p>
        </w:tc>
        <w:tc>
          <w:tcPr>
            <w:tcW w:w="532" w:type="dxa"/>
          </w:tcPr>
          <w:p w14:paraId="767E9BF1" w14:textId="77777777" w:rsidR="001351DA" w:rsidRPr="00CF1C43" w:rsidRDefault="001351DA" w:rsidP="003534C9">
            <w:pPr>
              <w:spacing w:after="0"/>
            </w:pPr>
          </w:p>
        </w:tc>
        <w:tc>
          <w:tcPr>
            <w:tcW w:w="3261" w:type="dxa"/>
          </w:tcPr>
          <w:p w14:paraId="7231573F" w14:textId="77777777" w:rsidR="001351DA" w:rsidRPr="00CF1C43" w:rsidRDefault="001351DA" w:rsidP="003534C9">
            <w:pPr>
              <w:spacing w:after="0"/>
            </w:pPr>
          </w:p>
        </w:tc>
      </w:tr>
      <w:tr w:rsidR="001351DA" w:rsidRPr="00FE2C6E" w14:paraId="63E10E36" w14:textId="77777777" w:rsidTr="003D5B4C">
        <w:trPr>
          <w:cantSplit/>
        </w:trPr>
        <w:tc>
          <w:tcPr>
            <w:tcW w:w="5187" w:type="dxa"/>
            <w:vAlign w:val="center"/>
          </w:tcPr>
          <w:p w14:paraId="43FBB6DD" w14:textId="77777777" w:rsidR="001351DA" w:rsidRPr="00CF1C43" w:rsidRDefault="001351DA" w:rsidP="003534C9">
            <w:pPr>
              <w:spacing w:after="0"/>
            </w:pPr>
            <w:r w:rsidRPr="00CF1C43">
              <w:t>Product storage is labeled and organized</w:t>
            </w:r>
          </w:p>
        </w:tc>
        <w:tc>
          <w:tcPr>
            <w:tcW w:w="494" w:type="dxa"/>
          </w:tcPr>
          <w:p w14:paraId="2AA3190C" w14:textId="77777777" w:rsidR="001351DA" w:rsidRPr="00CF1C43" w:rsidRDefault="001351DA" w:rsidP="003534C9">
            <w:pPr>
              <w:spacing w:after="0"/>
            </w:pPr>
          </w:p>
        </w:tc>
        <w:tc>
          <w:tcPr>
            <w:tcW w:w="467" w:type="dxa"/>
          </w:tcPr>
          <w:p w14:paraId="4E04B641" w14:textId="77777777" w:rsidR="001351DA" w:rsidRPr="00CF1C43" w:rsidRDefault="001351DA" w:rsidP="003534C9">
            <w:pPr>
              <w:spacing w:after="0"/>
            </w:pPr>
          </w:p>
        </w:tc>
        <w:tc>
          <w:tcPr>
            <w:tcW w:w="532" w:type="dxa"/>
          </w:tcPr>
          <w:p w14:paraId="25D0ADBD" w14:textId="77777777" w:rsidR="001351DA" w:rsidRPr="00CF1C43" w:rsidRDefault="001351DA" w:rsidP="003534C9">
            <w:pPr>
              <w:spacing w:after="0"/>
            </w:pPr>
          </w:p>
        </w:tc>
        <w:tc>
          <w:tcPr>
            <w:tcW w:w="3261" w:type="dxa"/>
          </w:tcPr>
          <w:p w14:paraId="51A5E222" w14:textId="77777777" w:rsidR="001351DA" w:rsidRPr="00CF1C43" w:rsidRDefault="001351DA" w:rsidP="003534C9">
            <w:pPr>
              <w:spacing w:after="0"/>
            </w:pPr>
          </w:p>
        </w:tc>
      </w:tr>
      <w:tr w:rsidR="001351DA" w:rsidRPr="00FE2C6E" w14:paraId="235A4D34" w14:textId="77777777" w:rsidTr="003D5B4C">
        <w:trPr>
          <w:cantSplit/>
        </w:trPr>
        <w:tc>
          <w:tcPr>
            <w:tcW w:w="5187" w:type="dxa"/>
            <w:vAlign w:val="center"/>
          </w:tcPr>
          <w:p w14:paraId="4BEB21FB" w14:textId="77777777" w:rsidR="001351DA" w:rsidRPr="00CF1C43" w:rsidRDefault="001351DA" w:rsidP="003534C9">
            <w:pPr>
              <w:spacing w:after="0"/>
            </w:pPr>
            <w:r w:rsidRPr="00CF1C43">
              <w:t>Floor clean, free from trash</w:t>
            </w:r>
          </w:p>
        </w:tc>
        <w:tc>
          <w:tcPr>
            <w:tcW w:w="494" w:type="dxa"/>
          </w:tcPr>
          <w:p w14:paraId="16837766" w14:textId="77777777" w:rsidR="001351DA" w:rsidRPr="00CF1C43" w:rsidRDefault="001351DA" w:rsidP="003534C9">
            <w:pPr>
              <w:spacing w:after="0"/>
            </w:pPr>
          </w:p>
        </w:tc>
        <w:tc>
          <w:tcPr>
            <w:tcW w:w="467" w:type="dxa"/>
          </w:tcPr>
          <w:p w14:paraId="4C883608" w14:textId="77777777" w:rsidR="001351DA" w:rsidRPr="00CF1C43" w:rsidRDefault="001351DA" w:rsidP="003534C9">
            <w:pPr>
              <w:spacing w:after="0"/>
            </w:pPr>
          </w:p>
        </w:tc>
        <w:tc>
          <w:tcPr>
            <w:tcW w:w="532" w:type="dxa"/>
          </w:tcPr>
          <w:p w14:paraId="208DB0AB" w14:textId="77777777" w:rsidR="001351DA" w:rsidRPr="00CF1C43" w:rsidRDefault="001351DA" w:rsidP="003534C9">
            <w:pPr>
              <w:spacing w:after="0"/>
            </w:pPr>
          </w:p>
        </w:tc>
        <w:tc>
          <w:tcPr>
            <w:tcW w:w="3261" w:type="dxa"/>
          </w:tcPr>
          <w:p w14:paraId="76BF48D7" w14:textId="77777777" w:rsidR="001351DA" w:rsidRPr="00CF1C43" w:rsidRDefault="001351DA" w:rsidP="003534C9">
            <w:pPr>
              <w:spacing w:after="0"/>
            </w:pPr>
          </w:p>
        </w:tc>
      </w:tr>
      <w:tr w:rsidR="001351DA" w:rsidRPr="00FE2C6E" w14:paraId="71463892" w14:textId="77777777" w:rsidTr="003D5B4C">
        <w:trPr>
          <w:cantSplit/>
        </w:trPr>
        <w:tc>
          <w:tcPr>
            <w:tcW w:w="5187" w:type="dxa"/>
            <w:vAlign w:val="center"/>
          </w:tcPr>
          <w:p w14:paraId="5A508959" w14:textId="77777777" w:rsidR="001351DA" w:rsidRPr="00CF1C43" w:rsidRDefault="001351DA" w:rsidP="003534C9">
            <w:pPr>
              <w:spacing w:after="0"/>
            </w:pPr>
            <w:r w:rsidRPr="00CF1C43">
              <w:t>Shelves clean, in good condition</w:t>
            </w:r>
          </w:p>
        </w:tc>
        <w:tc>
          <w:tcPr>
            <w:tcW w:w="494" w:type="dxa"/>
          </w:tcPr>
          <w:p w14:paraId="5EB203C8" w14:textId="77777777" w:rsidR="001351DA" w:rsidRPr="00CF1C43" w:rsidRDefault="001351DA" w:rsidP="003534C9">
            <w:pPr>
              <w:spacing w:after="0"/>
            </w:pPr>
          </w:p>
        </w:tc>
        <w:tc>
          <w:tcPr>
            <w:tcW w:w="467" w:type="dxa"/>
          </w:tcPr>
          <w:p w14:paraId="6E47F16F" w14:textId="77777777" w:rsidR="001351DA" w:rsidRPr="00CF1C43" w:rsidRDefault="001351DA" w:rsidP="003534C9">
            <w:pPr>
              <w:spacing w:after="0"/>
            </w:pPr>
          </w:p>
        </w:tc>
        <w:tc>
          <w:tcPr>
            <w:tcW w:w="532" w:type="dxa"/>
          </w:tcPr>
          <w:p w14:paraId="59063119" w14:textId="77777777" w:rsidR="001351DA" w:rsidRPr="00CF1C43" w:rsidRDefault="001351DA" w:rsidP="003534C9">
            <w:pPr>
              <w:spacing w:after="0"/>
            </w:pPr>
          </w:p>
        </w:tc>
        <w:tc>
          <w:tcPr>
            <w:tcW w:w="3261" w:type="dxa"/>
          </w:tcPr>
          <w:p w14:paraId="5D967CFF" w14:textId="77777777" w:rsidR="001351DA" w:rsidRPr="00CF1C43" w:rsidRDefault="001351DA" w:rsidP="003534C9">
            <w:pPr>
              <w:spacing w:after="0"/>
            </w:pPr>
          </w:p>
        </w:tc>
      </w:tr>
      <w:tr w:rsidR="001351DA" w:rsidRPr="00FE2C6E" w14:paraId="08374174" w14:textId="77777777" w:rsidTr="003D5B4C">
        <w:trPr>
          <w:cantSplit/>
        </w:trPr>
        <w:tc>
          <w:tcPr>
            <w:tcW w:w="5187" w:type="dxa"/>
            <w:vAlign w:val="center"/>
          </w:tcPr>
          <w:p w14:paraId="2DF5357F" w14:textId="77777777" w:rsidR="001351DA" w:rsidRPr="00CF1C43" w:rsidRDefault="001351DA" w:rsidP="003534C9">
            <w:pPr>
              <w:spacing w:after="0"/>
            </w:pPr>
            <w:r w:rsidRPr="00CF1C43">
              <w:t>Partial packages resealed</w:t>
            </w:r>
          </w:p>
        </w:tc>
        <w:tc>
          <w:tcPr>
            <w:tcW w:w="494" w:type="dxa"/>
          </w:tcPr>
          <w:p w14:paraId="331217BD" w14:textId="77777777" w:rsidR="001351DA" w:rsidRPr="00CF1C43" w:rsidRDefault="001351DA" w:rsidP="003534C9">
            <w:pPr>
              <w:spacing w:after="0"/>
            </w:pPr>
          </w:p>
        </w:tc>
        <w:tc>
          <w:tcPr>
            <w:tcW w:w="467" w:type="dxa"/>
          </w:tcPr>
          <w:p w14:paraId="582575E4" w14:textId="77777777" w:rsidR="001351DA" w:rsidRPr="00CF1C43" w:rsidRDefault="001351DA" w:rsidP="003534C9">
            <w:pPr>
              <w:spacing w:after="0"/>
            </w:pPr>
          </w:p>
        </w:tc>
        <w:tc>
          <w:tcPr>
            <w:tcW w:w="532" w:type="dxa"/>
          </w:tcPr>
          <w:p w14:paraId="30288991" w14:textId="77777777" w:rsidR="001351DA" w:rsidRPr="00CF1C43" w:rsidRDefault="001351DA" w:rsidP="003534C9">
            <w:pPr>
              <w:spacing w:after="0"/>
            </w:pPr>
          </w:p>
        </w:tc>
        <w:tc>
          <w:tcPr>
            <w:tcW w:w="3261" w:type="dxa"/>
          </w:tcPr>
          <w:p w14:paraId="1E323C12" w14:textId="77777777" w:rsidR="001351DA" w:rsidRPr="00CF1C43" w:rsidRDefault="001351DA" w:rsidP="003534C9">
            <w:pPr>
              <w:spacing w:after="0"/>
            </w:pPr>
          </w:p>
        </w:tc>
      </w:tr>
      <w:tr w:rsidR="001351DA" w:rsidRPr="00FE2C6E" w14:paraId="08A0CA76" w14:textId="77777777" w:rsidTr="003D5B4C">
        <w:trPr>
          <w:cantSplit/>
        </w:trPr>
        <w:tc>
          <w:tcPr>
            <w:tcW w:w="5187" w:type="dxa"/>
            <w:vAlign w:val="center"/>
          </w:tcPr>
          <w:p w14:paraId="4AD6BA7C" w14:textId="77777777" w:rsidR="001351DA" w:rsidRPr="00CF1C43" w:rsidRDefault="001351DA" w:rsidP="003534C9">
            <w:pPr>
              <w:spacing w:after="0"/>
            </w:pPr>
            <w:r w:rsidRPr="00CF1C43">
              <w:t>Paper/disposables stored away from overhead sewer or water lines</w:t>
            </w:r>
          </w:p>
        </w:tc>
        <w:tc>
          <w:tcPr>
            <w:tcW w:w="494" w:type="dxa"/>
          </w:tcPr>
          <w:p w14:paraId="2ABCFB7E" w14:textId="77777777" w:rsidR="001351DA" w:rsidRPr="00CF1C43" w:rsidRDefault="001351DA" w:rsidP="003534C9">
            <w:pPr>
              <w:spacing w:after="0"/>
            </w:pPr>
          </w:p>
        </w:tc>
        <w:tc>
          <w:tcPr>
            <w:tcW w:w="467" w:type="dxa"/>
          </w:tcPr>
          <w:p w14:paraId="2F08DF73" w14:textId="77777777" w:rsidR="001351DA" w:rsidRPr="00CF1C43" w:rsidRDefault="001351DA" w:rsidP="003534C9">
            <w:pPr>
              <w:spacing w:after="0"/>
            </w:pPr>
          </w:p>
        </w:tc>
        <w:tc>
          <w:tcPr>
            <w:tcW w:w="532" w:type="dxa"/>
          </w:tcPr>
          <w:p w14:paraId="02710DFB" w14:textId="77777777" w:rsidR="001351DA" w:rsidRPr="00CF1C43" w:rsidRDefault="001351DA" w:rsidP="003534C9">
            <w:pPr>
              <w:spacing w:after="0"/>
            </w:pPr>
          </w:p>
        </w:tc>
        <w:tc>
          <w:tcPr>
            <w:tcW w:w="3261" w:type="dxa"/>
          </w:tcPr>
          <w:p w14:paraId="4632096F" w14:textId="77777777" w:rsidR="001351DA" w:rsidRPr="00CF1C43" w:rsidRDefault="001351DA" w:rsidP="003534C9">
            <w:pPr>
              <w:spacing w:after="0"/>
            </w:pPr>
          </w:p>
        </w:tc>
      </w:tr>
    </w:tbl>
    <w:p w14:paraId="58CA518D" w14:textId="77777777" w:rsidR="001351DA" w:rsidRDefault="001351DA" w:rsidP="001351DA"/>
    <w:p w14:paraId="41CB8AD3" w14:textId="50899980" w:rsidR="00E9557C" w:rsidRDefault="00E9557C" w:rsidP="00E9557C">
      <w:pPr>
        <w:pStyle w:val="Heading2"/>
      </w:pPr>
      <w:r w:rsidRPr="00E842A9">
        <w:t>REACH-IN COOLER/REFRIGERATOR</w:t>
      </w:r>
    </w:p>
    <w:tbl>
      <w:tblPr>
        <w:tblW w:w="9941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5092"/>
        <w:gridCol w:w="528"/>
        <w:gridCol w:w="14"/>
        <w:gridCol w:w="510"/>
        <w:gridCol w:w="589"/>
        <w:gridCol w:w="3208"/>
      </w:tblGrid>
      <w:tr w:rsidR="00E9557C" w:rsidRPr="00FE2C6E" w14:paraId="45335119" w14:textId="77777777" w:rsidTr="00CF1C43">
        <w:trPr>
          <w:cantSplit/>
          <w:tblHeader/>
        </w:trPr>
        <w:tc>
          <w:tcPr>
            <w:tcW w:w="5187" w:type="dxa"/>
            <w:vAlign w:val="center"/>
          </w:tcPr>
          <w:p w14:paraId="4C624D85" w14:textId="0C7C54EF" w:rsidR="00E9557C" w:rsidRPr="00CF1C43" w:rsidRDefault="00CF1C43" w:rsidP="00CF1C43">
            <w:pPr>
              <w:spacing w:after="0"/>
              <w:rPr>
                <w:b/>
                <w:bCs/>
              </w:rPr>
            </w:pPr>
            <w:r w:rsidRPr="00CF1C43">
              <w:rPr>
                <w:b/>
                <w:bCs/>
              </w:rPr>
              <w:t>FACTOR</w:t>
            </w:r>
          </w:p>
        </w:tc>
        <w:tc>
          <w:tcPr>
            <w:tcW w:w="494" w:type="dxa"/>
            <w:gridSpan w:val="2"/>
            <w:vAlign w:val="center"/>
          </w:tcPr>
          <w:p w14:paraId="7244B52A" w14:textId="77777777" w:rsidR="00E9557C" w:rsidRPr="00CF1C43" w:rsidRDefault="00E9557C" w:rsidP="003534C9">
            <w:pPr>
              <w:spacing w:after="0"/>
              <w:jc w:val="center"/>
              <w:rPr>
                <w:b/>
                <w:bCs/>
              </w:rPr>
            </w:pPr>
            <w:r w:rsidRPr="00CF1C43">
              <w:rPr>
                <w:b/>
                <w:bCs/>
              </w:rPr>
              <w:t>YES</w:t>
            </w:r>
          </w:p>
        </w:tc>
        <w:tc>
          <w:tcPr>
            <w:tcW w:w="467" w:type="dxa"/>
            <w:vAlign w:val="center"/>
          </w:tcPr>
          <w:p w14:paraId="50E701E5" w14:textId="77777777" w:rsidR="00E9557C" w:rsidRPr="00CF1C43" w:rsidRDefault="00E9557C" w:rsidP="003534C9">
            <w:pPr>
              <w:spacing w:after="0"/>
              <w:jc w:val="center"/>
              <w:rPr>
                <w:b/>
                <w:bCs/>
              </w:rPr>
            </w:pPr>
            <w:r w:rsidRPr="00CF1C43">
              <w:rPr>
                <w:b/>
                <w:bCs/>
              </w:rPr>
              <w:t>NO</w:t>
            </w:r>
          </w:p>
        </w:tc>
        <w:tc>
          <w:tcPr>
            <w:tcW w:w="532" w:type="dxa"/>
            <w:vAlign w:val="center"/>
          </w:tcPr>
          <w:p w14:paraId="49408EEC" w14:textId="77777777" w:rsidR="00E9557C" w:rsidRPr="00CF1C43" w:rsidRDefault="00E9557C" w:rsidP="003534C9">
            <w:pPr>
              <w:spacing w:after="0"/>
              <w:jc w:val="center"/>
              <w:rPr>
                <w:b/>
                <w:bCs/>
              </w:rPr>
            </w:pPr>
            <w:r w:rsidRPr="00CF1C43">
              <w:rPr>
                <w:b/>
                <w:bCs/>
              </w:rPr>
              <w:t>N/A</w:t>
            </w:r>
          </w:p>
        </w:tc>
        <w:tc>
          <w:tcPr>
            <w:tcW w:w="3261" w:type="dxa"/>
            <w:vAlign w:val="center"/>
          </w:tcPr>
          <w:p w14:paraId="4CB7E0AE" w14:textId="77777777" w:rsidR="00E9557C" w:rsidRPr="00CF1C43" w:rsidRDefault="00E9557C" w:rsidP="003534C9">
            <w:pPr>
              <w:spacing w:after="0"/>
              <w:jc w:val="center"/>
              <w:rPr>
                <w:b/>
                <w:bCs/>
              </w:rPr>
            </w:pPr>
            <w:r w:rsidRPr="00CF1C43">
              <w:rPr>
                <w:b/>
                <w:bCs/>
              </w:rPr>
              <w:t>COMMENT</w:t>
            </w:r>
          </w:p>
        </w:tc>
      </w:tr>
      <w:tr w:rsidR="00E9557C" w:rsidRPr="00FE2C6E" w14:paraId="33C88065" w14:textId="77777777" w:rsidTr="00CF1C43">
        <w:trPr>
          <w:cantSplit/>
        </w:trPr>
        <w:tc>
          <w:tcPr>
            <w:tcW w:w="5187" w:type="dxa"/>
            <w:vAlign w:val="center"/>
          </w:tcPr>
          <w:p w14:paraId="4CBAFC52" w14:textId="77777777" w:rsidR="00E9557C" w:rsidRPr="00CF1C43" w:rsidRDefault="00E9557C" w:rsidP="003534C9">
            <w:pPr>
              <w:spacing w:after="0"/>
            </w:pPr>
            <w:r w:rsidRPr="00CF1C43">
              <w:t xml:space="preserve">Working, legible thermometer inside cooler, near door </w:t>
            </w:r>
          </w:p>
        </w:tc>
        <w:tc>
          <w:tcPr>
            <w:tcW w:w="494" w:type="dxa"/>
            <w:gridSpan w:val="2"/>
          </w:tcPr>
          <w:p w14:paraId="3C6EAAD5" w14:textId="77777777" w:rsidR="00E9557C" w:rsidRPr="00CF1C43" w:rsidRDefault="00E9557C" w:rsidP="003534C9">
            <w:pPr>
              <w:spacing w:after="0"/>
            </w:pPr>
          </w:p>
        </w:tc>
        <w:tc>
          <w:tcPr>
            <w:tcW w:w="467" w:type="dxa"/>
          </w:tcPr>
          <w:p w14:paraId="7C9C8D6F" w14:textId="77777777" w:rsidR="00E9557C" w:rsidRPr="00CF1C43" w:rsidRDefault="00E9557C" w:rsidP="003534C9">
            <w:pPr>
              <w:spacing w:after="0"/>
            </w:pPr>
          </w:p>
        </w:tc>
        <w:tc>
          <w:tcPr>
            <w:tcW w:w="532" w:type="dxa"/>
          </w:tcPr>
          <w:p w14:paraId="1CEAD649" w14:textId="77777777" w:rsidR="00E9557C" w:rsidRPr="00CF1C43" w:rsidRDefault="00E9557C" w:rsidP="003534C9">
            <w:pPr>
              <w:spacing w:after="0"/>
            </w:pPr>
          </w:p>
        </w:tc>
        <w:tc>
          <w:tcPr>
            <w:tcW w:w="3261" w:type="dxa"/>
          </w:tcPr>
          <w:p w14:paraId="782B64D7" w14:textId="77777777" w:rsidR="00E9557C" w:rsidRPr="00CF1C43" w:rsidRDefault="00E9557C" w:rsidP="003534C9">
            <w:pPr>
              <w:spacing w:after="0"/>
            </w:pPr>
          </w:p>
        </w:tc>
      </w:tr>
      <w:tr w:rsidR="00E9557C" w:rsidRPr="00FE2C6E" w14:paraId="13909368" w14:textId="77777777" w:rsidTr="00CF1C43">
        <w:trPr>
          <w:cantSplit/>
        </w:trPr>
        <w:tc>
          <w:tcPr>
            <w:tcW w:w="5187" w:type="dxa"/>
            <w:vAlign w:val="center"/>
          </w:tcPr>
          <w:p w14:paraId="2DF278EF" w14:textId="77777777" w:rsidR="00E9557C" w:rsidRPr="00CF1C43" w:rsidRDefault="00E9557C" w:rsidP="003534C9">
            <w:pPr>
              <w:spacing w:after="0"/>
              <w:rPr>
                <w:bCs/>
              </w:rPr>
            </w:pPr>
            <w:r w:rsidRPr="00CF1C43">
              <w:rPr>
                <w:bCs/>
              </w:rPr>
              <w:t>Temperature log maintained, reasonable values</w:t>
            </w:r>
          </w:p>
        </w:tc>
        <w:tc>
          <w:tcPr>
            <w:tcW w:w="494" w:type="dxa"/>
            <w:gridSpan w:val="2"/>
          </w:tcPr>
          <w:p w14:paraId="4A164549" w14:textId="77777777" w:rsidR="00E9557C" w:rsidRPr="00CF1C43" w:rsidRDefault="00E9557C" w:rsidP="003534C9">
            <w:pPr>
              <w:spacing w:after="0"/>
            </w:pPr>
          </w:p>
        </w:tc>
        <w:tc>
          <w:tcPr>
            <w:tcW w:w="467" w:type="dxa"/>
          </w:tcPr>
          <w:p w14:paraId="536CE0E7" w14:textId="77777777" w:rsidR="00E9557C" w:rsidRPr="00CF1C43" w:rsidRDefault="00E9557C" w:rsidP="003534C9">
            <w:pPr>
              <w:spacing w:after="0"/>
            </w:pPr>
          </w:p>
        </w:tc>
        <w:tc>
          <w:tcPr>
            <w:tcW w:w="532" w:type="dxa"/>
          </w:tcPr>
          <w:p w14:paraId="12FCE087" w14:textId="77777777" w:rsidR="00E9557C" w:rsidRPr="00CF1C43" w:rsidRDefault="00E9557C" w:rsidP="003534C9">
            <w:pPr>
              <w:spacing w:after="0"/>
            </w:pPr>
          </w:p>
        </w:tc>
        <w:tc>
          <w:tcPr>
            <w:tcW w:w="3261" w:type="dxa"/>
          </w:tcPr>
          <w:p w14:paraId="0A3E5005" w14:textId="77777777" w:rsidR="00E9557C" w:rsidRPr="00CF1C43" w:rsidRDefault="00E9557C" w:rsidP="003534C9">
            <w:pPr>
              <w:spacing w:after="0"/>
            </w:pPr>
          </w:p>
        </w:tc>
      </w:tr>
      <w:tr w:rsidR="00E9557C" w:rsidRPr="00FE2C6E" w14:paraId="306FA632" w14:textId="77777777" w:rsidTr="00CF1C43">
        <w:trPr>
          <w:cantSplit/>
        </w:trPr>
        <w:tc>
          <w:tcPr>
            <w:tcW w:w="5187" w:type="dxa"/>
            <w:vAlign w:val="center"/>
          </w:tcPr>
          <w:p w14:paraId="2C73AA1D" w14:textId="7DB8DAFF" w:rsidR="00E9557C" w:rsidRPr="00CF1C43" w:rsidRDefault="00E9557C" w:rsidP="003534C9">
            <w:pPr>
              <w:spacing w:after="0"/>
            </w:pPr>
            <w:r w:rsidRPr="00CF1C43">
              <w:t>Temperature of cooler</w:t>
            </w:r>
          </w:p>
        </w:tc>
        <w:tc>
          <w:tcPr>
            <w:tcW w:w="480" w:type="dxa"/>
          </w:tcPr>
          <w:p w14:paraId="2EE76274" w14:textId="77777777" w:rsidR="00E9557C" w:rsidRPr="00CF1C43" w:rsidRDefault="00E9557C" w:rsidP="003534C9">
            <w:pPr>
              <w:spacing w:after="0"/>
              <w:rPr>
                <w:b/>
              </w:rPr>
            </w:pPr>
          </w:p>
        </w:tc>
        <w:tc>
          <w:tcPr>
            <w:tcW w:w="481" w:type="dxa"/>
            <w:gridSpan w:val="2"/>
          </w:tcPr>
          <w:p w14:paraId="6C51F040" w14:textId="4DE6EB8D" w:rsidR="00E9557C" w:rsidRPr="00CF1C43" w:rsidRDefault="00E9557C" w:rsidP="003534C9">
            <w:pPr>
              <w:spacing w:after="0"/>
              <w:rPr>
                <w:b/>
              </w:rPr>
            </w:pPr>
          </w:p>
        </w:tc>
        <w:tc>
          <w:tcPr>
            <w:tcW w:w="532" w:type="dxa"/>
          </w:tcPr>
          <w:p w14:paraId="1E7ABFAA" w14:textId="77777777" w:rsidR="00E9557C" w:rsidRPr="00CF1C43" w:rsidRDefault="00E9557C" w:rsidP="003534C9">
            <w:pPr>
              <w:spacing w:after="0"/>
            </w:pPr>
          </w:p>
        </w:tc>
        <w:tc>
          <w:tcPr>
            <w:tcW w:w="3261" w:type="dxa"/>
          </w:tcPr>
          <w:p w14:paraId="66178C56" w14:textId="2675CCAC" w:rsidR="00E9557C" w:rsidRPr="00CF1C43" w:rsidRDefault="00E9557C" w:rsidP="003534C9">
            <w:pPr>
              <w:spacing w:after="0"/>
            </w:pPr>
            <w:r w:rsidRPr="00CF1C43">
              <w:t>Note temperature:</w:t>
            </w:r>
          </w:p>
        </w:tc>
      </w:tr>
      <w:tr w:rsidR="00E9557C" w:rsidRPr="00FE2C6E" w14:paraId="0845D614" w14:textId="77777777" w:rsidTr="00CF1C43">
        <w:trPr>
          <w:cantSplit/>
        </w:trPr>
        <w:tc>
          <w:tcPr>
            <w:tcW w:w="5187" w:type="dxa"/>
            <w:vAlign w:val="center"/>
          </w:tcPr>
          <w:p w14:paraId="464795AB" w14:textId="0FC68CAE" w:rsidR="00E9557C" w:rsidRPr="00CF1C43" w:rsidRDefault="00E9557C" w:rsidP="003534C9">
            <w:pPr>
              <w:spacing w:after="0"/>
              <w:rPr>
                <w:b/>
              </w:rPr>
            </w:pPr>
            <w:r w:rsidRPr="00CF1C43">
              <w:t>Temperature of sample foods</w:t>
            </w:r>
          </w:p>
        </w:tc>
        <w:tc>
          <w:tcPr>
            <w:tcW w:w="480" w:type="dxa"/>
          </w:tcPr>
          <w:p w14:paraId="5A280F7C" w14:textId="77777777" w:rsidR="00E9557C" w:rsidRPr="00CF1C43" w:rsidRDefault="00E9557C" w:rsidP="003534C9">
            <w:pPr>
              <w:spacing w:after="0"/>
              <w:rPr>
                <w:b/>
              </w:rPr>
            </w:pPr>
          </w:p>
        </w:tc>
        <w:tc>
          <w:tcPr>
            <w:tcW w:w="481" w:type="dxa"/>
            <w:gridSpan w:val="2"/>
          </w:tcPr>
          <w:p w14:paraId="4345A23A" w14:textId="385CC616" w:rsidR="00E9557C" w:rsidRPr="00CF1C43" w:rsidRDefault="00E9557C" w:rsidP="003534C9">
            <w:pPr>
              <w:spacing w:after="0"/>
              <w:rPr>
                <w:b/>
              </w:rPr>
            </w:pPr>
          </w:p>
        </w:tc>
        <w:tc>
          <w:tcPr>
            <w:tcW w:w="532" w:type="dxa"/>
          </w:tcPr>
          <w:p w14:paraId="616D747E" w14:textId="77777777" w:rsidR="00E9557C" w:rsidRPr="00CF1C43" w:rsidRDefault="00E9557C" w:rsidP="003534C9">
            <w:pPr>
              <w:spacing w:after="0"/>
            </w:pPr>
          </w:p>
        </w:tc>
        <w:tc>
          <w:tcPr>
            <w:tcW w:w="3261" w:type="dxa"/>
          </w:tcPr>
          <w:p w14:paraId="3F1AF56B" w14:textId="10399EF4" w:rsidR="00E9557C" w:rsidRPr="00CF1C43" w:rsidRDefault="00E9557C" w:rsidP="003534C9">
            <w:pPr>
              <w:spacing w:after="0"/>
            </w:pPr>
            <w:r w:rsidRPr="00CF1C43">
              <w:t>Note temperature:</w:t>
            </w:r>
          </w:p>
        </w:tc>
      </w:tr>
      <w:tr w:rsidR="00E9557C" w:rsidRPr="00FE2C6E" w14:paraId="4A93255C" w14:textId="77777777" w:rsidTr="00CF1C43">
        <w:trPr>
          <w:cantSplit/>
        </w:trPr>
        <w:tc>
          <w:tcPr>
            <w:tcW w:w="5187" w:type="dxa"/>
            <w:vAlign w:val="center"/>
          </w:tcPr>
          <w:p w14:paraId="7A326653" w14:textId="7EBFFDBA" w:rsidR="00E9557C" w:rsidRPr="00CF1C43" w:rsidRDefault="00E9557C" w:rsidP="003534C9">
            <w:pPr>
              <w:spacing w:after="0"/>
            </w:pPr>
            <w:r w:rsidRPr="00CF1C43">
              <w:t>Temperature of sample foods</w:t>
            </w:r>
          </w:p>
        </w:tc>
        <w:tc>
          <w:tcPr>
            <w:tcW w:w="480" w:type="dxa"/>
          </w:tcPr>
          <w:p w14:paraId="1E297AE8" w14:textId="77777777" w:rsidR="00E9557C" w:rsidRPr="00CF1C43" w:rsidRDefault="00E9557C" w:rsidP="003534C9">
            <w:pPr>
              <w:spacing w:after="0"/>
              <w:rPr>
                <w:b/>
              </w:rPr>
            </w:pPr>
          </w:p>
        </w:tc>
        <w:tc>
          <w:tcPr>
            <w:tcW w:w="481" w:type="dxa"/>
            <w:gridSpan w:val="2"/>
          </w:tcPr>
          <w:p w14:paraId="7A8C6CAB" w14:textId="2E556C53" w:rsidR="00E9557C" w:rsidRPr="00CF1C43" w:rsidRDefault="00E9557C" w:rsidP="003534C9">
            <w:pPr>
              <w:spacing w:after="0"/>
              <w:rPr>
                <w:b/>
              </w:rPr>
            </w:pPr>
          </w:p>
        </w:tc>
        <w:tc>
          <w:tcPr>
            <w:tcW w:w="532" w:type="dxa"/>
          </w:tcPr>
          <w:p w14:paraId="7831D953" w14:textId="77777777" w:rsidR="00E9557C" w:rsidRPr="00CF1C43" w:rsidRDefault="00E9557C" w:rsidP="003534C9">
            <w:pPr>
              <w:spacing w:after="0"/>
            </w:pPr>
          </w:p>
        </w:tc>
        <w:tc>
          <w:tcPr>
            <w:tcW w:w="3261" w:type="dxa"/>
          </w:tcPr>
          <w:p w14:paraId="2B6B3313" w14:textId="0D93C086" w:rsidR="00E9557C" w:rsidRPr="00CF1C43" w:rsidRDefault="00E9557C" w:rsidP="003534C9">
            <w:pPr>
              <w:spacing w:after="0"/>
            </w:pPr>
            <w:r w:rsidRPr="00CF1C43">
              <w:t>Note temperature:</w:t>
            </w:r>
          </w:p>
        </w:tc>
      </w:tr>
      <w:tr w:rsidR="00E9557C" w:rsidRPr="00FE2C6E" w14:paraId="34C7E1CA" w14:textId="77777777" w:rsidTr="00CF1C43">
        <w:trPr>
          <w:cantSplit/>
        </w:trPr>
        <w:tc>
          <w:tcPr>
            <w:tcW w:w="5187" w:type="dxa"/>
            <w:vAlign w:val="center"/>
          </w:tcPr>
          <w:p w14:paraId="0A0D22E0" w14:textId="185E7025" w:rsidR="00E9557C" w:rsidRPr="00CF1C43" w:rsidRDefault="00E9557C" w:rsidP="003534C9">
            <w:pPr>
              <w:spacing w:after="0"/>
              <w:rPr>
                <w:bCs/>
              </w:rPr>
            </w:pPr>
            <w:r w:rsidRPr="00CF1C43">
              <w:t>Interior surfaces clean</w:t>
            </w:r>
            <w:r w:rsidR="00472705" w:rsidRPr="00CF1C43">
              <w:t xml:space="preserve"> and</w:t>
            </w:r>
            <w:r w:rsidRPr="00CF1C43">
              <w:t xml:space="preserve"> </w:t>
            </w:r>
            <w:r w:rsidR="00472705" w:rsidRPr="00CF1C43">
              <w:t xml:space="preserve">in </w:t>
            </w:r>
            <w:r w:rsidRPr="00CF1C43">
              <w:t>good condition</w:t>
            </w:r>
          </w:p>
        </w:tc>
        <w:tc>
          <w:tcPr>
            <w:tcW w:w="494" w:type="dxa"/>
            <w:gridSpan w:val="2"/>
          </w:tcPr>
          <w:p w14:paraId="34FFA6CB" w14:textId="77777777" w:rsidR="00E9557C" w:rsidRPr="00CF1C43" w:rsidRDefault="00E9557C" w:rsidP="003534C9">
            <w:pPr>
              <w:spacing w:after="0"/>
            </w:pPr>
          </w:p>
        </w:tc>
        <w:tc>
          <w:tcPr>
            <w:tcW w:w="467" w:type="dxa"/>
          </w:tcPr>
          <w:p w14:paraId="4EAE9528" w14:textId="77777777" w:rsidR="00E9557C" w:rsidRPr="00CF1C43" w:rsidRDefault="00E9557C" w:rsidP="003534C9">
            <w:pPr>
              <w:spacing w:after="0"/>
            </w:pPr>
          </w:p>
        </w:tc>
        <w:tc>
          <w:tcPr>
            <w:tcW w:w="532" w:type="dxa"/>
          </w:tcPr>
          <w:p w14:paraId="1A9D1073" w14:textId="77777777" w:rsidR="00E9557C" w:rsidRPr="00CF1C43" w:rsidRDefault="00E9557C" w:rsidP="003534C9">
            <w:pPr>
              <w:spacing w:after="0"/>
            </w:pPr>
          </w:p>
        </w:tc>
        <w:tc>
          <w:tcPr>
            <w:tcW w:w="3261" w:type="dxa"/>
          </w:tcPr>
          <w:p w14:paraId="168CDB5B" w14:textId="77777777" w:rsidR="00E9557C" w:rsidRPr="00CF1C43" w:rsidRDefault="00E9557C" w:rsidP="003534C9">
            <w:pPr>
              <w:spacing w:after="0"/>
            </w:pPr>
          </w:p>
        </w:tc>
      </w:tr>
      <w:tr w:rsidR="00E9557C" w:rsidRPr="00FE2C6E" w14:paraId="2343969C" w14:textId="77777777" w:rsidTr="00CF1C43">
        <w:trPr>
          <w:cantSplit/>
        </w:trPr>
        <w:tc>
          <w:tcPr>
            <w:tcW w:w="5187" w:type="dxa"/>
            <w:vAlign w:val="center"/>
          </w:tcPr>
          <w:p w14:paraId="732DD0E8" w14:textId="77777777" w:rsidR="00E9557C" w:rsidRPr="00CF1C43" w:rsidRDefault="00E9557C" w:rsidP="003534C9">
            <w:pPr>
              <w:spacing w:after="0"/>
            </w:pPr>
            <w:r w:rsidRPr="00CF1C43">
              <w:t>Door, handle, and gaskets are clean and in good condition</w:t>
            </w:r>
          </w:p>
        </w:tc>
        <w:tc>
          <w:tcPr>
            <w:tcW w:w="494" w:type="dxa"/>
            <w:gridSpan w:val="2"/>
          </w:tcPr>
          <w:p w14:paraId="3FB43BE8" w14:textId="77777777" w:rsidR="00E9557C" w:rsidRPr="00CF1C43" w:rsidRDefault="00E9557C" w:rsidP="003534C9">
            <w:pPr>
              <w:spacing w:after="0"/>
            </w:pPr>
          </w:p>
        </w:tc>
        <w:tc>
          <w:tcPr>
            <w:tcW w:w="467" w:type="dxa"/>
          </w:tcPr>
          <w:p w14:paraId="006B1537" w14:textId="77777777" w:rsidR="00E9557C" w:rsidRPr="00CF1C43" w:rsidRDefault="00E9557C" w:rsidP="003534C9">
            <w:pPr>
              <w:spacing w:after="0"/>
            </w:pPr>
          </w:p>
        </w:tc>
        <w:tc>
          <w:tcPr>
            <w:tcW w:w="532" w:type="dxa"/>
          </w:tcPr>
          <w:p w14:paraId="2719A1F8" w14:textId="77777777" w:rsidR="00E9557C" w:rsidRPr="00CF1C43" w:rsidRDefault="00E9557C" w:rsidP="003534C9">
            <w:pPr>
              <w:spacing w:after="0"/>
            </w:pPr>
          </w:p>
        </w:tc>
        <w:tc>
          <w:tcPr>
            <w:tcW w:w="3261" w:type="dxa"/>
          </w:tcPr>
          <w:p w14:paraId="1D676969" w14:textId="77777777" w:rsidR="00E9557C" w:rsidRPr="00CF1C43" w:rsidRDefault="00E9557C" w:rsidP="003534C9">
            <w:pPr>
              <w:spacing w:after="0"/>
            </w:pPr>
          </w:p>
        </w:tc>
      </w:tr>
      <w:tr w:rsidR="00E9557C" w:rsidRPr="00FE2C6E" w14:paraId="7014C7F7" w14:textId="77777777" w:rsidTr="00CF1C43">
        <w:trPr>
          <w:cantSplit/>
        </w:trPr>
        <w:tc>
          <w:tcPr>
            <w:tcW w:w="5187" w:type="dxa"/>
            <w:vAlign w:val="center"/>
          </w:tcPr>
          <w:p w14:paraId="72F59601" w14:textId="77777777" w:rsidR="00E9557C" w:rsidRPr="00CF1C43" w:rsidRDefault="00E9557C" w:rsidP="003534C9">
            <w:pPr>
              <w:spacing w:after="0"/>
            </w:pPr>
            <w:r w:rsidRPr="00CF1C43">
              <w:t>Racks are clean and in good condition</w:t>
            </w:r>
          </w:p>
        </w:tc>
        <w:tc>
          <w:tcPr>
            <w:tcW w:w="494" w:type="dxa"/>
            <w:gridSpan w:val="2"/>
          </w:tcPr>
          <w:p w14:paraId="528896D1" w14:textId="77777777" w:rsidR="00E9557C" w:rsidRPr="00CF1C43" w:rsidRDefault="00E9557C" w:rsidP="003534C9">
            <w:pPr>
              <w:spacing w:after="0"/>
            </w:pPr>
          </w:p>
        </w:tc>
        <w:tc>
          <w:tcPr>
            <w:tcW w:w="467" w:type="dxa"/>
          </w:tcPr>
          <w:p w14:paraId="5D0EA81D" w14:textId="77777777" w:rsidR="00E9557C" w:rsidRPr="00CF1C43" w:rsidRDefault="00E9557C" w:rsidP="003534C9">
            <w:pPr>
              <w:spacing w:after="0"/>
            </w:pPr>
          </w:p>
        </w:tc>
        <w:tc>
          <w:tcPr>
            <w:tcW w:w="532" w:type="dxa"/>
          </w:tcPr>
          <w:p w14:paraId="165458B9" w14:textId="77777777" w:rsidR="00E9557C" w:rsidRPr="00CF1C43" w:rsidRDefault="00E9557C" w:rsidP="003534C9">
            <w:pPr>
              <w:spacing w:after="0"/>
            </w:pPr>
          </w:p>
        </w:tc>
        <w:tc>
          <w:tcPr>
            <w:tcW w:w="3261" w:type="dxa"/>
          </w:tcPr>
          <w:p w14:paraId="3CDC722C" w14:textId="77777777" w:rsidR="00E9557C" w:rsidRPr="00CF1C43" w:rsidRDefault="00E9557C" w:rsidP="003534C9">
            <w:pPr>
              <w:spacing w:after="0"/>
            </w:pPr>
          </w:p>
        </w:tc>
      </w:tr>
      <w:tr w:rsidR="00E9557C" w:rsidRPr="00FE2C6E" w14:paraId="073FBE2A" w14:textId="77777777" w:rsidTr="00CF1C43">
        <w:trPr>
          <w:cantSplit/>
        </w:trPr>
        <w:tc>
          <w:tcPr>
            <w:tcW w:w="5187" w:type="dxa"/>
            <w:vAlign w:val="center"/>
          </w:tcPr>
          <w:p w14:paraId="68484198" w14:textId="0EB1DC5D" w:rsidR="00E9557C" w:rsidRPr="00CF1C43" w:rsidRDefault="00E9557C" w:rsidP="003534C9">
            <w:pPr>
              <w:spacing w:after="0"/>
            </w:pPr>
            <w:r w:rsidRPr="00CF1C43">
              <w:t>Food is stored</w:t>
            </w:r>
            <w:r w:rsidR="00472705" w:rsidRPr="00CF1C43">
              <w:t xml:space="preserve"> and organized</w:t>
            </w:r>
            <w:r w:rsidRPr="00CF1C43">
              <w:t xml:space="preserve"> to allow good air circulation</w:t>
            </w:r>
          </w:p>
        </w:tc>
        <w:tc>
          <w:tcPr>
            <w:tcW w:w="494" w:type="dxa"/>
            <w:gridSpan w:val="2"/>
          </w:tcPr>
          <w:p w14:paraId="37094F98" w14:textId="77777777" w:rsidR="00E9557C" w:rsidRPr="00CF1C43" w:rsidRDefault="00E9557C" w:rsidP="003534C9">
            <w:pPr>
              <w:spacing w:after="0"/>
            </w:pPr>
          </w:p>
        </w:tc>
        <w:tc>
          <w:tcPr>
            <w:tcW w:w="467" w:type="dxa"/>
          </w:tcPr>
          <w:p w14:paraId="7B3F38DB" w14:textId="77777777" w:rsidR="00E9557C" w:rsidRPr="00CF1C43" w:rsidRDefault="00E9557C" w:rsidP="003534C9">
            <w:pPr>
              <w:spacing w:after="0"/>
            </w:pPr>
          </w:p>
        </w:tc>
        <w:tc>
          <w:tcPr>
            <w:tcW w:w="532" w:type="dxa"/>
          </w:tcPr>
          <w:p w14:paraId="43752411" w14:textId="77777777" w:rsidR="00E9557C" w:rsidRPr="00CF1C43" w:rsidRDefault="00E9557C" w:rsidP="003534C9">
            <w:pPr>
              <w:spacing w:after="0"/>
            </w:pPr>
          </w:p>
        </w:tc>
        <w:tc>
          <w:tcPr>
            <w:tcW w:w="3261" w:type="dxa"/>
          </w:tcPr>
          <w:p w14:paraId="7FF57969" w14:textId="77777777" w:rsidR="00E9557C" w:rsidRPr="00CF1C43" w:rsidRDefault="00E9557C" w:rsidP="003534C9">
            <w:pPr>
              <w:spacing w:after="0"/>
            </w:pPr>
          </w:p>
        </w:tc>
      </w:tr>
      <w:tr w:rsidR="00E9557C" w:rsidRPr="00FE2C6E" w14:paraId="78098A29" w14:textId="77777777" w:rsidTr="00CF1C43">
        <w:trPr>
          <w:cantSplit/>
        </w:trPr>
        <w:tc>
          <w:tcPr>
            <w:tcW w:w="5187" w:type="dxa"/>
            <w:vAlign w:val="center"/>
          </w:tcPr>
          <w:p w14:paraId="336EFF0A" w14:textId="585F9A59" w:rsidR="00E9557C" w:rsidRPr="00CF1C43" w:rsidRDefault="00E9557C" w:rsidP="003534C9">
            <w:pPr>
              <w:spacing w:after="0"/>
            </w:pPr>
            <w:r w:rsidRPr="00CF1C43">
              <w:t>All food is</w:t>
            </w:r>
            <w:r w:rsidRPr="00CF1C43">
              <w:rPr>
                <w:bCs/>
              </w:rPr>
              <w:t xml:space="preserve"> covered/wrapped</w:t>
            </w:r>
            <w:r w:rsidRPr="00CF1C43">
              <w:t xml:space="preserve"> and within date </w:t>
            </w:r>
          </w:p>
        </w:tc>
        <w:tc>
          <w:tcPr>
            <w:tcW w:w="494" w:type="dxa"/>
            <w:gridSpan w:val="2"/>
          </w:tcPr>
          <w:p w14:paraId="443AFBCC" w14:textId="77777777" w:rsidR="00E9557C" w:rsidRPr="00CF1C43" w:rsidRDefault="00E9557C" w:rsidP="003534C9">
            <w:pPr>
              <w:spacing w:after="0"/>
            </w:pPr>
          </w:p>
        </w:tc>
        <w:tc>
          <w:tcPr>
            <w:tcW w:w="467" w:type="dxa"/>
          </w:tcPr>
          <w:p w14:paraId="25DAA0CB" w14:textId="77777777" w:rsidR="00E9557C" w:rsidRPr="00CF1C43" w:rsidRDefault="00E9557C" w:rsidP="003534C9">
            <w:pPr>
              <w:spacing w:after="0"/>
            </w:pPr>
          </w:p>
        </w:tc>
        <w:tc>
          <w:tcPr>
            <w:tcW w:w="532" w:type="dxa"/>
          </w:tcPr>
          <w:p w14:paraId="4F5763DC" w14:textId="77777777" w:rsidR="00E9557C" w:rsidRPr="00CF1C43" w:rsidRDefault="00E9557C" w:rsidP="003534C9">
            <w:pPr>
              <w:spacing w:after="0"/>
            </w:pPr>
          </w:p>
        </w:tc>
        <w:tc>
          <w:tcPr>
            <w:tcW w:w="3261" w:type="dxa"/>
          </w:tcPr>
          <w:p w14:paraId="669EE023" w14:textId="77777777" w:rsidR="00E9557C" w:rsidRPr="00CF1C43" w:rsidRDefault="00E9557C" w:rsidP="003534C9">
            <w:pPr>
              <w:spacing w:after="0"/>
            </w:pPr>
          </w:p>
        </w:tc>
      </w:tr>
      <w:tr w:rsidR="00E9557C" w:rsidRPr="00FE2C6E" w14:paraId="632669C7" w14:textId="77777777" w:rsidTr="00CF1C43">
        <w:trPr>
          <w:cantSplit/>
        </w:trPr>
        <w:tc>
          <w:tcPr>
            <w:tcW w:w="5187" w:type="dxa"/>
            <w:vAlign w:val="center"/>
          </w:tcPr>
          <w:p w14:paraId="210632DE" w14:textId="66B13BDF" w:rsidR="00E9557C" w:rsidRPr="00CF1C43" w:rsidRDefault="00E9557C" w:rsidP="003534C9">
            <w:pPr>
              <w:spacing w:after="0"/>
            </w:pPr>
            <w:r w:rsidRPr="00CF1C43">
              <w:t>All food is in good condition</w:t>
            </w:r>
            <w:r w:rsidR="00472705" w:rsidRPr="00CF1C43">
              <w:t xml:space="preserve"> –</w:t>
            </w:r>
            <w:r w:rsidRPr="00CF1C43">
              <w:t xml:space="preserve"> no mold, spoilage, or bad produce</w:t>
            </w:r>
          </w:p>
        </w:tc>
        <w:tc>
          <w:tcPr>
            <w:tcW w:w="494" w:type="dxa"/>
            <w:gridSpan w:val="2"/>
          </w:tcPr>
          <w:p w14:paraId="05DA3EC0" w14:textId="77777777" w:rsidR="00E9557C" w:rsidRPr="00CF1C43" w:rsidRDefault="00E9557C" w:rsidP="003534C9">
            <w:pPr>
              <w:spacing w:after="0"/>
            </w:pPr>
          </w:p>
        </w:tc>
        <w:tc>
          <w:tcPr>
            <w:tcW w:w="467" w:type="dxa"/>
          </w:tcPr>
          <w:p w14:paraId="20A605E6" w14:textId="77777777" w:rsidR="00E9557C" w:rsidRPr="00CF1C43" w:rsidRDefault="00E9557C" w:rsidP="003534C9">
            <w:pPr>
              <w:spacing w:after="0"/>
            </w:pPr>
          </w:p>
        </w:tc>
        <w:tc>
          <w:tcPr>
            <w:tcW w:w="532" w:type="dxa"/>
          </w:tcPr>
          <w:p w14:paraId="1C3CFA3C" w14:textId="77777777" w:rsidR="00E9557C" w:rsidRPr="00CF1C43" w:rsidRDefault="00E9557C" w:rsidP="003534C9">
            <w:pPr>
              <w:spacing w:after="0"/>
            </w:pPr>
          </w:p>
        </w:tc>
        <w:tc>
          <w:tcPr>
            <w:tcW w:w="3261" w:type="dxa"/>
          </w:tcPr>
          <w:p w14:paraId="6A5893AE" w14:textId="77777777" w:rsidR="00E9557C" w:rsidRPr="00CF1C43" w:rsidRDefault="00E9557C" w:rsidP="003534C9">
            <w:pPr>
              <w:spacing w:after="0"/>
            </w:pPr>
          </w:p>
        </w:tc>
      </w:tr>
      <w:tr w:rsidR="00E9557C" w:rsidRPr="00FE2C6E" w14:paraId="731E7A4E" w14:textId="77777777" w:rsidTr="00CF1C43">
        <w:trPr>
          <w:cantSplit/>
        </w:trPr>
        <w:tc>
          <w:tcPr>
            <w:tcW w:w="5187" w:type="dxa"/>
            <w:vAlign w:val="center"/>
          </w:tcPr>
          <w:p w14:paraId="53B4E2E4" w14:textId="3852B74C" w:rsidR="00E9557C" w:rsidRPr="00CF1C43" w:rsidRDefault="00E9557C" w:rsidP="003534C9">
            <w:pPr>
              <w:spacing w:after="0"/>
            </w:pPr>
            <w:r w:rsidRPr="00CF1C43">
              <w:t xml:space="preserve">Storage order and method minimizes risk of cross contamination (e.g., </w:t>
            </w:r>
            <w:r w:rsidR="00472705" w:rsidRPr="00CF1C43">
              <w:t>c</w:t>
            </w:r>
            <w:r w:rsidRPr="00CF1C43">
              <w:t>ooked food stored above raw food, pans used to catch drips, etc.)</w:t>
            </w:r>
          </w:p>
        </w:tc>
        <w:tc>
          <w:tcPr>
            <w:tcW w:w="494" w:type="dxa"/>
            <w:gridSpan w:val="2"/>
          </w:tcPr>
          <w:p w14:paraId="5D71185F" w14:textId="77777777" w:rsidR="00E9557C" w:rsidRPr="00CF1C43" w:rsidRDefault="00E9557C" w:rsidP="003534C9">
            <w:pPr>
              <w:spacing w:after="0"/>
            </w:pPr>
          </w:p>
        </w:tc>
        <w:tc>
          <w:tcPr>
            <w:tcW w:w="467" w:type="dxa"/>
          </w:tcPr>
          <w:p w14:paraId="56C0E2A8" w14:textId="77777777" w:rsidR="00E9557C" w:rsidRPr="00CF1C43" w:rsidRDefault="00E9557C" w:rsidP="003534C9">
            <w:pPr>
              <w:spacing w:after="0"/>
            </w:pPr>
          </w:p>
        </w:tc>
        <w:tc>
          <w:tcPr>
            <w:tcW w:w="532" w:type="dxa"/>
          </w:tcPr>
          <w:p w14:paraId="40C42152" w14:textId="77777777" w:rsidR="00E9557C" w:rsidRPr="00CF1C43" w:rsidRDefault="00E9557C" w:rsidP="003534C9">
            <w:pPr>
              <w:spacing w:after="0"/>
            </w:pPr>
          </w:p>
        </w:tc>
        <w:tc>
          <w:tcPr>
            <w:tcW w:w="3261" w:type="dxa"/>
          </w:tcPr>
          <w:p w14:paraId="3F3F1BE8" w14:textId="77777777" w:rsidR="00E9557C" w:rsidRPr="00CF1C43" w:rsidRDefault="00E9557C" w:rsidP="003534C9">
            <w:pPr>
              <w:spacing w:after="0"/>
            </w:pPr>
          </w:p>
        </w:tc>
      </w:tr>
      <w:tr w:rsidR="00E9557C" w:rsidRPr="00FE2C6E" w14:paraId="3661FA66" w14:textId="77777777" w:rsidTr="00CF1C43">
        <w:trPr>
          <w:cantSplit/>
        </w:trPr>
        <w:tc>
          <w:tcPr>
            <w:tcW w:w="5187" w:type="dxa"/>
            <w:vAlign w:val="center"/>
          </w:tcPr>
          <w:p w14:paraId="7346F92B" w14:textId="6B5C8CA5" w:rsidR="00E9557C" w:rsidRPr="00CF1C43" w:rsidRDefault="00E9557C" w:rsidP="003534C9">
            <w:pPr>
              <w:spacing w:after="0"/>
            </w:pPr>
            <w:r w:rsidRPr="00CF1C43">
              <w:t>Date marking is used on TCS (</w:t>
            </w:r>
            <w:r w:rsidR="00472705" w:rsidRPr="00CF1C43">
              <w:t>t</w:t>
            </w:r>
            <w:r w:rsidRPr="00CF1C43">
              <w:t>ime/</w:t>
            </w:r>
            <w:r w:rsidR="00472705" w:rsidRPr="00CF1C43">
              <w:t>t</w:t>
            </w:r>
            <w:r w:rsidRPr="00CF1C43">
              <w:t xml:space="preserve">emperature </w:t>
            </w:r>
            <w:r w:rsidR="00472705" w:rsidRPr="00CF1C43">
              <w:t>c</w:t>
            </w:r>
            <w:r w:rsidRPr="00CF1C43">
              <w:t xml:space="preserve">ontrol for </w:t>
            </w:r>
            <w:r w:rsidR="00472705" w:rsidRPr="00CF1C43">
              <w:t>s</w:t>
            </w:r>
            <w:r w:rsidRPr="00CF1C43">
              <w:t>afety) foods</w:t>
            </w:r>
          </w:p>
        </w:tc>
        <w:tc>
          <w:tcPr>
            <w:tcW w:w="494" w:type="dxa"/>
            <w:gridSpan w:val="2"/>
          </w:tcPr>
          <w:p w14:paraId="04D1EA20" w14:textId="77777777" w:rsidR="00E9557C" w:rsidRPr="00CF1C43" w:rsidRDefault="00E9557C" w:rsidP="003534C9">
            <w:pPr>
              <w:spacing w:after="0"/>
            </w:pPr>
          </w:p>
        </w:tc>
        <w:tc>
          <w:tcPr>
            <w:tcW w:w="467" w:type="dxa"/>
          </w:tcPr>
          <w:p w14:paraId="040F78B6" w14:textId="77777777" w:rsidR="00E9557C" w:rsidRPr="00CF1C43" w:rsidRDefault="00E9557C" w:rsidP="003534C9">
            <w:pPr>
              <w:spacing w:after="0"/>
            </w:pPr>
          </w:p>
        </w:tc>
        <w:tc>
          <w:tcPr>
            <w:tcW w:w="532" w:type="dxa"/>
          </w:tcPr>
          <w:p w14:paraId="6096A29A" w14:textId="77777777" w:rsidR="00E9557C" w:rsidRPr="00CF1C43" w:rsidRDefault="00E9557C" w:rsidP="003534C9">
            <w:pPr>
              <w:spacing w:after="0"/>
            </w:pPr>
          </w:p>
        </w:tc>
        <w:tc>
          <w:tcPr>
            <w:tcW w:w="3261" w:type="dxa"/>
          </w:tcPr>
          <w:p w14:paraId="0DE8C889" w14:textId="77777777" w:rsidR="00E9557C" w:rsidRPr="00CF1C43" w:rsidRDefault="00E9557C" w:rsidP="003534C9">
            <w:pPr>
              <w:spacing w:after="0"/>
            </w:pPr>
          </w:p>
        </w:tc>
      </w:tr>
      <w:tr w:rsidR="00E9557C" w:rsidRPr="00FE2C6E" w14:paraId="57CC5920" w14:textId="77777777" w:rsidTr="00CF1C43">
        <w:trPr>
          <w:cantSplit/>
        </w:trPr>
        <w:tc>
          <w:tcPr>
            <w:tcW w:w="5187" w:type="dxa"/>
            <w:vAlign w:val="center"/>
          </w:tcPr>
          <w:p w14:paraId="67CFF198" w14:textId="77777777" w:rsidR="00E9557C" w:rsidRPr="00CF1C43" w:rsidRDefault="00E9557C" w:rsidP="003534C9">
            <w:pPr>
              <w:spacing w:after="0"/>
            </w:pPr>
            <w:r w:rsidRPr="00CF1C43">
              <w:t>Stock level reasonable quantity for production volume</w:t>
            </w:r>
          </w:p>
        </w:tc>
        <w:tc>
          <w:tcPr>
            <w:tcW w:w="494" w:type="dxa"/>
            <w:gridSpan w:val="2"/>
          </w:tcPr>
          <w:p w14:paraId="2F744C8E" w14:textId="77777777" w:rsidR="00E9557C" w:rsidRPr="00CF1C43" w:rsidRDefault="00E9557C" w:rsidP="003534C9">
            <w:pPr>
              <w:spacing w:after="0"/>
            </w:pPr>
          </w:p>
        </w:tc>
        <w:tc>
          <w:tcPr>
            <w:tcW w:w="467" w:type="dxa"/>
          </w:tcPr>
          <w:p w14:paraId="1BA9B27D" w14:textId="77777777" w:rsidR="00E9557C" w:rsidRPr="00CF1C43" w:rsidRDefault="00E9557C" w:rsidP="003534C9">
            <w:pPr>
              <w:spacing w:after="0"/>
            </w:pPr>
          </w:p>
        </w:tc>
        <w:tc>
          <w:tcPr>
            <w:tcW w:w="532" w:type="dxa"/>
          </w:tcPr>
          <w:p w14:paraId="58312326" w14:textId="77777777" w:rsidR="00E9557C" w:rsidRPr="00CF1C43" w:rsidRDefault="00E9557C" w:rsidP="003534C9">
            <w:pPr>
              <w:spacing w:after="0"/>
            </w:pPr>
          </w:p>
        </w:tc>
        <w:tc>
          <w:tcPr>
            <w:tcW w:w="3261" w:type="dxa"/>
          </w:tcPr>
          <w:p w14:paraId="701E5C6B" w14:textId="77777777" w:rsidR="00E9557C" w:rsidRPr="00CF1C43" w:rsidRDefault="00E9557C" w:rsidP="003534C9">
            <w:pPr>
              <w:spacing w:after="0"/>
            </w:pPr>
          </w:p>
        </w:tc>
      </w:tr>
      <w:tr w:rsidR="00E9557C" w:rsidRPr="00FE2C6E" w14:paraId="1059734E" w14:textId="77777777" w:rsidTr="00CF1C43">
        <w:trPr>
          <w:cantSplit/>
        </w:trPr>
        <w:tc>
          <w:tcPr>
            <w:tcW w:w="5187" w:type="dxa"/>
            <w:vAlign w:val="center"/>
          </w:tcPr>
          <w:p w14:paraId="5583FBF6" w14:textId="77777777" w:rsidR="00E9557C" w:rsidRPr="00CF1C43" w:rsidRDefault="00E9557C" w:rsidP="003534C9">
            <w:pPr>
              <w:spacing w:after="0"/>
            </w:pPr>
            <w:r w:rsidRPr="00CF1C43">
              <w:t>No personal foods or beverages are stored in cooler</w:t>
            </w:r>
          </w:p>
        </w:tc>
        <w:tc>
          <w:tcPr>
            <w:tcW w:w="494" w:type="dxa"/>
            <w:gridSpan w:val="2"/>
          </w:tcPr>
          <w:p w14:paraId="4365F651" w14:textId="77777777" w:rsidR="00E9557C" w:rsidRPr="00CF1C43" w:rsidRDefault="00E9557C" w:rsidP="003534C9">
            <w:pPr>
              <w:spacing w:after="0"/>
            </w:pPr>
          </w:p>
        </w:tc>
        <w:tc>
          <w:tcPr>
            <w:tcW w:w="467" w:type="dxa"/>
          </w:tcPr>
          <w:p w14:paraId="39A7551F" w14:textId="77777777" w:rsidR="00E9557C" w:rsidRPr="00CF1C43" w:rsidRDefault="00E9557C" w:rsidP="003534C9">
            <w:pPr>
              <w:spacing w:after="0"/>
            </w:pPr>
          </w:p>
        </w:tc>
        <w:tc>
          <w:tcPr>
            <w:tcW w:w="532" w:type="dxa"/>
          </w:tcPr>
          <w:p w14:paraId="63795BFA" w14:textId="77777777" w:rsidR="00E9557C" w:rsidRPr="00CF1C43" w:rsidRDefault="00E9557C" w:rsidP="003534C9">
            <w:pPr>
              <w:spacing w:after="0"/>
            </w:pPr>
          </w:p>
        </w:tc>
        <w:tc>
          <w:tcPr>
            <w:tcW w:w="3261" w:type="dxa"/>
          </w:tcPr>
          <w:p w14:paraId="41CA7E3B" w14:textId="77777777" w:rsidR="00E9557C" w:rsidRPr="00CF1C43" w:rsidRDefault="00E9557C" w:rsidP="003534C9">
            <w:pPr>
              <w:spacing w:after="0"/>
            </w:pPr>
          </w:p>
        </w:tc>
      </w:tr>
    </w:tbl>
    <w:p w14:paraId="04ACB5F3" w14:textId="77777777" w:rsidR="00E9557C" w:rsidRDefault="00E9557C" w:rsidP="00E9557C"/>
    <w:p w14:paraId="7FEFCE84" w14:textId="2DD29FF5" w:rsidR="00E9557C" w:rsidRDefault="00E9557C" w:rsidP="00E9557C">
      <w:pPr>
        <w:pStyle w:val="Heading2"/>
      </w:pPr>
      <w:r w:rsidRPr="00E842A9">
        <w:lastRenderedPageBreak/>
        <w:t>REACH</w:t>
      </w:r>
      <w:r>
        <w:t>-</w:t>
      </w:r>
      <w:r w:rsidRPr="00E842A9">
        <w:t>IN FREEZER</w:t>
      </w:r>
    </w:p>
    <w:tbl>
      <w:tblPr>
        <w:tblW w:w="9941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5088"/>
        <w:gridCol w:w="528"/>
        <w:gridCol w:w="14"/>
        <w:gridCol w:w="510"/>
        <w:gridCol w:w="589"/>
        <w:gridCol w:w="3212"/>
      </w:tblGrid>
      <w:tr w:rsidR="00E9557C" w:rsidRPr="00FE2C6E" w14:paraId="442B4FA5" w14:textId="77777777" w:rsidTr="00CF1C43">
        <w:trPr>
          <w:cantSplit/>
          <w:tblHeader/>
        </w:trPr>
        <w:tc>
          <w:tcPr>
            <w:tcW w:w="5187" w:type="dxa"/>
            <w:vAlign w:val="center"/>
          </w:tcPr>
          <w:p w14:paraId="4BEF297B" w14:textId="7379FBC7" w:rsidR="00E9557C" w:rsidRPr="00CF1C43" w:rsidRDefault="00CF1C43" w:rsidP="00CF1C43">
            <w:pPr>
              <w:spacing w:after="0"/>
              <w:rPr>
                <w:b/>
                <w:bCs/>
              </w:rPr>
            </w:pPr>
            <w:r w:rsidRPr="00CF1C43">
              <w:rPr>
                <w:b/>
                <w:bCs/>
              </w:rPr>
              <w:t>FACTOR</w:t>
            </w:r>
          </w:p>
        </w:tc>
        <w:tc>
          <w:tcPr>
            <w:tcW w:w="494" w:type="dxa"/>
            <w:gridSpan w:val="2"/>
            <w:vAlign w:val="center"/>
          </w:tcPr>
          <w:p w14:paraId="31173E15" w14:textId="77777777" w:rsidR="00E9557C" w:rsidRPr="00CF1C43" w:rsidRDefault="00E9557C" w:rsidP="003534C9">
            <w:pPr>
              <w:spacing w:after="0"/>
              <w:jc w:val="center"/>
              <w:rPr>
                <w:b/>
                <w:bCs/>
              </w:rPr>
            </w:pPr>
            <w:r w:rsidRPr="00CF1C43">
              <w:rPr>
                <w:b/>
                <w:bCs/>
              </w:rPr>
              <w:t>YES</w:t>
            </w:r>
          </w:p>
        </w:tc>
        <w:tc>
          <w:tcPr>
            <w:tcW w:w="467" w:type="dxa"/>
            <w:vAlign w:val="center"/>
          </w:tcPr>
          <w:p w14:paraId="63B582C5" w14:textId="77777777" w:rsidR="00E9557C" w:rsidRPr="00CF1C43" w:rsidRDefault="00E9557C" w:rsidP="003534C9">
            <w:pPr>
              <w:spacing w:after="0"/>
              <w:jc w:val="center"/>
              <w:rPr>
                <w:b/>
                <w:bCs/>
              </w:rPr>
            </w:pPr>
            <w:r w:rsidRPr="00CF1C43">
              <w:rPr>
                <w:b/>
                <w:bCs/>
              </w:rPr>
              <w:t>NO</w:t>
            </w:r>
          </w:p>
        </w:tc>
        <w:tc>
          <w:tcPr>
            <w:tcW w:w="532" w:type="dxa"/>
            <w:vAlign w:val="center"/>
          </w:tcPr>
          <w:p w14:paraId="4566A2EC" w14:textId="77777777" w:rsidR="00E9557C" w:rsidRPr="00CF1C43" w:rsidRDefault="00E9557C" w:rsidP="003534C9">
            <w:pPr>
              <w:spacing w:after="0"/>
              <w:jc w:val="center"/>
              <w:rPr>
                <w:b/>
                <w:bCs/>
              </w:rPr>
            </w:pPr>
            <w:r w:rsidRPr="00CF1C43">
              <w:rPr>
                <w:b/>
                <w:bCs/>
              </w:rPr>
              <w:t>N/A</w:t>
            </w:r>
          </w:p>
        </w:tc>
        <w:tc>
          <w:tcPr>
            <w:tcW w:w="3261" w:type="dxa"/>
            <w:vAlign w:val="center"/>
          </w:tcPr>
          <w:p w14:paraId="0D850C08" w14:textId="77777777" w:rsidR="00E9557C" w:rsidRPr="00CF1C43" w:rsidRDefault="00E9557C" w:rsidP="003534C9">
            <w:pPr>
              <w:spacing w:after="0"/>
              <w:jc w:val="center"/>
              <w:rPr>
                <w:b/>
                <w:bCs/>
              </w:rPr>
            </w:pPr>
            <w:r w:rsidRPr="00CF1C43">
              <w:rPr>
                <w:b/>
                <w:bCs/>
              </w:rPr>
              <w:t>COMMENT</w:t>
            </w:r>
          </w:p>
        </w:tc>
      </w:tr>
      <w:tr w:rsidR="00E9557C" w:rsidRPr="00FE2C6E" w14:paraId="477B220D" w14:textId="77777777" w:rsidTr="00CF1C43">
        <w:trPr>
          <w:cantSplit/>
        </w:trPr>
        <w:tc>
          <w:tcPr>
            <w:tcW w:w="5187" w:type="dxa"/>
            <w:vAlign w:val="center"/>
          </w:tcPr>
          <w:p w14:paraId="171BBD0A" w14:textId="588C9385" w:rsidR="00E9557C" w:rsidRPr="00CF1C43" w:rsidRDefault="00E9557C" w:rsidP="003534C9">
            <w:pPr>
              <w:spacing w:after="0"/>
            </w:pPr>
            <w:r w:rsidRPr="00CF1C43">
              <w:t>Working, legible thermometer inside freezer, near door</w:t>
            </w:r>
          </w:p>
        </w:tc>
        <w:tc>
          <w:tcPr>
            <w:tcW w:w="494" w:type="dxa"/>
            <w:gridSpan w:val="2"/>
          </w:tcPr>
          <w:p w14:paraId="1E2FEDA5" w14:textId="77777777" w:rsidR="00E9557C" w:rsidRPr="00CF1C43" w:rsidRDefault="00E9557C" w:rsidP="003534C9">
            <w:pPr>
              <w:spacing w:after="0"/>
            </w:pPr>
          </w:p>
        </w:tc>
        <w:tc>
          <w:tcPr>
            <w:tcW w:w="467" w:type="dxa"/>
          </w:tcPr>
          <w:p w14:paraId="2FBC9195" w14:textId="77777777" w:rsidR="00E9557C" w:rsidRPr="00CF1C43" w:rsidRDefault="00E9557C" w:rsidP="003534C9">
            <w:pPr>
              <w:spacing w:after="0"/>
            </w:pPr>
          </w:p>
        </w:tc>
        <w:tc>
          <w:tcPr>
            <w:tcW w:w="532" w:type="dxa"/>
          </w:tcPr>
          <w:p w14:paraId="7029D545" w14:textId="77777777" w:rsidR="00E9557C" w:rsidRPr="00CF1C43" w:rsidRDefault="00E9557C" w:rsidP="003534C9">
            <w:pPr>
              <w:spacing w:after="0"/>
            </w:pPr>
          </w:p>
        </w:tc>
        <w:tc>
          <w:tcPr>
            <w:tcW w:w="3261" w:type="dxa"/>
          </w:tcPr>
          <w:p w14:paraId="0FE7B799" w14:textId="77777777" w:rsidR="00E9557C" w:rsidRPr="00CF1C43" w:rsidRDefault="00E9557C" w:rsidP="003534C9">
            <w:pPr>
              <w:spacing w:after="0"/>
            </w:pPr>
          </w:p>
        </w:tc>
      </w:tr>
      <w:tr w:rsidR="00E9557C" w:rsidRPr="00FE2C6E" w14:paraId="2BEC0212" w14:textId="77777777" w:rsidTr="00CF1C43">
        <w:trPr>
          <w:cantSplit/>
        </w:trPr>
        <w:tc>
          <w:tcPr>
            <w:tcW w:w="5187" w:type="dxa"/>
            <w:vAlign w:val="center"/>
          </w:tcPr>
          <w:p w14:paraId="59D632C6" w14:textId="77777777" w:rsidR="00E9557C" w:rsidRPr="00CF1C43" w:rsidRDefault="00E9557C" w:rsidP="003534C9">
            <w:pPr>
              <w:spacing w:after="0"/>
            </w:pPr>
            <w:r w:rsidRPr="00CF1C43">
              <w:t>Temperature log(s) maintained, reasonable values</w:t>
            </w:r>
          </w:p>
        </w:tc>
        <w:tc>
          <w:tcPr>
            <w:tcW w:w="494" w:type="dxa"/>
            <w:gridSpan w:val="2"/>
          </w:tcPr>
          <w:p w14:paraId="0966BEE8" w14:textId="77777777" w:rsidR="00E9557C" w:rsidRPr="00CF1C43" w:rsidRDefault="00E9557C" w:rsidP="003534C9">
            <w:pPr>
              <w:spacing w:after="0"/>
            </w:pPr>
          </w:p>
        </w:tc>
        <w:tc>
          <w:tcPr>
            <w:tcW w:w="467" w:type="dxa"/>
          </w:tcPr>
          <w:p w14:paraId="45B6901D" w14:textId="77777777" w:rsidR="00E9557C" w:rsidRPr="00CF1C43" w:rsidRDefault="00E9557C" w:rsidP="003534C9">
            <w:pPr>
              <w:spacing w:after="0"/>
            </w:pPr>
          </w:p>
        </w:tc>
        <w:tc>
          <w:tcPr>
            <w:tcW w:w="532" w:type="dxa"/>
          </w:tcPr>
          <w:p w14:paraId="07C38D78" w14:textId="77777777" w:rsidR="00E9557C" w:rsidRPr="00CF1C43" w:rsidRDefault="00E9557C" w:rsidP="003534C9">
            <w:pPr>
              <w:spacing w:after="0"/>
            </w:pPr>
          </w:p>
        </w:tc>
        <w:tc>
          <w:tcPr>
            <w:tcW w:w="3261" w:type="dxa"/>
          </w:tcPr>
          <w:p w14:paraId="7416DB67" w14:textId="77777777" w:rsidR="00E9557C" w:rsidRPr="00CF1C43" w:rsidRDefault="00E9557C" w:rsidP="003534C9">
            <w:pPr>
              <w:spacing w:after="0"/>
            </w:pPr>
          </w:p>
        </w:tc>
      </w:tr>
      <w:tr w:rsidR="008D3CD7" w:rsidRPr="00FE2C6E" w14:paraId="4DE92F24" w14:textId="77777777" w:rsidTr="00CF1C43">
        <w:trPr>
          <w:cantSplit/>
        </w:trPr>
        <w:tc>
          <w:tcPr>
            <w:tcW w:w="5187" w:type="dxa"/>
            <w:vAlign w:val="center"/>
          </w:tcPr>
          <w:p w14:paraId="18182590" w14:textId="24043FA4" w:rsidR="008D3CD7" w:rsidRPr="00CF1C43" w:rsidRDefault="008D3CD7" w:rsidP="003534C9">
            <w:pPr>
              <w:spacing w:after="0"/>
              <w:rPr>
                <w:b/>
              </w:rPr>
            </w:pPr>
            <w:r w:rsidRPr="00CF1C43">
              <w:t>Temperature of freezer</w:t>
            </w:r>
          </w:p>
        </w:tc>
        <w:tc>
          <w:tcPr>
            <w:tcW w:w="480" w:type="dxa"/>
          </w:tcPr>
          <w:p w14:paraId="5A57A48E" w14:textId="77777777" w:rsidR="008D3CD7" w:rsidRPr="00CF1C43" w:rsidRDefault="008D3CD7" w:rsidP="003534C9">
            <w:pPr>
              <w:spacing w:after="0"/>
              <w:rPr>
                <w:b/>
              </w:rPr>
            </w:pPr>
          </w:p>
        </w:tc>
        <w:tc>
          <w:tcPr>
            <w:tcW w:w="481" w:type="dxa"/>
            <w:gridSpan w:val="2"/>
          </w:tcPr>
          <w:p w14:paraId="7165C18D" w14:textId="3DFE282A" w:rsidR="008D3CD7" w:rsidRPr="00CF1C43" w:rsidRDefault="008D3CD7" w:rsidP="003534C9">
            <w:pPr>
              <w:spacing w:after="0"/>
              <w:rPr>
                <w:b/>
              </w:rPr>
            </w:pPr>
          </w:p>
        </w:tc>
        <w:tc>
          <w:tcPr>
            <w:tcW w:w="532" w:type="dxa"/>
          </w:tcPr>
          <w:p w14:paraId="67BF3FEC" w14:textId="77777777" w:rsidR="008D3CD7" w:rsidRPr="00CF1C43" w:rsidRDefault="008D3CD7" w:rsidP="003534C9">
            <w:pPr>
              <w:spacing w:after="0"/>
            </w:pPr>
          </w:p>
        </w:tc>
        <w:tc>
          <w:tcPr>
            <w:tcW w:w="3261" w:type="dxa"/>
          </w:tcPr>
          <w:p w14:paraId="2F042AC2" w14:textId="27E5AEDE" w:rsidR="008D3CD7" w:rsidRPr="00CF1C43" w:rsidRDefault="008D3CD7" w:rsidP="003534C9">
            <w:pPr>
              <w:spacing w:after="0"/>
            </w:pPr>
            <w:r w:rsidRPr="00CF1C43">
              <w:t>Note temperature:</w:t>
            </w:r>
          </w:p>
        </w:tc>
      </w:tr>
      <w:tr w:rsidR="00E9557C" w:rsidRPr="00FE2C6E" w14:paraId="23339FDB" w14:textId="77777777" w:rsidTr="00CF1C43">
        <w:trPr>
          <w:cantSplit/>
        </w:trPr>
        <w:tc>
          <w:tcPr>
            <w:tcW w:w="5187" w:type="dxa"/>
            <w:vAlign w:val="center"/>
          </w:tcPr>
          <w:p w14:paraId="05C249AE" w14:textId="520A46C0" w:rsidR="00E9557C" w:rsidRPr="00CF1C43" w:rsidRDefault="00E9557C" w:rsidP="003534C9">
            <w:pPr>
              <w:spacing w:after="0"/>
              <w:rPr>
                <w:b/>
                <w:u w:val="single"/>
              </w:rPr>
            </w:pPr>
            <w:r w:rsidRPr="00CF1C43">
              <w:t>Interior surfaces clean</w:t>
            </w:r>
            <w:r w:rsidR="00A71E0C" w:rsidRPr="00CF1C43">
              <w:t xml:space="preserve"> and in</w:t>
            </w:r>
            <w:r w:rsidRPr="00CF1C43">
              <w:t xml:space="preserve"> good condition; does not need defrosting</w:t>
            </w:r>
          </w:p>
        </w:tc>
        <w:tc>
          <w:tcPr>
            <w:tcW w:w="494" w:type="dxa"/>
            <w:gridSpan w:val="2"/>
          </w:tcPr>
          <w:p w14:paraId="09914446" w14:textId="77777777" w:rsidR="00E9557C" w:rsidRPr="00CF1C43" w:rsidRDefault="00E9557C" w:rsidP="003534C9">
            <w:pPr>
              <w:spacing w:after="0"/>
            </w:pPr>
          </w:p>
        </w:tc>
        <w:tc>
          <w:tcPr>
            <w:tcW w:w="467" w:type="dxa"/>
          </w:tcPr>
          <w:p w14:paraId="24F4DD6A" w14:textId="77777777" w:rsidR="00E9557C" w:rsidRPr="00CF1C43" w:rsidRDefault="00E9557C" w:rsidP="003534C9">
            <w:pPr>
              <w:spacing w:after="0"/>
            </w:pPr>
          </w:p>
        </w:tc>
        <w:tc>
          <w:tcPr>
            <w:tcW w:w="532" w:type="dxa"/>
          </w:tcPr>
          <w:p w14:paraId="60DEF6E2" w14:textId="77777777" w:rsidR="00E9557C" w:rsidRPr="00CF1C43" w:rsidRDefault="00E9557C" w:rsidP="003534C9">
            <w:pPr>
              <w:spacing w:after="0"/>
            </w:pPr>
          </w:p>
        </w:tc>
        <w:tc>
          <w:tcPr>
            <w:tcW w:w="3261" w:type="dxa"/>
          </w:tcPr>
          <w:p w14:paraId="64B231F6" w14:textId="77777777" w:rsidR="00E9557C" w:rsidRPr="00CF1C43" w:rsidRDefault="00E9557C" w:rsidP="003534C9">
            <w:pPr>
              <w:spacing w:after="0"/>
            </w:pPr>
          </w:p>
        </w:tc>
      </w:tr>
      <w:tr w:rsidR="00E9557C" w:rsidRPr="00FE2C6E" w14:paraId="4BB7FA6A" w14:textId="77777777" w:rsidTr="00CF1C43">
        <w:trPr>
          <w:cantSplit/>
        </w:trPr>
        <w:tc>
          <w:tcPr>
            <w:tcW w:w="5187" w:type="dxa"/>
            <w:vAlign w:val="center"/>
          </w:tcPr>
          <w:p w14:paraId="0E886735" w14:textId="77777777" w:rsidR="00E9557C" w:rsidRPr="00CF1C43" w:rsidRDefault="00E9557C" w:rsidP="003534C9">
            <w:pPr>
              <w:spacing w:after="0"/>
              <w:rPr>
                <w:bCs/>
              </w:rPr>
            </w:pPr>
            <w:r w:rsidRPr="00CF1C43">
              <w:t>Door, handle, and gaskets are clean and in good condition</w:t>
            </w:r>
          </w:p>
        </w:tc>
        <w:tc>
          <w:tcPr>
            <w:tcW w:w="494" w:type="dxa"/>
            <w:gridSpan w:val="2"/>
          </w:tcPr>
          <w:p w14:paraId="21EC1D25" w14:textId="77777777" w:rsidR="00E9557C" w:rsidRPr="00CF1C43" w:rsidRDefault="00E9557C" w:rsidP="003534C9">
            <w:pPr>
              <w:spacing w:after="0"/>
            </w:pPr>
          </w:p>
        </w:tc>
        <w:tc>
          <w:tcPr>
            <w:tcW w:w="467" w:type="dxa"/>
          </w:tcPr>
          <w:p w14:paraId="7A26D374" w14:textId="77777777" w:rsidR="00E9557C" w:rsidRPr="00CF1C43" w:rsidRDefault="00E9557C" w:rsidP="003534C9">
            <w:pPr>
              <w:spacing w:after="0"/>
            </w:pPr>
          </w:p>
        </w:tc>
        <w:tc>
          <w:tcPr>
            <w:tcW w:w="532" w:type="dxa"/>
          </w:tcPr>
          <w:p w14:paraId="3E8B0021" w14:textId="77777777" w:rsidR="00E9557C" w:rsidRPr="00CF1C43" w:rsidRDefault="00E9557C" w:rsidP="003534C9">
            <w:pPr>
              <w:spacing w:after="0"/>
            </w:pPr>
          </w:p>
        </w:tc>
        <w:tc>
          <w:tcPr>
            <w:tcW w:w="3261" w:type="dxa"/>
          </w:tcPr>
          <w:p w14:paraId="7590B68B" w14:textId="77777777" w:rsidR="00E9557C" w:rsidRPr="00CF1C43" w:rsidRDefault="00E9557C" w:rsidP="003534C9">
            <w:pPr>
              <w:spacing w:after="0"/>
            </w:pPr>
          </w:p>
        </w:tc>
      </w:tr>
      <w:tr w:rsidR="00E9557C" w:rsidRPr="00FE2C6E" w14:paraId="5DB8A1DA" w14:textId="77777777" w:rsidTr="00CF1C43">
        <w:trPr>
          <w:cantSplit/>
        </w:trPr>
        <w:tc>
          <w:tcPr>
            <w:tcW w:w="5187" w:type="dxa"/>
            <w:vAlign w:val="center"/>
          </w:tcPr>
          <w:p w14:paraId="6C0EA187" w14:textId="77777777" w:rsidR="00E9557C" w:rsidRPr="00CF1C43" w:rsidRDefault="00E9557C" w:rsidP="003534C9">
            <w:pPr>
              <w:spacing w:after="0"/>
            </w:pPr>
            <w:r w:rsidRPr="00CF1C43">
              <w:t>Racks are clean and in good condition</w:t>
            </w:r>
          </w:p>
        </w:tc>
        <w:tc>
          <w:tcPr>
            <w:tcW w:w="494" w:type="dxa"/>
            <w:gridSpan w:val="2"/>
          </w:tcPr>
          <w:p w14:paraId="08579CE6" w14:textId="77777777" w:rsidR="00E9557C" w:rsidRPr="00CF1C43" w:rsidRDefault="00E9557C" w:rsidP="003534C9">
            <w:pPr>
              <w:spacing w:after="0"/>
            </w:pPr>
          </w:p>
        </w:tc>
        <w:tc>
          <w:tcPr>
            <w:tcW w:w="467" w:type="dxa"/>
          </w:tcPr>
          <w:p w14:paraId="242AE9EA" w14:textId="77777777" w:rsidR="00E9557C" w:rsidRPr="00CF1C43" w:rsidRDefault="00E9557C" w:rsidP="003534C9">
            <w:pPr>
              <w:spacing w:after="0"/>
            </w:pPr>
          </w:p>
        </w:tc>
        <w:tc>
          <w:tcPr>
            <w:tcW w:w="532" w:type="dxa"/>
          </w:tcPr>
          <w:p w14:paraId="1D5C7EFE" w14:textId="77777777" w:rsidR="00E9557C" w:rsidRPr="00CF1C43" w:rsidRDefault="00E9557C" w:rsidP="003534C9">
            <w:pPr>
              <w:spacing w:after="0"/>
            </w:pPr>
          </w:p>
        </w:tc>
        <w:tc>
          <w:tcPr>
            <w:tcW w:w="3261" w:type="dxa"/>
          </w:tcPr>
          <w:p w14:paraId="0080869B" w14:textId="77777777" w:rsidR="00E9557C" w:rsidRPr="00CF1C43" w:rsidRDefault="00E9557C" w:rsidP="003534C9">
            <w:pPr>
              <w:spacing w:after="0"/>
            </w:pPr>
          </w:p>
        </w:tc>
      </w:tr>
      <w:tr w:rsidR="00E9557C" w:rsidRPr="00FE2C6E" w14:paraId="548C12D7" w14:textId="77777777" w:rsidTr="00CF1C43">
        <w:trPr>
          <w:cantSplit/>
        </w:trPr>
        <w:tc>
          <w:tcPr>
            <w:tcW w:w="5187" w:type="dxa"/>
            <w:vAlign w:val="center"/>
          </w:tcPr>
          <w:p w14:paraId="0F261538" w14:textId="77777777" w:rsidR="00E9557C" w:rsidRPr="00CF1C43" w:rsidRDefault="00E9557C" w:rsidP="003534C9">
            <w:pPr>
              <w:spacing w:after="0"/>
            </w:pPr>
            <w:r w:rsidRPr="00CF1C43">
              <w:t>Food is stored to allow good air circulation, organized</w:t>
            </w:r>
          </w:p>
        </w:tc>
        <w:tc>
          <w:tcPr>
            <w:tcW w:w="494" w:type="dxa"/>
            <w:gridSpan w:val="2"/>
          </w:tcPr>
          <w:p w14:paraId="4308CF4C" w14:textId="77777777" w:rsidR="00E9557C" w:rsidRPr="00CF1C43" w:rsidRDefault="00E9557C" w:rsidP="003534C9">
            <w:pPr>
              <w:spacing w:after="0"/>
            </w:pPr>
          </w:p>
        </w:tc>
        <w:tc>
          <w:tcPr>
            <w:tcW w:w="467" w:type="dxa"/>
          </w:tcPr>
          <w:p w14:paraId="44057B2A" w14:textId="77777777" w:rsidR="00E9557C" w:rsidRPr="00CF1C43" w:rsidRDefault="00E9557C" w:rsidP="003534C9">
            <w:pPr>
              <w:spacing w:after="0"/>
            </w:pPr>
          </w:p>
        </w:tc>
        <w:tc>
          <w:tcPr>
            <w:tcW w:w="532" w:type="dxa"/>
          </w:tcPr>
          <w:p w14:paraId="2152CAF5" w14:textId="77777777" w:rsidR="00E9557C" w:rsidRPr="00CF1C43" w:rsidRDefault="00E9557C" w:rsidP="003534C9">
            <w:pPr>
              <w:spacing w:after="0"/>
            </w:pPr>
          </w:p>
        </w:tc>
        <w:tc>
          <w:tcPr>
            <w:tcW w:w="3261" w:type="dxa"/>
          </w:tcPr>
          <w:p w14:paraId="0040E489" w14:textId="77777777" w:rsidR="00E9557C" w:rsidRPr="00CF1C43" w:rsidRDefault="00E9557C" w:rsidP="003534C9">
            <w:pPr>
              <w:spacing w:after="0"/>
            </w:pPr>
          </w:p>
        </w:tc>
      </w:tr>
      <w:tr w:rsidR="00E9557C" w:rsidRPr="00FE2C6E" w14:paraId="662443A8" w14:textId="77777777" w:rsidTr="00CF1C43">
        <w:trPr>
          <w:cantSplit/>
        </w:trPr>
        <w:tc>
          <w:tcPr>
            <w:tcW w:w="5187" w:type="dxa"/>
            <w:vAlign w:val="center"/>
          </w:tcPr>
          <w:p w14:paraId="1CBBAF5B" w14:textId="6F491B39" w:rsidR="00E9557C" w:rsidRPr="00CF1C43" w:rsidRDefault="00E9557C" w:rsidP="003534C9">
            <w:pPr>
              <w:spacing w:after="0"/>
            </w:pPr>
            <w:r w:rsidRPr="00CF1C43">
              <w:t>Partial packages and foods not in original containers are wrapped, labeled, and dated</w:t>
            </w:r>
          </w:p>
        </w:tc>
        <w:tc>
          <w:tcPr>
            <w:tcW w:w="494" w:type="dxa"/>
            <w:gridSpan w:val="2"/>
          </w:tcPr>
          <w:p w14:paraId="6742F17A" w14:textId="77777777" w:rsidR="00E9557C" w:rsidRPr="00CF1C43" w:rsidRDefault="00E9557C" w:rsidP="003534C9">
            <w:pPr>
              <w:spacing w:after="0"/>
            </w:pPr>
          </w:p>
        </w:tc>
        <w:tc>
          <w:tcPr>
            <w:tcW w:w="467" w:type="dxa"/>
          </w:tcPr>
          <w:p w14:paraId="0E36B0BC" w14:textId="77777777" w:rsidR="00E9557C" w:rsidRPr="00CF1C43" w:rsidRDefault="00E9557C" w:rsidP="003534C9">
            <w:pPr>
              <w:spacing w:after="0"/>
            </w:pPr>
          </w:p>
        </w:tc>
        <w:tc>
          <w:tcPr>
            <w:tcW w:w="532" w:type="dxa"/>
          </w:tcPr>
          <w:p w14:paraId="6326E6D9" w14:textId="77777777" w:rsidR="00E9557C" w:rsidRPr="00CF1C43" w:rsidRDefault="00E9557C" w:rsidP="003534C9">
            <w:pPr>
              <w:spacing w:after="0"/>
            </w:pPr>
          </w:p>
        </w:tc>
        <w:tc>
          <w:tcPr>
            <w:tcW w:w="3261" w:type="dxa"/>
          </w:tcPr>
          <w:p w14:paraId="667308C4" w14:textId="77777777" w:rsidR="00E9557C" w:rsidRPr="00CF1C43" w:rsidRDefault="00E9557C" w:rsidP="003534C9">
            <w:pPr>
              <w:spacing w:after="0"/>
            </w:pPr>
          </w:p>
        </w:tc>
      </w:tr>
      <w:tr w:rsidR="00E9557C" w:rsidRPr="00FE2C6E" w14:paraId="0E5CF9AF" w14:textId="77777777" w:rsidTr="00CF1C43">
        <w:trPr>
          <w:cantSplit/>
        </w:trPr>
        <w:tc>
          <w:tcPr>
            <w:tcW w:w="5187" w:type="dxa"/>
            <w:vAlign w:val="center"/>
          </w:tcPr>
          <w:p w14:paraId="184478EC" w14:textId="62A653FD" w:rsidR="00E9557C" w:rsidRPr="00CF1C43" w:rsidRDefault="00E9557C" w:rsidP="003534C9">
            <w:pPr>
              <w:spacing w:after="0"/>
            </w:pPr>
            <w:r w:rsidRPr="00CF1C43">
              <w:t>Pans of cooked foods are properly wrapped, labeled, and dated</w:t>
            </w:r>
          </w:p>
        </w:tc>
        <w:tc>
          <w:tcPr>
            <w:tcW w:w="494" w:type="dxa"/>
            <w:gridSpan w:val="2"/>
          </w:tcPr>
          <w:p w14:paraId="15DFB700" w14:textId="77777777" w:rsidR="00E9557C" w:rsidRPr="00CF1C43" w:rsidRDefault="00E9557C" w:rsidP="003534C9">
            <w:pPr>
              <w:spacing w:after="0"/>
            </w:pPr>
          </w:p>
        </w:tc>
        <w:tc>
          <w:tcPr>
            <w:tcW w:w="467" w:type="dxa"/>
          </w:tcPr>
          <w:p w14:paraId="427C367E" w14:textId="77777777" w:rsidR="00E9557C" w:rsidRPr="00CF1C43" w:rsidRDefault="00E9557C" w:rsidP="003534C9">
            <w:pPr>
              <w:spacing w:after="0"/>
            </w:pPr>
          </w:p>
        </w:tc>
        <w:tc>
          <w:tcPr>
            <w:tcW w:w="532" w:type="dxa"/>
          </w:tcPr>
          <w:p w14:paraId="32436228" w14:textId="77777777" w:rsidR="00E9557C" w:rsidRPr="00CF1C43" w:rsidRDefault="00E9557C" w:rsidP="003534C9">
            <w:pPr>
              <w:spacing w:after="0"/>
            </w:pPr>
          </w:p>
        </w:tc>
        <w:tc>
          <w:tcPr>
            <w:tcW w:w="3261" w:type="dxa"/>
          </w:tcPr>
          <w:p w14:paraId="5E195EF6" w14:textId="77777777" w:rsidR="00E9557C" w:rsidRPr="00CF1C43" w:rsidRDefault="00E9557C" w:rsidP="003534C9">
            <w:pPr>
              <w:spacing w:after="0"/>
            </w:pPr>
          </w:p>
        </w:tc>
      </w:tr>
      <w:tr w:rsidR="00E9557C" w:rsidRPr="00FE2C6E" w14:paraId="61F5ED1D" w14:textId="77777777" w:rsidTr="00CF1C43">
        <w:trPr>
          <w:cantSplit/>
        </w:trPr>
        <w:tc>
          <w:tcPr>
            <w:tcW w:w="5187" w:type="dxa"/>
            <w:vAlign w:val="center"/>
          </w:tcPr>
          <w:p w14:paraId="1FE35AC9" w14:textId="77777777" w:rsidR="00E9557C" w:rsidRPr="00CF1C43" w:rsidRDefault="00E9557C" w:rsidP="003534C9">
            <w:pPr>
              <w:spacing w:after="0"/>
            </w:pPr>
            <w:r w:rsidRPr="00CF1C43">
              <w:t>Products in good condition (no evidence of refreezing or freezer burn; unsealed packages or boxes)</w:t>
            </w:r>
          </w:p>
        </w:tc>
        <w:tc>
          <w:tcPr>
            <w:tcW w:w="494" w:type="dxa"/>
            <w:gridSpan w:val="2"/>
          </w:tcPr>
          <w:p w14:paraId="701E8AF0" w14:textId="77777777" w:rsidR="00E9557C" w:rsidRPr="00CF1C43" w:rsidRDefault="00E9557C" w:rsidP="003534C9">
            <w:pPr>
              <w:spacing w:after="0"/>
            </w:pPr>
          </w:p>
        </w:tc>
        <w:tc>
          <w:tcPr>
            <w:tcW w:w="467" w:type="dxa"/>
          </w:tcPr>
          <w:p w14:paraId="5EC502AF" w14:textId="77777777" w:rsidR="00E9557C" w:rsidRPr="00CF1C43" w:rsidRDefault="00E9557C" w:rsidP="003534C9">
            <w:pPr>
              <w:spacing w:after="0"/>
            </w:pPr>
          </w:p>
        </w:tc>
        <w:tc>
          <w:tcPr>
            <w:tcW w:w="532" w:type="dxa"/>
          </w:tcPr>
          <w:p w14:paraId="4704EA30" w14:textId="77777777" w:rsidR="00E9557C" w:rsidRPr="00CF1C43" w:rsidRDefault="00E9557C" w:rsidP="003534C9">
            <w:pPr>
              <w:spacing w:after="0"/>
            </w:pPr>
          </w:p>
        </w:tc>
        <w:tc>
          <w:tcPr>
            <w:tcW w:w="3261" w:type="dxa"/>
          </w:tcPr>
          <w:p w14:paraId="2298FB85" w14:textId="77777777" w:rsidR="00E9557C" w:rsidRPr="00CF1C43" w:rsidRDefault="00E9557C" w:rsidP="003534C9">
            <w:pPr>
              <w:spacing w:after="0"/>
            </w:pPr>
          </w:p>
        </w:tc>
      </w:tr>
      <w:tr w:rsidR="00E9557C" w:rsidRPr="00FE2C6E" w14:paraId="70941674" w14:textId="77777777" w:rsidTr="00CF1C43">
        <w:trPr>
          <w:cantSplit/>
        </w:trPr>
        <w:tc>
          <w:tcPr>
            <w:tcW w:w="5187" w:type="dxa"/>
            <w:vAlign w:val="center"/>
          </w:tcPr>
          <w:p w14:paraId="32965C89" w14:textId="77777777" w:rsidR="00E9557C" w:rsidRPr="00CF1C43" w:rsidRDefault="00E9557C" w:rsidP="003534C9">
            <w:pPr>
              <w:spacing w:after="0"/>
            </w:pPr>
            <w:r w:rsidRPr="00CF1C43">
              <w:t>Stock level reasonable quantity for production volume</w:t>
            </w:r>
          </w:p>
        </w:tc>
        <w:tc>
          <w:tcPr>
            <w:tcW w:w="494" w:type="dxa"/>
            <w:gridSpan w:val="2"/>
          </w:tcPr>
          <w:p w14:paraId="4D68B5EE" w14:textId="77777777" w:rsidR="00E9557C" w:rsidRPr="00CF1C43" w:rsidRDefault="00E9557C" w:rsidP="003534C9">
            <w:pPr>
              <w:spacing w:after="0"/>
            </w:pPr>
          </w:p>
        </w:tc>
        <w:tc>
          <w:tcPr>
            <w:tcW w:w="467" w:type="dxa"/>
          </w:tcPr>
          <w:p w14:paraId="45185436" w14:textId="77777777" w:rsidR="00E9557C" w:rsidRPr="00CF1C43" w:rsidRDefault="00E9557C" w:rsidP="003534C9">
            <w:pPr>
              <w:spacing w:after="0"/>
            </w:pPr>
          </w:p>
        </w:tc>
        <w:tc>
          <w:tcPr>
            <w:tcW w:w="532" w:type="dxa"/>
          </w:tcPr>
          <w:p w14:paraId="516372E8" w14:textId="77777777" w:rsidR="00E9557C" w:rsidRPr="00CF1C43" w:rsidRDefault="00E9557C" w:rsidP="003534C9">
            <w:pPr>
              <w:spacing w:after="0"/>
            </w:pPr>
          </w:p>
        </w:tc>
        <w:tc>
          <w:tcPr>
            <w:tcW w:w="3261" w:type="dxa"/>
          </w:tcPr>
          <w:p w14:paraId="6F3C1F92" w14:textId="77777777" w:rsidR="00E9557C" w:rsidRPr="00CF1C43" w:rsidRDefault="00E9557C" w:rsidP="003534C9">
            <w:pPr>
              <w:spacing w:after="0"/>
            </w:pPr>
          </w:p>
        </w:tc>
      </w:tr>
      <w:tr w:rsidR="00E9557C" w:rsidRPr="00FE2C6E" w14:paraId="1F5C405C" w14:textId="77777777" w:rsidTr="00CF1C43">
        <w:trPr>
          <w:cantSplit/>
        </w:trPr>
        <w:tc>
          <w:tcPr>
            <w:tcW w:w="5187" w:type="dxa"/>
            <w:vAlign w:val="center"/>
          </w:tcPr>
          <w:p w14:paraId="7C2E4810" w14:textId="77777777" w:rsidR="00E9557C" w:rsidRPr="00CF1C43" w:rsidRDefault="00E9557C" w:rsidP="003534C9">
            <w:pPr>
              <w:spacing w:after="0"/>
            </w:pPr>
            <w:r w:rsidRPr="00CF1C43">
              <w:t>No personal foods or beverages are stored in freezer</w:t>
            </w:r>
            <w:r w:rsidRPr="00CF1C43" w:rsidDel="00135FA0">
              <w:t xml:space="preserve"> </w:t>
            </w:r>
          </w:p>
        </w:tc>
        <w:tc>
          <w:tcPr>
            <w:tcW w:w="494" w:type="dxa"/>
            <w:gridSpan w:val="2"/>
          </w:tcPr>
          <w:p w14:paraId="168F8B9F" w14:textId="77777777" w:rsidR="00E9557C" w:rsidRPr="00CF1C43" w:rsidRDefault="00E9557C" w:rsidP="003534C9">
            <w:pPr>
              <w:spacing w:after="0"/>
            </w:pPr>
          </w:p>
        </w:tc>
        <w:tc>
          <w:tcPr>
            <w:tcW w:w="467" w:type="dxa"/>
          </w:tcPr>
          <w:p w14:paraId="1BEC0557" w14:textId="77777777" w:rsidR="00E9557C" w:rsidRPr="00CF1C43" w:rsidRDefault="00E9557C" w:rsidP="003534C9">
            <w:pPr>
              <w:spacing w:after="0"/>
            </w:pPr>
          </w:p>
        </w:tc>
        <w:tc>
          <w:tcPr>
            <w:tcW w:w="532" w:type="dxa"/>
          </w:tcPr>
          <w:p w14:paraId="4895A562" w14:textId="77777777" w:rsidR="00E9557C" w:rsidRPr="00CF1C43" w:rsidRDefault="00E9557C" w:rsidP="003534C9">
            <w:pPr>
              <w:spacing w:after="0"/>
            </w:pPr>
          </w:p>
        </w:tc>
        <w:tc>
          <w:tcPr>
            <w:tcW w:w="3261" w:type="dxa"/>
          </w:tcPr>
          <w:p w14:paraId="2FF68515" w14:textId="77777777" w:rsidR="00E9557C" w:rsidRPr="00CF1C43" w:rsidRDefault="00E9557C" w:rsidP="003534C9">
            <w:pPr>
              <w:spacing w:after="0"/>
            </w:pPr>
          </w:p>
        </w:tc>
      </w:tr>
    </w:tbl>
    <w:p w14:paraId="6D6B0F86" w14:textId="77777777" w:rsidR="00E9557C" w:rsidRPr="00E9557C" w:rsidRDefault="00E9557C" w:rsidP="00E9557C"/>
    <w:p w14:paraId="7845AC7B" w14:textId="0ED070FC" w:rsidR="001351DA" w:rsidRDefault="00E9557C" w:rsidP="00E9557C">
      <w:pPr>
        <w:pStyle w:val="Heading2"/>
      </w:pPr>
      <w:r w:rsidRPr="00E842A9">
        <w:t>WALK-IN COOLER/REFRIGERATOR</w:t>
      </w:r>
    </w:p>
    <w:tbl>
      <w:tblPr>
        <w:tblW w:w="9941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5092"/>
        <w:gridCol w:w="528"/>
        <w:gridCol w:w="14"/>
        <w:gridCol w:w="510"/>
        <w:gridCol w:w="589"/>
        <w:gridCol w:w="3208"/>
      </w:tblGrid>
      <w:tr w:rsidR="00E9557C" w:rsidRPr="00FE2C6E" w14:paraId="1E7FF4A1" w14:textId="77777777" w:rsidTr="003D5B4C">
        <w:trPr>
          <w:cantSplit/>
          <w:tblHeader/>
        </w:trPr>
        <w:tc>
          <w:tcPr>
            <w:tcW w:w="5187" w:type="dxa"/>
            <w:vAlign w:val="center"/>
          </w:tcPr>
          <w:p w14:paraId="4A30ED04" w14:textId="3E136623" w:rsidR="00E9557C" w:rsidRPr="003D5B4C" w:rsidRDefault="003D5B4C" w:rsidP="003D5B4C">
            <w:pPr>
              <w:spacing w:after="0"/>
              <w:rPr>
                <w:b/>
                <w:bCs/>
              </w:rPr>
            </w:pPr>
            <w:r w:rsidRPr="003D5B4C">
              <w:rPr>
                <w:b/>
                <w:bCs/>
              </w:rPr>
              <w:t>FACTOR</w:t>
            </w:r>
          </w:p>
        </w:tc>
        <w:tc>
          <w:tcPr>
            <w:tcW w:w="494" w:type="dxa"/>
            <w:gridSpan w:val="2"/>
            <w:vAlign w:val="center"/>
          </w:tcPr>
          <w:p w14:paraId="5201888C" w14:textId="77777777" w:rsidR="00E9557C" w:rsidRPr="003D5B4C" w:rsidRDefault="00E9557C" w:rsidP="003534C9">
            <w:pPr>
              <w:spacing w:after="0"/>
              <w:jc w:val="center"/>
              <w:rPr>
                <w:b/>
                <w:bCs/>
              </w:rPr>
            </w:pPr>
            <w:r w:rsidRPr="003D5B4C">
              <w:rPr>
                <w:b/>
                <w:bCs/>
              </w:rPr>
              <w:t>YES</w:t>
            </w:r>
          </w:p>
        </w:tc>
        <w:tc>
          <w:tcPr>
            <w:tcW w:w="467" w:type="dxa"/>
            <w:vAlign w:val="center"/>
          </w:tcPr>
          <w:p w14:paraId="1FE03163" w14:textId="77777777" w:rsidR="00E9557C" w:rsidRPr="003D5B4C" w:rsidRDefault="00E9557C" w:rsidP="003534C9">
            <w:pPr>
              <w:spacing w:after="0"/>
              <w:jc w:val="center"/>
              <w:rPr>
                <w:b/>
                <w:bCs/>
              </w:rPr>
            </w:pPr>
            <w:r w:rsidRPr="003D5B4C">
              <w:rPr>
                <w:b/>
                <w:bCs/>
              </w:rPr>
              <w:t>NO</w:t>
            </w:r>
          </w:p>
        </w:tc>
        <w:tc>
          <w:tcPr>
            <w:tcW w:w="532" w:type="dxa"/>
            <w:vAlign w:val="center"/>
          </w:tcPr>
          <w:p w14:paraId="76D36439" w14:textId="77777777" w:rsidR="00E9557C" w:rsidRPr="003D5B4C" w:rsidRDefault="00E9557C" w:rsidP="003534C9">
            <w:pPr>
              <w:spacing w:after="0"/>
              <w:jc w:val="center"/>
              <w:rPr>
                <w:b/>
                <w:bCs/>
              </w:rPr>
            </w:pPr>
            <w:r w:rsidRPr="003D5B4C">
              <w:rPr>
                <w:b/>
                <w:bCs/>
              </w:rPr>
              <w:t>N/A</w:t>
            </w:r>
          </w:p>
        </w:tc>
        <w:tc>
          <w:tcPr>
            <w:tcW w:w="3261" w:type="dxa"/>
            <w:vAlign w:val="center"/>
          </w:tcPr>
          <w:p w14:paraId="26B8E6EE" w14:textId="77777777" w:rsidR="00E9557C" w:rsidRPr="003D5B4C" w:rsidRDefault="00E9557C" w:rsidP="003534C9">
            <w:pPr>
              <w:spacing w:after="0"/>
              <w:jc w:val="center"/>
              <w:rPr>
                <w:b/>
                <w:bCs/>
              </w:rPr>
            </w:pPr>
            <w:r w:rsidRPr="003D5B4C">
              <w:rPr>
                <w:b/>
                <w:bCs/>
              </w:rPr>
              <w:t>COMMENT</w:t>
            </w:r>
          </w:p>
        </w:tc>
      </w:tr>
      <w:tr w:rsidR="00E9557C" w:rsidRPr="00FE2C6E" w14:paraId="3307C1A4" w14:textId="77777777" w:rsidTr="003D5B4C">
        <w:trPr>
          <w:cantSplit/>
        </w:trPr>
        <w:tc>
          <w:tcPr>
            <w:tcW w:w="5187" w:type="dxa"/>
            <w:vAlign w:val="center"/>
          </w:tcPr>
          <w:p w14:paraId="3F5DB2EA" w14:textId="77777777" w:rsidR="00E9557C" w:rsidRPr="003D5B4C" w:rsidRDefault="00E9557C" w:rsidP="003534C9">
            <w:pPr>
              <w:spacing w:after="0"/>
            </w:pPr>
            <w:r w:rsidRPr="003D5B4C">
              <w:t>Working, legible thermometer inside cooler, near door</w:t>
            </w:r>
          </w:p>
        </w:tc>
        <w:tc>
          <w:tcPr>
            <w:tcW w:w="494" w:type="dxa"/>
            <w:gridSpan w:val="2"/>
          </w:tcPr>
          <w:p w14:paraId="08A59AB2" w14:textId="77777777" w:rsidR="00E9557C" w:rsidRPr="003D5B4C" w:rsidRDefault="00E9557C" w:rsidP="003534C9">
            <w:pPr>
              <w:spacing w:after="0"/>
            </w:pPr>
          </w:p>
        </w:tc>
        <w:tc>
          <w:tcPr>
            <w:tcW w:w="467" w:type="dxa"/>
          </w:tcPr>
          <w:p w14:paraId="542C506A" w14:textId="77777777" w:rsidR="00E9557C" w:rsidRPr="003D5B4C" w:rsidRDefault="00E9557C" w:rsidP="003534C9">
            <w:pPr>
              <w:spacing w:after="0"/>
            </w:pPr>
          </w:p>
        </w:tc>
        <w:tc>
          <w:tcPr>
            <w:tcW w:w="532" w:type="dxa"/>
          </w:tcPr>
          <w:p w14:paraId="4315E3B9" w14:textId="77777777" w:rsidR="00E9557C" w:rsidRPr="003D5B4C" w:rsidRDefault="00E9557C" w:rsidP="003534C9">
            <w:pPr>
              <w:spacing w:after="0"/>
            </w:pPr>
          </w:p>
        </w:tc>
        <w:tc>
          <w:tcPr>
            <w:tcW w:w="3261" w:type="dxa"/>
          </w:tcPr>
          <w:p w14:paraId="39CE1BA8" w14:textId="77777777" w:rsidR="00E9557C" w:rsidRPr="003D5B4C" w:rsidRDefault="00E9557C" w:rsidP="003534C9">
            <w:pPr>
              <w:spacing w:after="0"/>
            </w:pPr>
          </w:p>
        </w:tc>
      </w:tr>
      <w:tr w:rsidR="00E9557C" w:rsidRPr="00FE2C6E" w14:paraId="06547153" w14:textId="77777777" w:rsidTr="003D5B4C">
        <w:trPr>
          <w:cantSplit/>
        </w:trPr>
        <w:tc>
          <w:tcPr>
            <w:tcW w:w="5187" w:type="dxa"/>
            <w:vAlign w:val="center"/>
          </w:tcPr>
          <w:p w14:paraId="4B9C809A" w14:textId="77777777" w:rsidR="00E9557C" w:rsidRPr="003D5B4C" w:rsidRDefault="00E9557C" w:rsidP="003534C9">
            <w:pPr>
              <w:spacing w:after="0"/>
              <w:rPr>
                <w:bCs/>
              </w:rPr>
            </w:pPr>
            <w:r w:rsidRPr="003D5B4C">
              <w:rPr>
                <w:bCs/>
              </w:rPr>
              <w:t>Temperature log maintained, reasonable values</w:t>
            </w:r>
          </w:p>
        </w:tc>
        <w:tc>
          <w:tcPr>
            <w:tcW w:w="494" w:type="dxa"/>
            <w:gridSpan w:val="2"/>
          </w:tcPr>
          <w:p w14:paraId="4DFE6D7C" w14:textId="77777777" w:rsidR="00E9557C" w:rsidRPr="003D5B4C" w:rsidRDefault="00E9557C" w:rsidP="003534C9">
            <w:pPr>
              <w:spacing w:after="0"/>
            </w:pPr>
          </w:p>
        </w:tc>
        <w:tc>
          <w:tcPr>
            <w:tcW w:w="467" w:type="dxa"/>
          </w:tcPr>
          <w:p w14:paraId="34BB0A36" w14:textId="77777777" w:rsidR="00E9557C" w:rsidRPr="003D5B4C" w:rsidRDefault="00E9557C" w:rsidP="003534C9">
            <w:pPr>
              <w:spacing w:after="0"/>
            </w:pPr>
          </w:p>
        </w:tc>
        <w:tc>
          <w:tcPr>
            <w:tcW w:w="532" w:type="dxa"/>
          </w:tcPr>
          <w:p w14:paraId="06837D22" w14:textId="77777777" w:rsidR="00E9557C" w:rsidRPr="003D5B4C" w:rsidRDefault="00E9557C" w:rsidP="003534C9">
            <w:pPr>
              <w:spacing w:after="0"/>
            </w:pPr>
          </w:p>
        </w:tc>
        <w:tc>
          <w:tcPr>
            <w:tcW w:w="3261" w:type="dxa"/>
          </w:tcPr>
          <w:p w14:paraId="7D6427B6" w14:textId="77777777" w:rsidR="00E9557C" w:rsidRPr="003D5B4C" w:rsidRDefault="00E9557C" w:rsidP="003534C9">
            <w:pPr>
              <w:spacing w:after="0"/>
            </w:pPr>
          </w:p>
        </w:tc>
      </w:tr>
      <w:tr w:rsidR="00E9557C" w:rsidRPr="00FE2C6E" w14:paraId="77AAC111" w14:textId="77777777" w:rsidTr="003D5B4C">
        <w:trPr>
          <w:cantSplit/>
        </w:trPr>
        <w:tc>
          <w:tcPr>
            <w:tcW w:w="5187" w:type="dxa"/>
            <w:vAlign w:val="center"/>
          </w:tcPr>
          <w:p w14:paraId="708C2888" w14:textId="4F972CAB" w:rsidR="00E9557C" w:rsidRPr="003D5B4C" w:rsidRDefault="00E9557C" w:rsidP="003534C9">
            <w:pPr>
              <w:spacing w:after="0"/>
            </w:pPr>
            <w:r w:rsidRPr="003D5B4C">
              <w:t>Temperature of cooler</w:t>
            </w:r>
          </w:p>
        </w:tc>
        <w:tc>
          <w:tcPr>
            <w:tcW w:w="480" w:type="dxa"/>
          </w:tcPr>
          <w:p w14:paraId="73CB0BF8" w14:textId="77777777" w:rsidR="00E9557C" w:rsidRPr="003D5B4C" w:rsidRDefault="00E9557C" w:rsidP="003534C9">
            <w:pPr>
              <w:spacing w:after="0"/>
              <w:rPr>
                <w:b/>
              </w:rPr>
            </w:pPr>
          </w:p>
        </w:tc>
        <w:tc>
          <w:tcPr>
            <w:tcW w:w="481" w:type="dxa"/>
            <w:gridSpan w:val="2"/>
          </w:tcPr>
          <w:p w14:paraId="4BFBF020" w14:textId="5C6A444C" w:rsidR="00E9557C" w:rsidRPr="003D5B4C" w:rsidRDefault="00E9557C" w:rsidP="003534C9">
            <w:pPr>
              <w:spacing w:after="0"/>
              <w:rPr>
                <w:b/>
              </w:rPr>
            </w:pPr>
          </w:p>
        </w:tc>
        <w:tc>
          <w:tcPr>
            <w:tcW w:w="532" w:type="dxa"/>
          </w:tcPr>
          <w:p w14:paraId="1B37EC3F" w14:textId="77777777" w:rsidR="00E9557C" w:rsidRPr="003D5B4C" w:rsidRDefault="00E9557C" w:rsidP="003534C9">
            <w:pPr>
              <w:spacing w:after="0"/>
            </w:pPr>
          </w:p>
        </w:tc>
        <w:tc>
          <w:tcPr>
            <w:tcW w:w="3261" w:type="dxa"/>
          </w:tcPr>
          <w:p w14:paraId="4B6EE096" w14:textId="78BE6E0B" w:rsidR="00E9557C" w:rsidRPr="003D5B4C" w:rsidRDefault="008D3CD7" w:rsidP="003534C9">
            <w:pPr>
              <w:spacing w:after="0"/>
            </w:pPr>
            <w:r w:rsidRPr="003D5B4C">
              <w:t>Note temperature:</w:t>
            </w:r>
          </w:p>
        </w:tc>
      </w:tr>
      <w:tr w:rsidR="00E9557C" w:rsidRPr="00FE2C6E" w14:paraId="2BC82BAF" w14:textId="77777777" w:rsidTr="003D5B4C">
        <w:trPr>
          <w:cantSplit/>
        </w:trPr>
        <w:tc>
          <w:tcPr>
            <w:tcW w:w="5187" w:type="dxa"/>
            <w:vAlign w:val="center"/>
          </w:tcPr>
          <w:p w14:paraId="6CBD9C90" w14:textId="2A72835C" w:rsidR="00E9557C" w:rsidRPr="003D5B4C" w:rsidRDefault="00E9557C" w:rsidP="003534C9">
            <w:pPr>
              <w:spacing w:after="0"/>
            </w:pPr>
            <w:r w:rsidRPr="003D5B4C">
              <w:t>Temperature of sample foods</w:t>
            </w:r>
          </w:p>
        </w:tc>
        <w:tc>
          <w:tcPr>
            <w:tcW w:w="480" w:type="dxa"/>
          </w:tcPr>
          <w:p w14:paraId="4BFDA330" w14:textId="77777777" w:rsidR="00E9557C" w:rsidRPr="003D5B4C" w:rsidRDefault="00E9557C" w:rsidP="003534C9">
            <w:pPr>
              <w:spacing w:after="0"/>
              <w:rPr>
                <w:b/>
              </w:rPr>
            </w:pPr>
          </w:p>
        </w:tc>
        <w:tc>
          <w:tcPr>
            <w:tcW w:w="481" w:type="dxa"/>
            <w:gridSpan w:val="2"/>
          </w:tcPr>
          <w:p w14:paraId="412C3606" w14:textId="34C38622" w:rsidR="00E9557C" w:rsidRPr="003D5B4C" w:rsidRDefault="00E9557C" w:rsidP="003534C9">
            <w:pPr>
              <w:spacing w:after="0"/>
              <w:rPr>
                <w:b/>
              </w:rPr>
            </w:pPr>
          </w:p>
        </w:tc>
        <w:tc>
          <w:tcPr>
            <w:tcW w:w="532" w:type="dxa"/>
          </w:tcPr>
          <w:p w14:paraId="58216BCE" w14:textId="77777777" w:rsidR="00E9557C" w:rsidRPr="003D5B4C" w:rsidRDefault="00E9557C" w:rsidP="003534C9">
            <w:pPr>
              <w:spacing w:after="0"/>
            </w:pPr>
          </w:p>
        </w:tc>
        <w:tc>
          <w:tcPr>
            <w:tcW w:w="3261" w:type="dxa"/>
          </w:tcPr>
          <w:p w14:paraId="15319FB2" w14:textId="6F50B87F" w:rsidR="00E9557C" w:rsidRPr="003D5B4C" w:rsidRDefault="008D3CD7" w:rsidP="003534C9">
            <w:pPr>
              <w:spacing w:after="0"/>
            </w:pPr>
            <w:r w:rsidRPr="003D5B4C">
              <w:t>Note temperature:</w:t>
            </w:r>
          </w:p>
        </w:tc>
      </w:tr>
      <w:tr w:rsidR="00E9557C" w:rsidRPr="00FE2C6E" w14:paraId="237A7869" w14:textId="77777777" w:rsidTr="003D5B4C">
        <w:trPr>
          <w:cantSplit/>
        </w:trPr>
        <w:tc>
          <w:tcPr>
            <w:tcW w:w="5187" w:type="dxa"/>
            <w:vAlign w:val="center"/>
          </w:tcPr>
          <w:p w14:paraId="39409F02" w14:textId="06263518" w:rsidR="00E9557C" w:rsidRPr="003D5B4C" w:rsidRDefault="00E9557C" w:rsidP="003534C9">
            <w:pPr>
              <w:spacing w:after="0"/>
            </w:pPr>
            <w:r w:rsidRPr="003D5B4C">
              <w:t>Temperature of sample foods</w:t>
            </w:r>
          </w:p>
        </w:tc>
        <w:tc>
          <w:tcPr>
            <w:tcW w:w="480" w:type="dxa"/>
          </w:tcPr>
          <w:p w14:paraId="04E3DDE0" w14:textId="77777777" w:rsidR="00E9557C" w:rsidRPr="003D5B4C" w:rsidRDefault="00E9557C" w:rsidP="003534C9">
            <w:pPr>
              <w:spacing w:after="0"/>
              <w:rPr>
                <w:b/>
              </w:rPr>
            </w:pPr>
          </w:p>
        </w:tc>
        <w:tc>
          <w:tcPr>
            <w:tcW w:w="481" w:type="dxa"/>
            <w:gridSpan w:val="2"/>
          </w:tcPr>
          <w:p w14:paraId="7F20DFAC" w14:textId="5F456941" w:rsidR="00E9557C" w:rsidRPr="003D5B4C" w:rsidRDefault="00E9557C" w:rsidP="003534C9">
            <w:pPr>
              <w:spacing w:after="0"/>
              <w:rPr>
                <w:b/>
              </w:rPr>
            </w:pPr>
          </w:p>
        </w:tc>
        <w:tc>
          <w:tcPr>
            <w:tcW w:w="532" w:type="dxa"/>
          </w:tcPr>
          <w:p w14:paraId="2B31C26C" w14:textId="77777777" w:rsidR="00E9557C" w:rsidRPr="003D5B4C" w:rsidRDefault="00E9557C" w:rsidP="003534C9">
            <w:pPr>
              <w:spacing w:after="0"/>
            </w:pPr>
          </w:p>
        </w:tc>
        <w:tc>
          <w:tcPr>
            <w:tcW w:w="3261" w:type="dxa"/>
          </w:tcPr>
          <w:p w14:paraId="2EFC634E" w14:textId="06C2C2F9" w:rsidR="00E9557C" w:rsidRPr="003D5B4C" w:rsidRDefault="008D3CD7" w:rsidP="003534C9">
            <w:pPr>
              <w:spacing w:after="0"/>
            </w:pPr>
            <w:r w:rsidRPr="003D5B4C">
              <w:t>Note temperature:</w:t>
            </w:r>
          </w:p>
        </w:tc>
      </w:tr>
      <w:tr w:rsidR="00E9557C" w:rsidRPr="00FE2C6E" w14:paraId="51E9CD75" w14:textId="77777777" w:rsidTr="003D5B4C">
        <w:trPr>
          <w:cantSplit/>
        </w:trPr>
        <w:tc>
          <w:tcPr>
            <w:tcW w:w="5187" w:type="dxa"/>
            <w:vAlign w:val="center"/>
          </w:tcPr>
          <w:p w14:paraId="2C6A1C27" w14:textId="105731E1" w:rsidR="00E9557C" w:rsidRPr="003D5B4C" w:rsidRDefault="00E9557C" w:rsidP="003534C9">
            <w:pPr>
              <w:spacing w:after="0"/>
              <w:rPr>
                <w:bCs/>
              </w:rPr>
            </w:pPr>
            <w:r w:rsidRPr="003D5B4C">
              <w:t>Interior surfaces clean</w:t>
            </w:r>
            <w:r w:rsidR="00A71E0C" w:rsidRPr="003D5B4C">
              <w:t xml:space="preserve"> and in</w:t>
            </w:r>
            <w:r w:rsidR="00865A41">
              <w:t xml:space="preserve"> </w:t>
            </w:r>
            <w:r w:rsidRPr="003D5B4C">
              <w:t>good condition</w:t>
            </w:r>
          </w:p>
        </w:tc>
        <w:tc>
          <w:tcPr>
            <w:tcW w:w="494" w:type="dxa"/>
            <w:gridSpan w:val="2"/>
          </w:tcPr>
          <w:p w14:paraId="7DC6CCFF" w14:textId="77777777" w:rsidR="00E9557C" w:rsidRPr="003D5B4C" w:rsidRDefault="00E9557C" w:rsidP="003534C9">
            <w:pPr>
              <w:spacing w:after="0"/>
            </w:pPr>
          </w:p>
        </w:tc>
        <w:tc>
          <w:tcPr>
            <w:tcW w:w="467" w:type="dxa"/>
          </w:tcPr>
          <w:p w14:paraId="4EB341C1" w14:textId="77777777" w:rsidR="00E9557C" w:rsidRPr="003D5B4C" w:rsidRDefault="00E9557C" w:rsidP="003534C9">
            <w:pPr>
              <w:spacing w:after="0"/>
            </w:pPr>
          </w:p>
        </w:tc>
        <w:tc>
          <w:tcPr>
            <w:tcW w:w="532" w:type="dxa"/>
          </w:tcPr>
          <w:p w14:paraId="4DEE7157" w14:textId="77777777" w:rsidR="00E9557C" w:rsidRPr="003D5B4C" w:rsidRDefault="00E9557C" w:rsidP="003534C9">
            <w:pPr>
              <w:spacing w:after="0"/>
            </w:pPr>
          </w:p>
        </w:tc>
        <w:tc>
          <w:tcPr>
            <w:tcW w:w="3261" w:type="dxa"/>
          </w:tcPr>
          <w:p w14:paraId="4F7EE37B" w14:textId="77777777" w:rsidR="00E9557C" w:rsidRPr="003D5B4C" w:rsidRDefault="00E9557C" w:rsidP="003534C9">
            <w:pPr>
              <w:spacing w:after="0"/>
            </w:pPr>
          </w:p>
        </w:tc>
      </w:tr>
      <w:tr w:rsidR="00E9557C" w:rsidRPr="00FE2C6E" w14:paraId="4CF5390F" w14:textId="77777777" w:rsidTr="003D5B4C">
        <w:trPr>
          <w:cantSplit/>
        </w:trPr>
        <w:tc>
          <w:tcPr>
            <w:tcW w:w="5187" w:type="dxa"/>
            <w:vAlign w:val="center"/>
          </w:tcPr>
          <w:p w14:paraId="117BF14D" w14:textId="77777777" w:rsidR="00E9557C" w:rsidRPr="003D5B4C" w:rsidRDefault="00E9557C" w:rsidP="003534C9">
            <w:pPr>
              <w:spacing w:after="0"/>
              <w:rPr>
                <w:bCs/>
              </w:rPr>
            </w:pPr>
            <w:r w:rsidRPr="003D5B4C">
              <w:t>Door, handle, and gaskets are clean and in good condition</w:t>
            </w:r>
          </w:p>
        </w:tc>
        <w:tc>
          <w:tcPr>
            <w:tcW w:w="494" w:type="dxa"/>
            <w:gridSpan w:val="2"/>
          </w:tcPr>
          <w:p w14:paraId="5AE4CABF" w14:textId="77777777" w:rsidR="00E9557C" w:rsidRPr="003D5B4C" w:rsidRDefault="00E9557C" w:rsidP="003534C9">
            <w:pPr>
              <w:spacing w:after="0"/>
            </w:pPr>
          </w:p>
        </w:tc>
        <w:tc>
          <w:tcPr>
            <w:tcW w:w="467" w:type="dxa"/>
          </w:tcPr>
          <w:p w14:paraId="1642EEEF" w14:textId="77777777" w:rsidR="00E9557C" w:rsidRPr="003D5B4C" w:rsidRDefault="00E9557C" w:rsidP="003534C9">
            <w:pPr>
              <w:spacing w:after="0"/>
            </w:pPr>
          </w:p>
        </w:tc>
        <w:tc>
          <w:tcPr>
            <w:tcW w:w="532" w:type="dxa"/>
          </w:tcPr>
          <w:p w14:paraId="20D50FBB" w14:textId="77777777" w:rsidR="00E9557C" w:rsidRPr="003D5B4C" w:rsidRDefault="00E9557C" w:rsidP="003534C9">
            <w:pPr>
              <w:spacing w:after="0"/>
            </w:pPr>
          </w:p>
        </w:tc>
        <w:tc>
          <w:tcPr>
            <w:tcW w:w="3261" w:type="dxa"/>
          </w:tcPr>
          <w:p w14:paraId="28C948A9" w14:textId="77777777" w:rsidR="00E9557C" w:rsidRPr="003D5B4C" w:rsidRDefault="00E9557C" w:rsidP="003534C9">
            <w:pPr>
              <w:spacing w:after="0"/>
            </w:pPr>
          </w:p>
        </w:tc>
      </w:tr>
      <w:tr w:rsidR="00E9557C" w:rsidRPr="00FE2C6E" w14:paraId="5A07313B" w14:textId="77777777" w:rsidTr="003D5B4C">
        <w:trPr>
          <w:cantSplit/>
        </w:trPr>
        <w:tc>
          <w:tcPr>
            <w:tcW w:w="5187" w:type="dxa"/>
            <w:vAlign w:val="center"/>
          </w:tcPr>
          <w:p w14:paraId="769AE118" w14:textId="77777777" w:rsidR="00E9557C" w:rsidRPr="003D5B4C" w:rsidRDefault="00E9557C" w:rsidP="003534C9">
            <w:pPr>
              <w:spacing w:after="0"/>
            </w:pPr>
            <w:r w:rsidRPr="003D5B4C">
              <w:t>Racks are clean and in good condition</w:t>
            </w:r>
          </w:p>
        </w:tc>
        <w:tc>
          <w:tcPr>
            <w:tcW w:w="494" w:type="dxa"/>
            <w:gridSpan w:val="2"/>
          </w:tcPr>
          <w:p w14:paraId="2EBA3E18" w14:textId="77777777" w:rsidR="00E9557C" w:rsidRPr="003D5B4C" w:rsidRDefault="00E9557C" w:rsidP="003534C9">
            <w:pPr>
              <w:spacing w:after="0"/>
            </w:pPr>
          </w:p>
        </w:tc>
        <w:tc>
          <w:tcPr>
            <w:tcW w:w="467" w:type="dxa"/>
          </w:tcPr>
          <w:p w14:paraId="39ECF99C" w14:textId="77777777" w:rsidR="00E9557C" w:rsidRPr="003D5B4C" w:rsidRDefault="00E9557C" w:rsidP="003534C9">
            <w:pPr>
              <w:spacing w:after="0"/>
            </w:pPr>
          </w:p>
        </w:tc>
        <w:tc>
          <w:tcPr>
            <w:tcW w:w="532" w:type="dxa"/>
          </w:tcPr>
          <w:p w14:paraId="533095CF" w14:textId="77777777" w:rsidR="00E9557C" w:rsidRPr="003D5B4C" w:rsidRDefault="00E9557C" w:rsidP="003534C9">
            <w:pPr>
              <w:spacing w:after="0"/>
            </w:pPr>
          </w:p>
        </w:tc>
        <w:tc>
          <w:tcPr>
            <w:tcW w:w="3261" w:type="dxa"/>
          </w:tcPr>
          <w:p w14:paraId="09F012A0" w14:textId="77777777" w:rsidR="00E9557C" w:rsidRPr="003D5B4C" w:rsidRDefault="00E9557C" w:rsidP="003534C9">
            <w:pPr>
              <w:spacing w:after="0"/>
            </w:pPr>
          </w:p>
        </w:tc>
      </w:tr>
      <w:tr w:rsidR="00E9557C" w:rsidRPr="00FE2C6E" w14:paraId="10D2C929" w14:textId="77777777" w:rsidTr="003D5B4C">
        <w:trPr>
          <w:cantSplit/>
        </w:trPr>
        <w:tc>
          <w:tcPr>
            <w:tcW w:w="5187" w:type="dxa"/>
            <w:vAlign w:val="center"/>
          </w:tcPr>
          <w:p w14:paraId="60F88B9C" w14:textId="77777777" w:rsidR="00E9557C" w:rsidRPr="003D5B4C" w:rsidRDefault="00E9557C" w:rsidP="003534C9">
            <w:pPr>
              <w:spacing w:after="0"/>
              <w:rPr>
                <w:bCs/>
              </w:rPr>
            </w:pPr>
            <w:r w:rsidRPr="003D5B4C">
              <w:rPr>
                <w:bCs/>
              </w:rPr>
              <w:t xml:space="preserve">Food stored off the floor </w:t>
            </w:r>
          </w:p>
        </w:tc>
        <w:tc>
          <w:tcPr>
            <w:tcW w:w="494" w:type="dxa"/>
            <w:gridSpan w:val="2"/>
          </w:tcPr>
          <w:p w14:paraId="3A10BE15" w14:textId="77777777" w:rsidR="00E9557C" w:rsidRPr="003D5B4C" w:rsidRDefault="00E9557C" w:rsidP="003534C9">
            <w:pPr>
              <w:spacing w:after="0"/>
            </w:pPr>
          </w:p>
        </w:tc>
        <w:tc>
          <w:tcPr>
            <w:tcW w:w="467" w:type="dxa"/>
          </w:tcPr>
          <w:p w14:paraId="2F590060" w14:textId="77777777" w:rsidR="00E9557C" w:rsidRPr="003D5B4C" w:rsidRDefault="00E9557C" w:rsidP="003534C9">
            <w:pPr>
              <w:spacing w:after="0"/>
            </w:pPr>
          </w:p>
        </w:tc>
        <w:tc>
          <w:tcPr>
            <w:tcW w:w="532" w:type="dxa"/>
          </w:tcPr>
          <w:p w14:paraId="04702710" w14:textId="77777777" w:rsidR="00E9557C" w:rsidRPr="003D5B4C" w:rsidRDefault="00E9557C" w:rsidP="003534C9">
            <w:pPr>
              <w:spacing w:after="0"/>
            </w:pPr>
          </w:p>
        </w:tc>
        <w:tc>
          <w:tcPr>
            <w:tcW w:w="3261" w:type="dxa"/>
          </w:tcPr>
          <w:p w14:paraId="5D974F87" w14:textId="77777777" w:rsidR="00E9557C" w:rsidRPr="003D5B4C" w:rsidRDefault="00E9557C" w:rsidP="003534C9">
            <w:pPr>
              <w:spacing w:after="0"/>
            </w:pPr>
          </w:p>
        </w:tc>
      </w:tr>
      <w:tr w:rsidR="00E9557C" w:rsidRPr="00FE2C6E" w14:paraId="4ED1FE39" w14:textId="77777777" w:rsidTr="003D5B4C">
        <w:trPr>
          <w:cantSplit/>
        </w:trPr>
        <w:tc>
          <w:tcPr>
            <w:tcW w:w="5187" w:type="dxa"/>
            <w:vAlign w:val="center"/>
          </w:tcPr>
          <w:p w14:paraId="017BD894" w14:textId="77777777" w:rsidR="00E9557C" w:rsidRPr="003D5B4C" w:rsidRDefault="00E9557C" w:rsidP="003534C9">
            <w:pPr>
              <w:spacing w:after="0"/>
            </w:pPr>
            <w:r w:rsidRPr="003D5B4C">
              <w:t>Product storage orderly, organized</w:t>
            </w:r>
          </w:p>
        </w:tc>
        <w:tc>
          <w:tcPr>
            <w:tcW w:w="494" w:type="dxa"/>
            <w:gridSpan w:val="2"/>
          </w:tcPr>
          <w:p w14:paraId="07305F77" w14:textId="77777777" w:rsidR="00E9557C" w:rsidRPr="003D5B4C" w:rsidRDefault="00E9557C" w:rsidP="003534C9">
            <w:pPr>
              <w:spacing w:after="0"/>
            </w:pPr>
          </w:p>
        </w:tc>
        <w:tc>
          <w:tcPr>
            <w:tcW w:w="467" w:type="dxa"/>
          </w:tcPr>
          <w:p w14:paraId="65CB0676" w14:textId="77777777" w:rsidR="00E9557C" w:rsidRPr="003D5B4C" w:rsidRDefault="00E9557C" w:rsidP="003534C9">
            <w:pPr>
              <w:spacing w:after="0"/>
            </w:pPr>
          </w:p>
        </w:tc>
        <w:tc>
          <w:tcPr>
            <w:tcW w:w="532" w:type="dxa"/>
          </w:tcPr>
          <w:p w14:paraId="38C3C4FB" w14:textId="77777777" w:rsidR="00E9557C" w:rsidRPr="003D5B4C" w:rsidRDefault="00E9557C" w:rsidP="003534C9">
            <w:pPr>
              <w:spacing w:after="0"/>
            </w:pPr>
          </w:p>
        </w:tc>
        <w:tc>
          <w:tcPr>
            <w:tcW w:w="3261" w:type="dxa"/>
          </w:tcPr>
          <w:p w14:paraId="4968A6C0" w14:textId="77777777" w:rsidR="00E9557C" w:rsidRPr="003D5B4C" w:rsidRDefault="00E9557C" w:rsidP="003534C9">
            <w:pPr>
              <w:spacing w:after="0"/>
            </w:pPr>
          </w:p>
        </w:tc>
      </w:tr>
      <w:tr w:rsidR="00E9557C" w:rsidRPr="00FE2C6E" w14:paraId="6ECF8E47" w14:textId="77777777" w:rsidTr="003D5B4C">
        <w:trPr>
          <w:cantSplit/>
        </w:trPr>
        <w:tc>
          <w:tcPr>
            <w:tcW w:w="5187" w:type="dxa"/>
            <w:vAlign w:val="center"/>
          </w:tcPr>
          <w:p w14:paraId="6912AED1" w14:textId="34EE7C74" w:rsidR="00E9557C" w:rsidRPr="003D5B4C" w:rsidRDefault="00E9557C" w:rsidP="003534C9">
            <w:pPr>
              <w:spacing w:after="0"/>
              <w:rPr>
                <w:bCs/>
              </w:rPr>
            </w:pPr>
            <w:r w:rsidRPr="003D5B4C">
              <w:t>All food is</w:t>
            </w:r>
            <w:r w:rsidRPr="003D5B4C">
              <w:rPr>
                <w:bCs/>
              </w:rPr>
              <w:t xml:space="preserve"> covered/wrapped</w:t>
            </w:r>
            <w:r w:rsidRPr="003D5B4C">
              <w:t xml:space="preserve"> and within date </w:t>
            </w:r>
          </w:p>
        </w:tc>
        <w:tc>
          <w:tcPr>
            <w:tcW w:w="494" w:type="dxa"/>
            <w:gridSpan w:val="2"/>
          </w:tcPr>
          <w:p w14:paraId="0CC9672A" w14:textId="77777777" w:rsidR="00E9557C" w:rsidRPr="003D5B4C" w:rsidRDefault="00E9557C" w:rsidP="003534C9">
            <w:pPr>
              <w:spacing w:after="0"/>
            </w:pPr>
          </w:p>
        </w:tc>
        <w:tc>
          <w:tcPr>
            <w:tcW w:w="467" w:type="dxa"/>
          </w:tcPr>
          <w:p w14:paraId="25876491" w14:textId="77777777" w:rsidR="00E9557C" w:rsidRPr="003D5B4C" w:rsidRDefault="00E9557C" w:rsidP="003534C9">
            <w:pPr>
              <w:spacing w:after="0"/>
            </w:pPr>
          </w:p>
        </w:tc>
        <w:tc>
          <w:tcPr>
            <w:tcW w:w="532" w:type="dxa"/>
          </w:tcPr>
          <w:p w14:paraId="5629CBE4" w14:textId="77777777" w:rsidR="00E9557C" w:rsidRPr="003D5B4C" w:rsidRDefault="00E9557C" w:rsidP="003534C9">
            <w:pPr>
              <w:spacing w:after="0"/>
            </w:pPr>
          </w:p>
        </w:tc>
        <w:tc>
          <w:tcPr>
            <w:tcW w:w="3261" w:type="dxa"/>
          </w:tcPr>
          <w:p w14:paraId="1C7FD308" w14:textId="77777777" w:rsidR="00E9557C" w:rsidRPr="003D5B4C" w:rsidRDefault="00E9557C" w:rsidP="003534C9">
            <w:pPr>
              <w:spacing w:after="0"/>
            </w:pPr>
          </w:p>
        </w:tc>
      </w:tr>
      <w:tr w:rsidR="00E9557C" w:rsidRPr="00FE2C6E" w14:paraId="7F1F0746" w14:textId="77777777" w:rsidTr="003D5B4C">
        <w:trPr>
          <w:cantSplit/>
        </w:trPr>
        <w:tc>
          <w:tcPr>
            <w:tcW w:w="5187" w:type="dxa"/>
            <w:vAlign w:val="center"/>
          </w:tcPr>
          <w:p w14:paraId="2B9238B9" w14:textId="3C294522" w:rsidR="00E9557C" w:rsidRPr="003D5B4C" w:rsidRDefault="00E9557C" w:rsidP="003534C9">
            <w:pPr>
              <w:spacing w:after="0"/>
            </w:pPr>
            <w:r w:rsidRPr="003D5B4C">
              <w:t>All food is in good condition</w:t>
            </w:r>
            <w:r w:rsidR="00A71E0C" w:rsidRPr="003D5B4C">
              <w:t xml:space="preserve"> –</w:t>
            </w:r>
            <w:r w:rsidRPr="003D5B4C">
              <w:t xml:space="preserve"> no mold, spoilage, or bad produce</w:t>
            </w:r>
          </w:p>
        </w:tc>
        <w:tc>
          <w:tcPr>
            <w:tcW w:w="494" w:type="dxa"/>
            <w:gridSpan w:val="2"/>
          </w:tcPr>
          <w:p w14:paraId="2396DFA9" w14:textId="77777777" w:rsidR="00E9557C" w:rsidRPr="003D5B4C" w:rsidRDefault="00E9557C" w:rsidP="003534C9">
            <w:pPr>
              <w:spacing w:after="0"/>
            </w:pPr>
          </w:p>
        </w:tc>
        <w:tc>
          <w:tcPr>
            <w:tcW w:w="467" w:type="dxa"/>
          </w:tcPr>
          <w:p w14:paraId="6E0F10B0" w14:textId="77777777" w:rsidR="00E9557C" w:rsidRPr="003D5B4C" w:rsidRDefault="00E9557C" w:rsidP="003534C9">
            <w:pPr>
              <w:spacing w:after="0"/>
            </w:pPr>
          </w:p>
        </w:tc>
        <w:tc>
          <w:tcPr>
            <w:tcW w:w="532" w:type="dxa"/>
          </w:tcPr>
          <w:p w14:paraId="530015EA" w14:textId="77777777" w:rsidR="00E9557C" w:rsidRPr="003D5B4C" w:rsidRDefault="00E9557C" w:rsidP="003534C9">
            <w:pPr>
              <w:spacing w:after="0"/>
            </w:pPr>
          </w:p>
        </w:tc>
        <w:tc>
          <w:tcPr>
            <w:tcW w:w="3261" w:type="dxa"/>
          </w:tcPr>
          <w:p w14:paraId="45559417" w14:textId="77777777" w:rsidR="00E9557C" w:rsidRPr="003D5B4C" w:rsidRDefault="00E9557C" w:rsidP="003534C9">
            <w:pPr>
              <w:spacing w:after="0"/>
            </w:pPr>
          </w:p>
        </w:tc>
      </w:tr>
      <w:tr w:rsidR="00E9557C" w:rsidRPr="00FE2C6E" w14:paraId="64F9C21D" w14:textId="77777777" w:rsidTr="003D5B4C">
        <w:trPr>
          <w:cantSplit/>
        </w:trPr>
        <w:tc>
          <w:tcPr>
            <w:tcW w:w="5187" w:type="dxa"/>
            <w:vAlign w:val="center"/>
          </w:tcPr>
          <w:p w14:paraId="64670F39" w14:textId="164DFEC6" w:rsidR="00E9557C" w:rsidRPr="003D5B4C" w:rsidRDefault="00E9557C" w:rsidP="003534C9">
            <w:pPr>
              <w:spacing w:after="0"/>
              <w:rPr>
                <w:bCs/>
              </w:rPr>
            </w:pPr>
            <w:r w:rsidRPr="003D5B4C">
              <w:t xml:space="preserve">Storage order and method minimizes risk of cross contamination (e.g., </w:t>
            </w:r>
            <w:r w:rsidR="00A71E0C" w:rsidRPr="003D5B4C">
              <w:t>c</w:t>
            </w:r>
            <w:r w:rsidRPr="003D5B4C">
              <w:t>ooked food stored above raw food, pans used to catch drips, etc.)</w:t>
            </w:r>
            <w:r w:rsidRPr="003D5B4C" w:rsidDel="005C3016">
              <w:t xml:space="preserve"> </w:t>
            </w:r>
          </w:p>
        </w:tc>
        <w:tc>
          <w:tcPr>
            <w:tcW w:w="494" w:type="dxa"/>
            <w:gridSpan w:val="2"/>
          </w:tcPr>
          <w:p w14:paraId="60BFF537" w14:textId="77777777" w:rsidR="00E9557C" w:rsidRPr="003D5B4C" w:rsidRDefault="00E9557C" w:rsidP="003534C9">
            <w:pPr>
              <w:spacing w:after="0"/>
            </w:pPr>
          </w:p>
        </w:tc>
        <w:tc>
          <w:tcPr>
            <w:tcW w:w="467" w:type="dxa"/>
          </w:tcPr>
          <w:p w14:paraId="3F2F3452" w14:textId="77777777" w:rsidR="00E9557C" w:rsidRPr="003D5B4C" w:rsidRDefault="00E9557C" w:rsidP="003534C9">
            <w:pPr>
              <w:spacing w:after="0"/>
            </w:pPr>
          </w:p>
        </w:tc>
        <w:tc>
          <w:tcPr>
            <w:tcW w:w="532" w:type="dxa"/>
          </w:tcPr>
          <w:p w14:paraId="10F6F280" w14:textId="77777777" w:rsidR="00E9557C" w:rsidRPr="003D5B4C" w:rsidRDefault="00E9557C" w:rsidP="003534C9">
            <w:pPr>
              <w:spacing w:after="0"/>
            </w:pPr>
          </w:p>
        </w:tc>
        <w:tc>
          <w:tcPr>
            <w:tcW w:w="3261" w:type="dxa"/>
          </w:tcPr>
          <w:p w14:paraId="6CC1E1A1" w14:textId="77777777" w:rsidR="00E9557C" w:rsidRPr="003D5B4C" w:rsidRDefault="00E9557C" w:rsidP="003534C9">
            <w:pPr>
              <w:spacing w:after="0"/>
            </w:pPr>
          </w:p>
        </w:tc>
      </w:tr>
      <w:tr w:rsidR="00E9557C" w:rsidRPr="00FE2C6E" w14:paraId="0E26F27E" w14:textId="77777777" w:rsidTr="003D5B4C">
        <w:trPr>
          <w:cantSplit/>
        </w:trPr>
        <w:tc>
          <w:tcPr>
            <w:tcW w:w="5187" w:type="dxa"/>
            <w:vAlign w:val="center"/>
          </w:tcPr>
          <w:p w14:paraId="5C98D0A3" w14:textId="48DBFDEE" w:rsidR="00E9557C" w:rsidRPr="003D5B4C" w:rsidRDefault="00E9557C" w:rsidP="003534C9">
            <w:pPr>
              <w:spacing w:after="0"/>
            </w:pPr>
            <w:r w:rsidRPr="003D5B4C">
              <w:lastRenderedPageBreak/>
              <w:t>Date marking is used on TCS (</w:t>
            </w:r>
            <w:r w:rsidR="00A71E0C" w:rsidRPr="003D5B4C">
              <w:t>t</w:t>
            </w:r>
            <w:r w:rsidRPr="003D5B4C">
              <w:t>ime/</w:t>
            </w:r>
            <w:r w:rsidR="00A71E0C" w:rsidRPr="003D5B4C">
              <w:t>t</w:t>
            </w:r>
            <w:r w:rsidRPr="003D5B4C">
              <w:t xml:space="preserve">emperature </w:t>
            </w:r>
            <w:r w:rsidR="00A71E0C" w:rsidRPr="003D5B4C">
              <w:t>c</w:t>
            </w:r>
            <w:r w:rsidRPr="003D5B4C">
              <w:t xml:space="preserve">ontrol for </w:t>
            </w:r>
            <w:r w:rsidR="00A71E0C" w:rsidRPr="003D5B4C">
              <w:t>s</w:t>
            </w:r>
            <w:r w:rsidRPr="003D5B4C">
              <w:t>afety) foods</w:t>
            </w:r>
          </w:p>
        </w:tc>
        <w:tc>
          <w:tcPr>
            <w:tcW w:w="494" w:type="dxa"/>
            <w:gridSpan w:val="2"/>
          </w:tcPr>
          <w:p w14:paraId="6D88F1F3" w14:textId="77777777" w:rsidR="00E9557C" w:rsidRPr="003D5B4C" w:rsidRDefault="00E9557C" w:rsidP="003534C9">
            <w:pPr>
              <w:spacing w:after="0"/>
            </w:pPr>
          </w:p>
        </w:tc>
        <w:tc>
          <w:tcPr>
            <w:tcW w:w="467" w:type="dxa"/>
          </w:tcPr>
          <w:p w14:paraId="39B6F755" w14:textId="77777777" w:rsidR="00E9557C" w:rsidRPr="003D5B4C" w:rsidRDefault="00E9557C" w:rsidP="003534C9">
            <w:pPr>
              <w:spacing w:after="0"/>
            </w:pPr>
          </w:p>
        </w:tc>
        <w:tc>
          <w:tcPr>
            <w:tcW w:w="532" w:type="dxa"/>
          </w:tcPr>
          <w:p w14:paraId="3B3B3BB1" w14:textId="77777777" w:rsidR="00E9557C" w:rsidRPr="003D5B4C" w:rsidRDefault="00E9557C" w:rsidP="003534C9">
            <w:pPr>
              <w:spacing w:after="0"/>
            </w:pPr>
          </w:p>
        </w:tc>
        <w:tc>
          <w:tcPr>
            <w:tcW w:w="3261" w:type="dxa"/>
          </w:tcPr>
          <w:p w14:paraId="6A6DB789" w14:textId="77777777" w:rsidR="00E9557C" w:rsidRPr="003D5B4C" w:rsidRDefault="00E9557C" w:rsidP="003534C9">
            <w:pPr>
              <w:spacing w:after="0"/>
            </w:pPr>
          </w:p>
        </w:tc>
      </w:tr>
      <w:tr w:rsidR="00E9557C" w:rsidRPr="00FE2C6E" w14:paraId="71948094" w14:textId="77777777" w:rsidTr="003D5B4C">
        <w:trPr>
          <w:cantSplit/>
        </w:trPr>
        <w:tc>
          <w:tcPr>
            <w:tcW w:w="5187" w:type="dxa"/>
            <w:vAlign w:val="center"/>
          </w:tcPr>
          <w:p w14:paraId="07317896" w14:textId="77777777" w:rsidR="00E9557C" w:rsidRPr="003D5B4C" w:rsidRDefault="00E9557C" w:rsidP="003534C9">
            <w:pPr>
              <w:spacing w:after="0"/>
            </w:pPr>
            <w:r w:rsidRPr="003D5B4C">
              <w:t>Stock level reasonable quantity for production volume</w:t>
            </w:r>
          </w:p>
        </w:tc>
        <w:tc>
          <w:tcPr>
            <w:tcW w:w="494" w:type="dxa"/>
            <w:gridSpan w:val="2"/>
          </w:tcPr>
          <w:p w14:paraId="0FEBB76F" w14:textId="77777777" w:rsidR="00E9557C" w:rsidRPr="003D5B4C" w:rsidRDefault="00E9557C" w:rsidP="003534C9">
            <w:pPr>
              <w:spacing w:after="0"/>
            </w:pPr>
          </w:p>
        </w:tc>
        <w:tc>
          <w:tcPr>
            <w:tcW w:w="467" w:type="dxa"/>
          </w:tcPr>
          <w:p w14:paraId="60E8E5DA" w14:textId="77777777" w:rsidR="00E9557C" w:rsidRPr="003D5B4C" w:rsidRDefault="00E9557C" w:rsidP="003534C9">
            <w:pPr>
              <w:spacing w:after="0"/>
            </w:pPr>
          </w:p>
        </w:tc>
        <w:tc>
          <w:tcPr>
            <w:tcW w:w="532" w:type="dxa"/>
          </w:tcPr>
          <w:p w14:paraId="61C6D5CD" w14:textId="77777777" w:rsidR="00E9557C" w:rsidRPr="003D5B4C" w:rsidRDefault="00E9557C" w:rsidP="003534C9">
            <w:pPr>
              <w:spacing w:after="0"/>
            </w:pPr>
          </w:p>
        </w:tc>
        <w:tc>
          <w:tcPr>
            <w:tcW w:w="3261" w:type="dxa"/>
          </w:tcPr>
          <w:p w14:paraId="2405121C" w14:textId="77777777" w:rsidR="00E9557C" w:rsidRPr="003D5B4C" w:rsidRDefault="00E9557C" w:rsidP="003534C9">
            <w:pPr>
              <w:spacing w:after="0"/>
            </w:pPr>
          </w:p>
        </w:tc>
      </w:tr>
      <w:tr w:rsidR="00E9557C" w:rsidRPr="00FE2C6E" w14:paraId="2C254626" w14:textId="77777777" w:rsidTr="003D5B4C">
        <w:trPr>
          <w:cantSplit/>
        </w:trPr>
        <w:tc>
          <w:tcPr>
            <w:tcW w:w="5187" w:type="dxa"/>
            <w:vAlign w:val="center"/>
          </w:tcPr>
          <w:p w14:paraId="6915A7BF" w14:textId="77777777" w:rsidR="00E9557C" w:rsidRPr="003D5B4C" w:rsidRDefault="00E9557C" w:rsidP="003534C9">
            <w:pPr>
              <w:spacing w:after="0"/>
              <w:rPr>
                <w:b/>
                <w:bCs/>
              </w:rPr>
            </w:pPr>
            <w:r w:rsidRPr="003D5B4C">
              <w:t>No personal foods or beverages are stored with facility foods</w:t>
            </w:r>
          </w:p>
        </w:tc>
        <w:tc>
          <w:tcPr>
            <w:tcW w:w="494" w:type="dxa"/>
            <w:gridSpan w:val="2"/>
          </w:tcPr>
          <w:p w14:paraId="7ED13F7F" w14:textId="77777777" w:rsidR="00E9557C" w:rsidRPr="003D5B4C" w:rsidRDefault="00E9557C" w:rsidP="003534C9">
            <w:pPr>
              <w:spacing w:after="0"/>
            </w:pPr>
          </w:p>
        </w:tc>
        <w:tc>
          <w:tcPr>
            <w:tcW w:w="467" w:type="dxa"/>
          </w:tcPr>
          <w:p w14:paraId="3C7DE7AB" w14:textId="77777777" w:rsidR="00E9557C" w:rsidRPr="003D5B4C" w:rsidRDefault="00E9557C" w:rsidP="003534C9">
            <w:pPr>
              <w:spacing w:after="0"/>
            </w:pPr>
          </w:p>
        </w:tc>
        <w:tc>
          <w:tcPr>
            <w:tcW w:w="532" w:type="dxa"/>
          </w:tcPr>
          <w:p w14:paraId="452D60C4" w14:textId="77777777" w:rsidR="00E9557C" w:rsidRPr="003D5B4C" w:rsidRDefault="00E9557C" w:rsidP="003534C9">
            <w:pPr>
              <w:spacing w:after="0"/>
            </w:pPr>
          </w:p>
        </w:tc>
        <w:tc>
          <w:tcPr>
            <w:tcW w:w="3261" w:type="dxa"/>
          </w:tcPr>
          <w:p w14:paraId="78E60A47" w14:textId="77777777" w:rsidR="00E9557C" w:rsidRPr="003D5B4C" w:rsidRDefault="00E9557C" w:rsidP="003534C9">
            <w:pPr>
              <w:spacing w:after="0"/>
            </w:pPr>
          </w:p>
        </w:tc>
      </w:tr>
    </w:tbl>
    <w:p w14:paraId="119AFDDE" w14:textId="77777777" w:rsidR="00E9557C" w:rsidRDefault="00E9557C" w:rsidP="001351DA"/>
    <w:p w14:paraId="553EC15F" w14:textId="638D4781" w:rsidR="008D3CD7" w:rsidRDefault="008D3CD7" w:rsidP="008D3CD7">
      <w:pPr>
        <w:pStyle w:val="Heading2"/>
      </w:pPr>
      <w:r w:rsidRPr="003560D4">
        <w:t>WALK-IN FREEZER</w:t>
      </w:r>
    </w:p>
    <w:tbl>
      <w:tblPr>
        <w:tblW w:w="9941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5088"/>
        <w:gridCol w:w="528"/>
        <w:gridCol w:w="14"/>
        <w:gridCol w:w="510"/>
        <w:gridCol w:w="589"/>
        <w:gridCol w:w="3212"/>
      </w:tblGrid>
      <w:tr w:rsidR="008D3CD7" w:rsidRPr="00FE2C6E" w14:paraId="22BFED81" w14:textId="77777777" w:rsidTr="003D5B4C">
        <w:trPr>
          <w:cantSplit/>
          <w:tblHeader/>
        </w:trPr>
        <w:tc>
          <w:tcPr>
            <w:tcW w:w="5187" w:type="dxa"/>
            <w:vAlign w:val="center"/>
          </w:tcPr>
          <w:p w14:paraId="13FF5375" w14:textId="7A69A001" w:rsidR="008D3CD7" w:rsidRPr="003D5B4C" w:rsidRDefault="003D5B4C" w:rsidP="003D5B4C">
            <w:pPr>
              <w:spacing w:after="0"/>
              <w:rPr>
                <w:b/>
                <w:bCs/>
              </w:rPr>
            </w:pPr>
            <w:r w:rsidRPr="003D5B4C">
              <w:rPr>
                <w:b/>
                <w:bCs/>
              </w:rPr>
              <w:t>FACTOR</w:t>
            </w:r>
          </w:p>
        </w:tc>
        <w:tc>
          <w:tcPr>
            <w:tcW w:w="494" w:type="dxa"/>
            <w:gridSpan w:val="2"/>
            <w:vAlign w:val="center"/>
          </w:tcPr>
          <w:p w14:paraId="45315B0A" w14:textId="77777777" w:rsidR="008D3CD7" w:rsidRPr="003D5B4C" w:rsidRDefault="008D3CD7" w:rsidP="003534C9">
            <w:pPr>
              <w:spacing w:after="0"/>
              <w:jc w:val="center"/>
              <w:rPr>
                <w:b/>
                <w:bCs/>
              </w:rPr>
            </w:pPr>
            <w:r w:rsidRPr="003D5B4C">
              <w:rPr>
                <w:b/>
                <w:bCs/>
              </w:rPr>
              <w:t>YES</w:t>
            </w:r>
          </w:p>
        </w:tc>
        <w:tc>
          <w:tcPr>
            <w:tcW w:w="467" w:type="dxa"/>
            <w:vAlign w:val="center"/>
          </w:tcPr>
          <w:p w14:paraId="117E5691" w14:textId="77777777" w:rsidR="008D3CD7" w:rsidRPr="003D5B4C" w:rsidRDefault="008D3CD7" w:rsidP="003534C9">
            <w:pPr>
              <w:spacing w:after="0"/>
              <w:jc w:val="center"/>
              <w:rPr>
                <w:b/>
                <w:bCs/>
              </w:rPr>
            </w:pPr>
            <w:r w:rsidRPr="003D5B4C">
              <w:rPr>
                <w:b/>
                <w:bCs/>
              </w:rPr>
              <w:t>NO</w:t>
            </w:r>
          </w:p>
        </w:tc>
        <w:tc>
          <w:tcPr>
            <w:tcW w:w="532" w:type="dxa"/>
            <w:vAlign w:val="center"/>
          </w:tcPr>
          <w:p w14:paraId="36CBBA8A" w14:textId="77777777" w:rsidR="008D3CD7" w:rsidRPr="003D5B4C" w:rsidRDefault="008D3CD7" w:rsidP="003534C9">
            <w:pPr>
              <w:spacing w:after="0"/>
              <w:jc w:val="center"/>
              <w:rPr>
                <w:b/>
                <w:bCs/>
              </w:rPr>
            </w:pPr>
            <w:r w:rsidRPr="003D5B4C">
              <w:rPr>
                <w:b/>
                <w:bCs/>
              </w:rPr>
              <w:t>N/A</w:t>
            </w:r>
          </w:p>
        </w:tc>
        <w:tc>
          <w:tcPr>
            <w:tcW w:w="3261" w:type="dxa"/>
            <w:vAlign w:val="center"/>
          </w:tcPr>
          <w:p w14:paraId="40C00D02" w14:textId="77777777" w:rsidR="008D3CD7" w:rsidRPr="003D5B4C" w:rsidRDefault="008D3CD7" w:rsidP="003534C9">
            <w:pPr>
              <w:spacing w:after="0"/>
              <w:jc w:val="center"/>
              <w:rPr>
                <w:b/>
                <w:bCs/>
              </w:rPr>
            </w:pPr>
            <w:r w:rsidRPr="003D5B4C">
              <w:rPr>
                <w:b/>
                <w:bCs/>
              </w:rPr>
              <w:t>COMMENT</w:t>
            </w:r>
          </w:p>
        </w:tc>
      </w:tr>
      <w:tr w:rsidR="008D3CD7" w:rsidRPr="00FE2C6E" w14:paraId="53484C16" w14:textId="77777777" w:rsidTr="003D5B4C">
        <w:trPr>
          <w:cantSplit/>
        </w:trPr>
        <w:tc>
          <w:tcPr>
            <w:tcW w:w="5187" w:type="dxa"/>
            <w:vAlign w:val="center"/>
          </w:tcPr>
          <w:p w14:paraId="748EE6FF" w14:textId="77777777" w:rsidR="008D3CD7" w:rsidRPr="003D5B4C" w:rsidRDefault="008D3CD7" w:rsidP="003534C9">
            <w:pPr>
              <w:spacing w:after="0"/>
            </w:pPr>
            <w:r w:rsidRPr="003D5B4C">
              <w:t>Working, legible thermometer inside cooler, near door</w:t>
            </w:r>
          </w:p>
        </w:tc>
        <w:tc>
          <w:tcPr>
            <w:tcW w:w="494" w:type="dxa"/>
            <w:gridSpan w:val="2"/>
          </w:tcPr>
          <w:p w14:paraId="2940AD03" w14:textId="77777777" w:rsidR="008D3CD7" w:rsidRPr="003D5B4C" w:rsidRDefault="008D3CD7" w:rsidP="003534C9">
            <w:pPr>
              <w:spacing w:after="0"/>
            </w:pPr>
          </w:p>
        </w:tc>
        <w:tc>
          <w:tcPr>
            <w:tcW w:w="467" w:type="dxa"/>
          </w:tcPr>
          <w:p w14:paraId="313A26FB" w14:textId="77777777" w:rsidR="008D3CD7" w:rsidRPr="003D5B4C" w:rsidRDefault="008D3CD7" w:rsidP="003534C9">
            <w:pPr>
              <w:spacing w:after="0"/>
            </w:pPr>
          </w:p>
        </w:tc>
        <w:tc>
          <w:tcPr>
            <w:tcW w:w="532" w:type="dxa"/>
          </w:tcPr>
          <w:p w14:paraId="1EF62B53" w14:textId="77777777" w:rsidR="008D3CD7" w:rsidRPr="003D5B4C" w:rsidRDefault="008D3CD7" w:rsidP="003534C9">
            <w:pPr>
              <w:spacing w:after="0"/>
            </w:pPr>
          </w:p>
        </w:tc>
        <w:tc>
          <w:tcPr>
            <w:tcW w:w="3261" w:type="dxa"/>
          </w:tcPr>
          <w:p w14:paraId="64E8D535" w14:textId="77777777" w:rsidR="008D3CD7" w:rsidRPr="003D5B4C" w:rsidRDefault="008D3CD7" w:rsidP="003534C9">
            <w:pPr>
              <w:spacing w:after="0"/>
            </w:pPr>
          </w:p>
        </w:tc>
      </w:tr>
      <w:tr w:rsidR="008D3CD7" w:rsidRPr="00FE2C6E" w14:paraId="45C7588B" w14:textId="77777777" w:rsidTr="003D5B4C">
        <w:trPr>
          <w:cantSplit/>
        </w:trPr>
        <w:tc>
          <w:tcPr>
            <w:tcW w:w="5187" w:type="dxa"/>
            <w:vAlign w:val="center"/>
          </w:tcPr>
          <w:p w14:paraId="179BCF2C" w14:textId="77777777" w:rsidR="008D3CD7" w:rsidRPr="003D5B4C" w:rsidRDefault="008D3CD7" w:rsidP="003534C9">
            <w:pPr>
              <w:spacing w:after="0"/>
            </w:pPr>
            <w:r w:rsidRPr="003D5B4C">
              <w:t>Temperature log(s) maintained, reasonable values</w:t>
            </w:r>
          </w:p>
        </w:tc>
        <w:tc>
          <w:tcPr>
            <w:tcW w:w="494" w:type="dxa"/>
            <w:gridSpan w:val="2"/>
          </w:tcPr>
          <w:p w14:paraId="4F678308" w14:textId="77777777" w:rsidR="008D3CD7" w:rsidRPr="003D5B4C" w:rsidRDefault="008D3CD7" w:rsidP="003534C9">
            <w:pPr>
              <w:spacing w:after="0"/>
            </w:pPr>
          </w:p>
        </w:tc>
        <w:tc>
          <w:tcPr>
            <w:tcW w:w="467" w:type="dxa"/>
          </w:tcPr>
          <w:p w14:paraId="511A9EA6" w14:textId="77777777" w:rsidR="008D3CD7" w:rsidRPr="003D5B4C" w:rsidRDefault="008D3CD7" w:rsidP="003534C9">
            <w:pPr>
              <w:spacing w:after="0"/>
            </w:pPr>
          </w:p>
        </w:tc>
        <w:tc>
          <w:tcPr>
            <w:tcW w:w="532" w:type="dxa"/>
          </w:tcPr>
          <w:p w14:paraId="054530DB" w14:textId="77777777" w:rsidR="008D3CD7" w:rsidRPr="003D5B4C" w:rsidRDefault="008D3CD7" w:rsidP="003534C9">
            <w:pPr>
              <w:spacing w:after="0"/>
            </w:pPr>
          </w:p>
        </w:tc>
        <w:tc>
          <w:tcPr>
            <w:tcW w:w="3261" w:type="dxa"/>
          </w:tcPr>
          <w:p w14:paraId="4A700046" w14:textId="77777777" w:rsidR="008D3CD7" w:rsidRPr="003D5B4C" w:rsidRDefault="008D3CD7" w:rsidP="003534C9">
            <w:pPr>
              <w:spacing w:after="0"/>
            </w:pPr>
          </w:p>
        </w:tc>
      </w:tr>
      <w:tr w:rsidR="008D3CD7" w:rsidRPr="00FE2C6E" w14:paraId="7FAEDD4A" w14:textId="77777777" w:rsidTr="003D5B4C">
        <w:trPr>
          <w:cantSplit/>
        </w:trPr>
        <w:tc>
          <w:tcPr>
            <w:tcW w:w="5187" w:type="dxa"/>
            <w:vAlign w:val="center"/>
          </w:tcPr>
          <w:p w14:paraId="0B9CA18B" w14:textId="4E8CAF7D" w:rsidR="008D3CD7" w:rsidRPr="003D5B4C" w:rsidRDefault="008D3CD7" w:rsidP="003534C9">
            <w:pPr>
              <w:spacing w:after="0"/>
            </w:pPr>
            <w:r w:rsidRPr="003D5B4C">
              <w:t>Temperature of freezer</w:t>
            </w:r>
          </w:p>
        </w:tc>
        <w:tc>
          <w:tcPr>
            <w:tcW w:w="480" w:type="dxa"/>
          </w:tcPr>
          <w:p w14:paraId="026096FA" w14:textId="77777777" w:rsidR="008D3CD7" w:rsidRPr="003D5B4C" w:rsidRDefault="008D3CD7" w:rsidP="003534C9">
            <w:pPr>
              <w:spacing w:after="0"/>
              <w:rPr>
                <w:b/>
              </w:rPr>
            </w:pPr>
          </w:p>
        </w:tc>
        <w:tc>
          <w:tcPr>
            <w:tcW w:w="481" w:type="dxa"/>
            <w:gridSpan w:val="2"/>
          </w:tcPr>
          <w:p w14:paraId="12EE0B32" w14:textId="16E24AE9" w:rsidR="008D3CD7" w:rsidRPr="003D5B4C" w:rsidRDefault="008D3CD7" w:rsidP="003534C9">
            <w:pPr>
              <w:spacing w:after="0"/>
              <w:rPr>
                <w:b/>
              </w:rPr>
            </w:pPr>
          </w:p>
        </w:tc>
        <w:tc>
          <w:tcPr>
            <w:tcW w:w="532" w:type="dxa"/>
          </w:tcPr>
          <w:p w14:paraId="51302B65" w14:textId="77777777" w:rsidR="008D3CD7" w:rsidRPr="003D5B4C" w:rsidRDefault="008D3CD7" w:rsidP="003534C9">
            <w:pPr>
              <w:spacing w:after="0"/>
            </w:pPr>
          </w:p>
        </w:tc>
        <w:tc>
          <w:tcPr>
            <w:tcW w:w="3261" w:type="dxa"/>
          </w:tcPr>
          <w:p w14:paraId="3FFD9E4E" w14:textId="41A0990D" w:rsidR="008D3CD7" w:rsidRPr="003D5B4C" w:rsidRDefault="008D3CD7" w:rsidP="003534C9">
            <w:pPr>
              <w:spacing w:after="0"/>
            </w:pPr>
            <w:r w:rsidRPr="003D5B4C">
              <w:t>Note temperature:</w:t>
            </w:r>
          </w:p>
        </w:tc>
      </w:tr>
      <w:tr w:rsidR="008D3CD7" w:rsidRPr="00FE2C6E" w14:paraId="528EE4BB" w14:textId="77777777" w:rsidTr="003D5B4C">
        <w:trPr>
          <w:cantSplit/>
        </w:trPr>
        <w:tc>
          <w:tcPr>
            <w:tcW w:w="5187" w:type="dxa"/>
            <w:vAlign w:val="center"/>
          </w:tcPr>
          <w:p w14:paraId="726C609B" w14:textId="52098E9C" w:rsidR="008D3CD7" w:rsidRPr="003D5B4C" w:rsidRDefault="008D3CD7" w:rsidP="003534C9">
            <w:pPr>
              <w:spacing w:after="0"/>
              <w:rPr>
                <w:b/>
                <w:u w:val="single"/>
              </w:rPr>
            </w:pPr>
            <w:r w:rsidRPr="003D5B4C">
              <w:t xml:space="preserve">Interior surfaces clean, </w:t>
            </w:r>
            <w:r w:rsidR="00A71E0C" w:rsidRPr="003D5B4C">
              <w:t xml:space="preserve">in </w:t>
            </w:r>
            <w:r w:rsidRPr="003D5B4C">
              <w:t xml:space="preserve">good condition, </w:t>
            </w:r>
            <w:r w:rsidR="00A71E0C" w:rsidRPr="003D5B4C">
              <w:t xml:space="preserve">and </w:t>
            </w:r>
            <w:r w:rsidRPr="003D5B4C">
              <w:t>does not need defrosting</w:t>
            </w:r>
          </w:p>
        </w:tc>
        <w:tc>
          <w:tcPr>
            <w:tcW w:w="494" w:type="dxa"/>
            <w:gridSpan w:val="2"/>
          </w:tcPr>
          <w:p w14:paraId="42C31CE9" w14:textId="77777777" w:rsidR="008D3CD7" w:rsidRPr="003D5B4C" w:rsidRDefault="008D3CD7" w:rsidP="003534C9">
            <w:pPr>
              <w:spacing w:after="0"/>
            </w:pPr>
          </w:p>
        </w:tc>
        <w:tc>
          <w:tcPr>
            <w:tcW w:w="467" w:type="dxa"/>
          </w:tcPr>
          <w:p w14:paraId="5238E133" w14:textId="77777777" w:rsidR="008D3CD7" w:rsidRPr="003D5B4C" w:rsidRDefault="008D3CD7" w:rsidP="003534C9">
            <w:pPr>
              <w:spacing w:after="0"/>
            </w:pPr>
          </w:p>
        </w:tc>
        <w:tc>
          <w:tcPr>
            <w:tcW w:w="532" w:type="dxa"/>
          </w:tcPr>
          <w:p w14:paraId="6B243119" w14:textId="77777777" w:rsidR="008D3CD7" w:rsidRPr="003D5B4C" w:rsidRDefault="008D3CD7" w:rsidP="003534C9">
            <w:pPr>
              <w:spacing w:after="0"/>
            </w:pPr>
          </w:p>
        </w:tc>
        <w:tc>
          <w:tcPr>
            <w:tcW w:w="3261" w:type="dxa"/>
          </w:tcPr>
          <w:p w14:paraId="667C8889" w14:textId="77777777" w:rsidR="008D3CD7" w:rsidRPr="003D5B4C" w:rsidRDefault="008D3CD7" w:rsidP="003534C9">
            <w:pPr>
              <w:spacing w:after="0"/>
            </w:pPr>
          </w:p>
        </w:tc>
      </w:tr>
      <w:tr w:rsidR="008D3CD7" w:rsidRPr="00FE2C6E" w14:paraId="35840453" w14:textId="77777777" w:rsidTr="003D5B4C">
        <w:trPr>
          <w:cantSplit/>
        </w:trPr>
        <w:tc>
          <w:tcPr>
            <w:tcW w:w="5187" w:type="dxa"/>
            <w:vAlign w:val="center"/>
          </w:tcPr>
          <w:p w14:paraId="4EE9C887" w14:textId="77777777" w:rsidR="008D3CD7" w:rsidRPr="003D5B4C" w:rsidRDefault="008D3CD7" w:rsidP="003534C9">
            <w:pPr>
              <w:spacing w:after="0"/>
            </w:pPr>
            <w:r w:rsidRPr="003D5B4C">
              <w:t>Door, handle, and gaskets are clean and in good condition</w:t>
            </w:r>
          </w:p>
        </w:tc>
        <w:tc>
          <w:tcPr>
            <w:tcW w:w="494" w:type="dxa"/>
            <w:gridSpan w:val="2"/>
          </w:tcPr>
          <w:p w14:paraId="79BEC0C6" w14:textId="77777777" w:rsidR="008D3CD7" w:rsidRPr="003D5B4C" w:rsidRDefault="008D3CD7" w:rsidP="003534C9">
            <w:pPr>
              <w:spacing w:after="0"/>
            </w:pPr>
          </w:p>
        </w:tc>
        <w:tc>
          <w:tcPr>
            <w:tcW w:w="467" w:type="dxa"/>
          </w:tcPr>
          <w:p w14:paraId="25F6750D" w14:textId="77777777" w:rsidR="008D3CD7" w:rsidRPr="003D5B4C" w:rsidRDefault="008D3CD7" w:rsidP="003534C9">
            <w:pPr>
              <w:spacing w:after="0"/>
            </w:pPr>
          </w:p>
        </w:tc>
        <w:tc>
          <w:tcPr>
            <w:tcW w:w="532" w:type="dxa"/>
          </w:tcPr>
          <w:p w14:paraId="7AF536C8" w14:textId="77777777" w:rsidR="008D3CD7" w:rsidRPr="003D5B4C" w:rsidRDefault="008D3CD7" w:rsidP="003534C9">
            <w:pPr>
              <w:spacing w:after="0"/>
            </w:pPr>
          </w:p>
        </w:tc>
        <w:tc>
          <w:tcPr>
            <w:tcW w:w="3261" w:type="dxa"/>
          </w:tcPr>
          <w:p w14:paraId="2C43864D" w14:textId="77777777" w:rsidR="008D3CD7" w:rsidRPr="003D5B4C" w:rsidRDefault="008D3CD7" w:rsidP="003534C9">
            <w:pPr>
              <w:spacing w:after="0"/>
            </w:pPr>
          </w:p>
        </w:tc>
      </w:tr>
      <w:tr w:rsidR="008D3CD7" w:rsidRPr="00FE2C6E" w14:paraId="2AAAA9E8" w14:textId="77777777" w:rsidTr="003D5B4C">
        <w:trPr>
          <w:cantSplit/>
        </w:trPr>
        <w:tc>
          <w:tcPr>
            <w:tcW w:w="5187" w:type="dxa"/>
            <w:vAlign w:val="center"/>
          </w:tcPr>
          <w:p w14:paraId="24A6C184" w14:textId="3AA979E3" w:rsidR="008D3CD7" w:rsidRPr="003D5B4C" w:rsidRDefault="008D3CD7" w:rsidP="003534C9">
            <w:pPr>
              <w:spacing w:after="0"/>
            </w:pPr>
            <w:r w:rsidRPr="003D5B4C">
              <w:t>Food is stored</w:t>
            </w:r>
            <w:r w:rsidR="00BC766E" w:rsidRPr="003D5B4C">
              <w:t xml:space="preserve"> and organized</w:t>
            </w:r>
            <w:r w:rsidRPr="003D5B4C">
              <w:t xml:space="preserve"> to allow good air circulation (labeled)</w:t>
            </w:r>
          </w:p>
        </w:tc>
        <w:tc>
          <w:tcPr>
            <w:tcW w:w="494" w:type="dxa"/>
            <w:gridSpan w:val="2"/>
          </w:tcPr>
          <w:p w14:paraId="2C5AA4DE" w14:textId="77777777" w:rsidR="008D3CD7" w:rsidRPr="003D5B4C" w:rsidRDefault="008D3CD7" w:rsidP="003534C9">
            <w:pPr>
              <w:spacing w:after="0"/>
            </w:pPr>
          </w:p>
        </w:tc>
        <w:tc>
          <w:tcPr>
            <w:tcW w:w="467" w:type="dxa"/>
          </w:tcPr>
          <w:p w14:paraId="2C73B02B" w14:textId="77777777" w:rsidR="008D3CD7" w:rsidRPr="003D5B4C" w:rsidRDefault="008D3CD7" w:rsidP="003534C9">
            <w:pPr>
              <w:spacing w:after="0"/>
            </w:pPr>
          </w:p>
        </w:tc>
        <w:tc>
          <w:tcPr>
            <w:tcW w:w="532" w:type="dxa"/>
          </w:tcPr>
          <w:p w14:paraId="6D3A1B17" w14:textId="77777777" w:rsidR="008D3CD7" w:rsidRPr="003D5B4C" w:rsidRDefault="008D3CD7" w:rsidP="003534C9">
            <w:pPr>
              <w:spacing w:after="0"/>
            </w:pPr>
          </w:p>
        </w:tc>
        <w:tc>
          <w:tcPr>
            <w:tcW w:w="3261" w:type="dxa"/>
          </w:tcPr>
          <w:p w14:paraId="692E2768" w14:textId="77777777" w:rsidR="008D3CD7" w:rsidRPr="003D5B4C" w:rsidRDefault="008D3CD7" w:rsidP="003534C9">
            <w:pPr>
              <w:spacing w:after="0"/>
            </w:pPr>
          </w:p>
        </w:tc>
      </w:tr>
      <w:tr w:rsidR="008D3CD7" w:rsidRPr="00FE2C6E" w14:paraId="148DC190" w14:textId="77777777" w:rsidTr="003D5B4C">
        <w:trPr>
          <w:cantSplit/>
        </w:trPr>
        <w:tc>
          <w:tcPr>
            <w:tcW w:w="5187" w:type="dxa"/>
            <w:vAlign w:val="center"/>
          </w:tcPr>
          <w:p w14:paraId="7044FD0C" w14:textId="77777777" w:rsidR="008D3CD7" w:rsidRPr="003D5B4C" w:rsidRDefault="008D3CD7" w:rsidP="003534C9">
            <w:pPr>
              <w:spacing w:after="0"/>
            </w:pPr>
            <w:r w:rsidRPr="003D5B4C">
              <w:t>Racks are clean and in good condition</w:t>
            </w:r>
          </w:p>
        </w:tc>
        <w:tc>
          <w:tcPr>
            <w:tcW w:w="494" w:type="dxa"/>
            <w:gridSpan w:val="2"/>
          </w:tcPr>
          <w:p w14:paraId="21ACB869" w14:textId="77777777" w:rsidR="008D3CD7" w:rsidRPr="003D5B4C" w:rsidRDefault="008D3CD7" w:rsidP="003534C9">
            <w:pPr>
              <w:spacing w:after="0"/>
            </w:pPr>
          </w:p>
        </w:tc>
        <w:tc>
          <w:tcPr>
            <w:tcW w:w="467" w:type="dxa"/>
          </w:tcPr>
          <w:p w14:paraId="7A2B6224" w14:textId="77777777" w:rsidR="008D3CD7" w:rsidRPr="003D5B4C" w:rsidRDefault="008D3CD7" w:rsidP="003534C9">
            <w:pPr>
              <w:spacing w:after="0"/>
            </w:pPr>
          </w:p>
        </w:tc>
        <w:tc>
          <w:tcPr>
            <w:tcW w:w="532" w:type="dxa"/>
          </w:tcPr>
          <w:p w14:paraId="6D6102A6" w14:textId="77777777" w:rsidR="008D3CD7" w:rsidRPr="003D5B4C" w:rsidRDefault="008D3CD7" w:rsidP="003534C9">
            <w:pPr>
              <w:spacing w:after="0"/>
            </w:pPr>
          </w:p>
        </w:tc>
        <w:tc>
          <w:tcPr>
            <w:tcW w:w="3261" w:type="dxa"/>
          </w:tcPr>
          <w:p w14:paraId="3DAF9902" w14:textId="77777777" w:rsidR="008D3CD7" w:rsidRPr="003D5B4C" w:rsidRDefault="008D3CD7" w:rsidP="003534C9">
            <w:pPr>
              <w:spacing w:after="0"/>
            </w:pPr>
          </w:p>
        </w:tc>
      </w:tr>
      <w:tr w:rsidR="008D3CD7" w:rsidRPr="00FE2C6E" w14:paraId="4AE135C3" w14:textId="77777777" w:rsidTr="003D5B4C">
        <w:trPr>
          <w:cantSplit/>
        </w:trPr>
        <w:tc>
          <w:tcPr>
            <w:tcW w:w="5187" w:type="dxa"/>
            <w:vAlign w:val="center"/>
          </w:tcPr>
          <w:p w14:paraId="1D477101" w14:textId="77777777" w:rsidR="008D3CD7" w:rsidRPr="003D5B4C" w:rsidRDefault="008D3CD7" w:rsidP="003534C9">
            <w:pPr>
              <w:spacing w:after="0"/>
            </w:pPr>
            <w:r w:rsidRPr="003D5B4C">
              <w:t>Food stored off floor</w:t>
            </w:r>
          </w:p>
        </w:tc>
        <w:tc>
          <w:tcPr>
            <w:tcW w:w="494" w:type="dxa"/>
            <w:gridSpan w:val="2"/>
          </w:tcPr>
          <w:p w14:paraId="58C6F5F9" w14:textId="77777777" w:rsidR="008D3CD7" w:rsidRPr="003D5B4C" w:rsidRDefault="008D3CD7" w:rsidP="003534C9">
            <w:pPr>
              <w:spacing w:after="0"/>
            </w:pPr>
          </w:p>
        </w:tc>
        <w:tc>
          <w:tcPr>
            <w:tcW w:w="467" w:type="dxa"/>
          </w:tcPr>
          <w:p w14:paraId="63D73DA7" w14:textId="77777777" w:rsidR="008D3CD7" w:rsidRPr="003D5B4C" w:rsidRDefault="008D3CD7" w:rsidP="003534C9">
            <w:pPr>
              <w:spacing w:after="0"/>
            </w:pPr>
          </w:p>
        </w:tc>
        <w:tc>
          <w:tcPr>
            <w:tcW w:w="532" w:type="dxa"/>
          </w:tcPr>
          <w:p w14:paraId="53651498" w14:textId="77777777" w:rsidR="008D3CD7" w:rsidRPr="003D5B4C" w:rsidRDefault="008D3CD7" w:rsidP="003534C9">
            <w:pPr>
              <w:spacing w:after="0"/>
            </w:pPr>
          </w:p>
        </w:tc>
        <w:tc>
          <w:tcPr>
            <w:tcW w:w="3261" w:type="dxa"/>
          </w:tcPr>
          <w:p w14:paraId="67D3FEC2" w14:textId="77777777" w:rsidR="008D3CD7" w:rsidRPr="003D5B4C" w:rsidRDefault="008D3CD7" w:rsidP="003534C9">
            <w:pPr>
              <w:spacing w:after="0"/>
            </w:pPr>
          </w:p>
        </w:tc>
      </w:tr>
      <w:tr w:rsidR="008D3CD7" w:rsidRPr="00FE2C6E" w14:paraId="42824943" w14:textId="77777777" w:rsidTr="003D5B4C">
        <w:trPr>
          <w:cantSplit/>
        </w:trPr>
        <w:tc>
          <w:tcPr>
            <w:tcW w:w="5187" w:type="dxa"/>
            <w:vAlign w:val="center"/>
          </w:tcPr>
          <w:p w14:paraId="3CD85926" w14:textId="71D3254E" w:rsidR="008D3CD7" w:rsidRPr="003D5B4C" w:rsidRDefault="008D3CD7" w:rsidP="003534C9">
            <w:pPr>
              <w:spacing w:after="0"/>
            </w:pPr>
            <w:r w:rsidRPr="003D5B4C">
              <w:t xml:space="preserve">Leftovers dated, labeled, </w:t>
            </w:r>
            <w:r w:rsidR="00BC766E" w:rsidRPr="003D5B4C">
              <w:t xml:space="preserve">and </w:t>
            </w:r>
            <w:r w:rsidRPr="003D5B4C">
              <w:t>within date</w:t>
            </w:r>
          </w:p>
        </w:tc>
        <w:tc>
          <w:tcPr>
            <w:tcW w:w="494" w:type="dxa"/>
            <w:gridSpan w:val="2"/>
          </w:tcPr>
          <w:p w14:paraId="52E0E271" w14:textId="77777777" w:rsidR="008D3CD7" w:rsidRPr="003D5B4C" w:rsidRDefault="008D3CD7" w:rsidP="003534C9">
            <w:pPr>
              <w:spacing w:after="0"/>
            </w:pPr>
          </w:p>
        </w:tc>
        <w:tc>
          <w:tcPr>
            <w:tcW w:w="467" w:type="dxa"/>
          </w:tcPr>
          <w:p w14:paraId="185BE883" w14:textId="77777777" w:rsidR="008D3CD7" w:rsidRPr="003D5B4C" w:rsidRDefault="008D3CD7" w:rsidP="003534C9">
            <w:pPr>
              <w:spacing w:after="0"/>
            </w:pPr>
          </w:p>
        </w:tc>
        <w:tc>
          <w:tcPr>
            <w:tcW w:w="532" w:type="dxa"/>
          </w:tcPr>
          <w:p w14:paraId="18F3ACCE" w14:textId="77777777" w:rsidR="008D3CD7" w:rsidRPr="003D5B4C" w:rsidRDefault="008D3CD7" w:rsidP="003534C9">
            <w:pPr>
              <w:spacing w:after="0"/>
            </w:pPr>
          </w:p>
        </w:tc>
        <w:tc>
          <w:tcPr>
            <w:tcW w:w="3261" w:type="dxa"/>
          </w:tcPr>
          <w:p w14:paraId="57390BB0" w14:textId="77777777" w:rsidR="008D3CD7" w:rsidRPr="003D5B4C" w:rsidRDefault="008D3CD7" w:rsidP="003534C9">
            <w:pPr>
              <w:spacing w:after="0"/>
            </w:pPr>
          </w:p>
        </w:tc>
      </w:tr>
      <w:tr w:rsidR="008D3CD7" w:rsidRPr="00FE2C6E" w14:paraId="51E465A9" w14:textId="77777777" w:rsidTr="003D5B4C">
        <w:trPr>
          <w:cantSplit/>
        </w:trPr>
        <w:tc>
          <w:tcPr>
            <w:tcW w:w="5187" w:type="dxa"/>
            <w:vAlign w:val="center"/>
          </w:tcPr>
          <w:p w14:paraId="1B415F84" w14:textId="77777777" w:rsidR="008D3CD7" w:rsidRPr="003D5B4C" w:rsidRDefault="008D3CD7" w:rsidP="003534C9">
            <w:pPr>
              <w:spacing w:after="0"/>
            </w:pPr>
            <w:r w:rsidRPr="003D5B4C">
              <w:t>Partial packages and foods not in original containers are wrapped, labeled, and dated</w:t>
            </w:r>
          </w:p>
        </w:tc>
        <w:tc>
          <w:tcPr>
            <w:tcW w:w="494" w:type="dxa"/>
            <w:gridSpan w:val="2"/>
          </w:tcPr>
          <w:p w14:paraId="35FA0C11" w14:textId="77777777" w:rsidR="008D3CD7" w:rsidRPr="003D5B4C" w:rsidRDefault="008D3CD7" w:rsidP="003534C9">
            <w:pPr>
              <w:spacing w:after="0"/>
            </w:pPr>
          </w:p>
        </w:tc>
        <w:tc>
          <w:tcPr>
            <w:tcW w:w="467" w:type="dxa"/>
          </w:tcPr>
          <w:p w14:paraId="54ADBC18" w14:textId="77777777" w:rsidR="008D3CD7" w:rsidRPr="003D5B4C" w:rsidRDefault="008D3CD7" w:rsidP="003534C9">
            <w:pPr>
              <w:spacing w:after="0"/>
            </w:pPr>
          </w:p>
        </w:tc>
        <w:tc>
          <w:tcPr>
            <w:tcW w:w="532" w:type="dxa"/>
          </w:tcPr>
          <w:p w14:paraId="2815CF58" w14:textId="77777777" w:rsidR="008D3CD7" w:rsidRPr="003D5B4C" w:rsidRDefault="008D3CD7" w:rsidP="003534C9">
            <w:pPr>
              <w:spacing w:after="0"/>
            </w:pPr>
          </w:p>
        </w:tc>
        <w:tc>
          <w:tcPr>
            <w:tcW w:w="3261" w:type="dxa"/>
          </w:tcPr>
          <w:p w14:paraId="67C028A6" w14:textId="77777777" w:rsidR="008D3CD7" w:rsidRPr="003D5B4C" w:rsidRDefault="008D3CD7" w:rsidP="003534C9">
            <w:pPr>
              <w:spacing w:after="0"/>
            </w:pPr>
          </w:p>
        </w:tc>
      </w:tr>
      <w:tr w:rsidR="008D3CD7" w:rsidRPr="00FE2C6E" w14:paraId="5E805712" w14:textId="77777777" w:rsidTr="003D5B4C">
        <w:trPr>
          <w:cantSplit/>
        </w:trPr>
        <w:tc>
          <w:tcPr>
            <w:tcW w:w="5187" w:type="dxa"/>
            <w:vAlign w:val="center"/>
          </w:tcPr>
          <w:p w14:paraId="421CD9D0" w14:textId="77777777" w:rsidR="008D3CD7" w:rsidRPr="003D5B4C" w:rsidRDefault="008D3CD7" w:rsidP="003534C9">
            <w:pPr>
              <w:spacing w:after="0"/>
            </w:pPr>
            <w:r w:rsidRPr="003D5B4C">
              <w:t>Pans of cooked foods are properly wrapped, labeled, and dated</w:t>
            </w:r>
          </w:p>
        </w:tc>
        <w:tc>
          <w:tcPr>
            <w:tcW w:w="494" w:type="dxa"/>
            <w:gridSpan w:val="2"/>
          </w:tcPr>
          <w:p w14:paraId="67DCDD19" w14:textId="77777777" w:rsidR="008D3CD7" w:rsidRPr="003D5B4C" w:rsidRDefault="008D3CD7" w:rsidP="003534C9">
            <w:pPr>
              <w:spacing w:after="0"/>
            </w:pPr>
          </w:p>
        </w:tc>
        <w:tc>
          <w:tcPr>
            <w:tcW w:w="467" w:type="dxa"/>
          </w:tcPr>
          <w:p w14:paraId="1F1AEE70" w14:textId="77777777" w:rsidR="008D3CD7" w:rsidRPr="003D5B4C" w:rsidRDefault="008D3CD7" w:rsidP="003534C9">
            <w:pPr>
              <w:spacing w:after="0"/>
            </w:pPr>
          </w:p>
        </w:tc>
        <w:tc>
          <w:tcPr>
            <w:tcW w:w="532" w:type="dxa"/>
          </w:tcPr>
          <w:p w14:paraId="6739F6CF" w14:textId="77777777" w:rsidR="008D3CD7" w:rsidRPr="003D5B4C" w:rsidRDefault="008D3CD7" w:rsidP="003534C9">
            <w:pPr>
              <w:spacing w:after="0"/>
            </w:pPr>
          </w:p>
        </w:tc>
        <w:tc>
          <w:tcPr>
            <w:tcW w:w="3261" w:type="dxa"/>
          </w:tcPr>
          <w:p w14:paraId="35BE3EEA" w14:textId="77777777" w:rsidR="008D3CD7" w:rsidRPr="003D5B4C" w:rsidRDefault="008D3CD7" w:rsidP="003534C9">
            <w:pPr>
              <w:spacing w:after="0"/>
            </w:pPr>
          </w:p>
        </w:tc>
      </w:tr>
      <w:tr w:rsidR="008D3CD7" w:rsidRPr="00FE2C6E" w14:paraId="6E357894" w14:textId="77777777" w:rsidTr="003D5B4C">
        <w:trPr>
          <w:cantSplit/>
        </w:trPr>
        <w:tc>
          <w:tcPr>
            <w:tcW w:w="5187" w:type="dxa"/>
            <w:vAlign w:val="center"/>
          </w:tcPr>
          <w:p w14:paraId="7C9932FD" w14:textId="77777777" w:rsidR="008D3CD7" w:rsidRPr="003D5B4C" w:rsidRDefault="008D3CD7" w:rsidP="003534C9">
            <w:pPr>
              <w:spacing w:after="0"/>
            </w:pPr>
            <w:r w:rsidRPr="003D5B4C">
              <w:t>Products in good condition (no freeze-thawing, packages sealed)</w:t>
            </w:r>
          </w:p>
        </w:tc>
        <w:tc>
          <w:tcPr>
            <w:tcW w:w="494" w:type="dxa"/>
            <w:gridSpan w:val="2"/>
          </w:tcPr>
          <w:p w14:paraId="1C4611DE" w14:textId="77777777" w:rsidR="008D3CD7" w:rsidRPr="003D5B4C" w:rsidRDefault="008D3CD7" w:rsidP="003534C9">
            <w:pPr>
              <w:spacing w:after="0"/>
            </w:pPr>
          </w:p>
        </w:tc>
        <w:tc>
          <w:tcPr>
            <w:tcW w:w="467" w:type="dxa"/>
          </w:tcPr>
          <w:p w14:paraId="47283229" w14:textId="77777777" w:rsidR="008D3CD7" w:rsidRPr="003D5B4C" w:rsidRDefault="008D3CD7" w:rsidP="003534C9">
            <w:pPr>
              <w:spacing w:after="0"/>
            </w:pPr>
          </w:p>
        </w:tc>
        <w:tc>
          <w:tcPr>
            <w:tcW w:w="532" w:type="dxa"/>
          </w:tcPr>
          <w:p w14:paraId="6C1937CB" w14:textId="77777777" w:rsidR="008D3CD7" w:rsidRPr="003D5B4C" w:rsidRDefault="008D3CD7" w:rsidP="003534C9">
            <w:pPr>
              <w:spacing w:after="0"/>
            </w:pPr>
          </w:p>
        </w:tc>
        <w:tc>
          <w:tcPr>
            <w:tcW w:w="3261" w:type="dxa"/>
          </w:tcPr>
          <w:p w14:paraId="1E7E4BFA" w14:textId="77777777" w:rsidR="008D3CD7" w:rsidRPr="003D5B4C" w:rsidRDefault="008D3CD7" w:rsidP="003534C9">
            <w:pPr>
              <w:spacing w:after="0"/>
            </w:pPr>
          </w:p>
        </w:tc>
      </w:tr>
      <w:tr w:rsidR="008D3CD7" w:rsidRPr="00FE2C6E" w14:paraId="3ADEDEEA" w14:textId="77777777" w:rsidTr="003D5B4C">
        <w:trPr>
          <w:cantSplit/>
        </w:trPr>
        <w:tc>
          <w:tcPr>
            <w:tcW w:w="5187" w:type="dxa"/>
            <w:vAlign w:val="center"/>
          </w:tcPr>
          <w:p w14:paraId="145FBFE7" w14:textId="77777777" w:rsidR="008D3CD7" w:rsidRPr="003D5B4C" w:rsidRDefault="008D3CD7" w:rsidP="003534C9">
            <w:pPr>
              <w:spacing w:after="0"/>
            </w:pPr>
            <w:r w:rsidRPr="003D5B4C">
              <w:t>Product storage orderly, organized</w:t>
            </w:r>
          </w:p>
        </w:tc>
        <w:tc>
          <w:tcPr>
            <w:tcW w:w="494" w:type="dxa"/>
            <w:gridSpan w:val="2"/>
          </w:tcPr>
          <w:p w14:paraId="3851B764" w14:textId="77777777" w:rsidR="008D3CD7" w:rsidRPr="003D5B4C" w:rsidRDefault="008D3CD7" w:rsidP="003534C9">
            <w:pPr>
              <w:spacing w:after="0"/>
            </w:pPr>
          </w:p>
        </w:tc>
        <w:tc>
          <w:tcPr>
            <w:tcW w:w="467" w:type="dxa"/>
          </w:tcPr>
          <w:p w14:paraId="31F55331" w14:textId="77777777" w:rsidR="008D3CD7" w:rsidRPr="003D5B4C" w:rsidRDefault="008D3CD7" w:rsidP="003534C9">
            <w:pPr>
              <w:spacing w:after="0"/>
            </w:pPr>
          </w:p>
        </w:tc>
        <w:tc>
          <w:tcPr>
            <w:tcW w:w="532" w:type="dxa"/>
          </w:tcPr>
          <w:p w14:paraId="2B854CCD" w14:textId="77777777" w:rsidR="008D3CD7" w:rsidRPr="003D5B4C" w:rsidRDefault="008D3CD7" w:rsidP="003534C9">
            <w:pPr>
              <w:spacing w:after="0"/>
            </w:pPr>
          </w:p>
        </w:tc>
        <w:tc>
          <w:tcPr>
            <w:tcW w:w="3261" w:type="dxa"/>
          </w:tcPr>
          <w:p w14:paraId="33E031AF" w14:textId="77777777" w:rsidR="008D3CD7" w:rsidRPr="003D5B4C" w:rsidRDefault="008D3CD7" w:rsidP="003534C9">
            <w:pPr>
              <w:spacing w:after="0"/>
            </w:pPr>
          </w:p>
        </w:tc>
      </w:tr>
      <w:tr w:rsidR="008D3CD7" w:rsidRPr="00FE2C6E" w14:paraId="73600F81" w14:textId="77777777" w:rsidTr="003D5B4C">
        <w:trPr>
          <w:cantSplit/>
        </w:trPr>
        <w:tc>
          <w:tcPr>
            <w:tcW w:w="5187" w:type="dxa"/>
            <w:vAlign w:val="center"/>
          </w:tcPr>
          <w:p w14:paraId="131A96C5" w14:textId="77777777" w:rsidR="008D3CD7" w:rsidRPr="003D5B4C" w:rsidRDefault="008D3CD7" w:rsidP="003534C9">
            <w:pPr>
              <w:spacing w:after="0"/>
            </w:pPr>
            <w:r w:rsidRPr="003D5B4C">
              <w:t>Stock level reasonable amount for production volume</w:t>
            </w:r>
          </w:p>
        </w:tc>
        <w:tc>
          <w:tcPr>
            <w:tcW w:w="494" w:type="dxa"/>
            <w:gridSpan w:val="2"/>
          </w:tcPr>
          <w:p w14:paraId="7E16BC49" w14:textId="77777777" w:rsidR="008D3CD7" w:rsidRPr="003D5B4C" w:rsidRDefault="008D3CD7" w:rsidP="003534C9">
            <w:pPr>
              <w:spacing w:after="0"/>
            </w:pPr>
          </w:p>
        </w:tc>
        <w:tc>
          <w:tcPr>
            <w:tcW w:w="467" w:type="dxa"/>
          </w:tcPr>
          <w:p w14:paraId="4942299D" w14:textId="77777777" w:rsidR="008D3CD7" w:rsidRPr="003D5B4C" w:rsidRDefault="008D3CD7" w:rsidP="003534C9">
            <w:pPr>
              <w:spacing w:after="0"/>
            </w:pPr>
          </w:p>
        </w:tc>
        <w:tc>
          <w:tcPr>
            <w:tcW w:w="532" w:type="dxa"/>
          </w:tcPr>
          <w:p w14:paraId="0A4357DC" w14:textId="77777777" w:rsidR="008D3CD7" w:rsidRPr="003D5B4C" w:rsidRDefault="008D3CD7" w:rsidP="003534C9">
            <w:pPr>
              <w:spacing w:after="0"/>
            </w:pPr>
          </w:p>
        </w:tc>
        <w:tc>
          <w:tcPr>
            <w:tcW w:w="3261" w:type="dxa"/>
          </w:tcPr>
          <w:p w14:paraId="548E5502" w14:textId="77777777" w:rsidR="008D3CD7" w:rsidRPr="003D5B4C" w:rsidRDefault="008D3CD7" w:rsidP="003534C9">
            <w:pPr>
              <w:spacing w:after="0"/>
            </w:pPr>
          </w:p>
        </w:tc>
      </w:tr>
      <w:tr w:rsidR="008D3CD7" w:rsidRPr="00FE2C6E" w14:paraId="43D3108E" w14:textId="77777777" w:rsidTr="003D5B4C">
        <w:trPr>
          <w:cantSplit/>
        </w:trPr>
        <w:tc>
          <w:tcPr>
            <w:tcW w:w="5187" w:type="dxa"/>
            <w:vAlign w:val="center"/>
          </w:tcPr>
          <w:p w14:paraId="473FC9A4" w14:textId="77777777" w:rsidR="008D3CD7" w:rsidRPr="003D5B4C" w:rsidRDefault="008D3CD7" w:rsidP="003534C9">
            <w:pPr>
              <w:spacing w:after="0"/>
            </w:pPr>
            <w:r w:rsidRPr="003D5B4C">
              <w:t>No personal foods or beverages are stored with facility foods</w:t>
            </w:r>
          </w:p>
        </w:tc>
        <w:tc>
          <w:tcPr>
            <w:tcW w:w="494" w:type="dxa"/>
            <w:gridSpan w:val="2"/>
          </w:tcPr>
          <w:p w14:paraId="75276321" w14:textId="77777777" w:rsidR="008D3CD7" w:rsidRPr="003D5B4C" w:rsidRDefault="008D3CD7" w:rsidP="003534C9">
            <w:pPr>
              <w:spacing w:after="0"/>
            </w:pPr>
          </w:p>
        </w:tc>
        <w:tc>
          <w:tcPr>
            <w:tcW w:w="467" w:type="dxa"/>
          </w:tcPr>
          <w:p w14:paraId="0312DEEE" w14:textId="77777777" w:rsidR="008D3CD7" w:rsidRPr="003D5B4C" w:rsidRDefault="008D3CD7" w:rsidP="003534C9">
            <w:pPr>
              <w:spacing w:after="0"/>
            </w:pPr>
          </w:p>
        </w:tc>
        <w:tc>
          <w:tcPr>
            <w:tcW w:w="532" w:type="dxa"/>
          </w:tcPr>
          <w:p w14:paraId="05FF0058" w14:textId="77777777" w:rsidR="008D3CD7" w:rsidRPr="003D5B4C" w:rsidRDefault="008D3CD7" w:rsidP="003534C9">
            <w:pPr>
              <w:spacing w:after="0"/>
            </w:pPr>
          </w:p>
        </w:tc>
        <w:tc>
          <w:tcPr>
            <w:tcW w:w="3261" w:type="dxa"/>
          </w:tcPr>
          <w:p w14:paraId="22BCE612" w14:textId="77777777" w:rsidR="008D3CD7" w:rsidRPr="003D5B4C" w:rsidRDefault="008D3CD7" w:rsidP="003534C9">
            <w:pPr>
              <w:spacing w:after="0"/>
            </w:pPr>
          </w:p>
        </w:tc>
      </w:tr>
    </w:tbl>
    <w:p w14:paraId="30BE9521" w14:textId="77777777" w:rsidR="008D3CD7" w:rsidRDefault="008D3CD7" w:rsidP="001351DA"/>
    <w:p w14:paraId="4C5B2F81" w14:textId="613A58DA" w:rsidR="008D3CD7" w:rsidRDefault="008D3CD7" w:rsidP="008D3CD7">
      <w:pPr>
        <w:pStyle w:val="Heading2"/>
      </w:pPr>
      <w:r w:rsidRPr="003C19A7">
        <w:t>FOOD PREPARATION AREA</w:t>
      </w:r>
    </w:p>
    <w:tbl>
      <w:tblPr>
        <w:tblW w:w="9941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5096"/>
        <w:gridCol w:w="542"/>
        <w:gridCol w:w="510"/>
        <w:gridCol w:w="589"/>
        <w:gridCol w:w="3204"/>
      </w:tblGrid>
      <w:tr w:rsidR="008D3CD7" w:rsidRPr="00FE2C6E" w14:paraId="1E66D812" w14:textId="77777777" w:rsidTr="003D5B4C">
        <w:trPr>
          <w:cantSplit/>
          <w:tblHeader/>
        </w:trPr>
        <w:tc>
          <w:tcPr>
            <w:tcW w:w="5187" w:type="dxa"/>
            <w:vAlign w:val="center"/>
          </w:tcPr>
          <w:p w14:paraId="7DE30368" w14:textId="77777777" w:rsidR="008D3CD7" w:rsidRPr="003D5B4C" w:rsidRDefault="008D3CD7" w:rsidP="003D5B4C">
            <w:pPr>
              <w:spacing w:after="0"/>
              <w:rPr>
                <w:b/>
                <w:bCs/>
              </w:rPr>
            </w:pPr>
            <w:r w:rsidRPr="003D5B4C">
              <w:rPr>
                <w:b/>
                <w:bCs/>
              </w:rPr>
              <w:t>AREA</w:t>
            </w:r>
          </w:p>
        </w:tc>
        <w:tc>
          <w:tcPr>
            <w:tcW w:w="494" w:type="dxa"/>
            <w:vAlign w:val="center"/>
          </w:tcPr>
          <w:p w14:paraId="0906AAAA" w14:textId="77777777" w:rsidR="008D3CD7" w:rsidRPr="003D5B4C" w:rsidRDefault="008D3CD7" w:rsidP="003534C9">
            <w:pPr>
              <w:spacing w:after="0"/>
              <w:jc w:val="center"/>
              <w:rPr>
                <w:b/>
                <w:bCs/>
              </w:rPr>
            </w:pPr>
            <w:r w:rsidRPr="003D5B4C">
              <w:rPr>
                <w:b/>
                <w:bCs/>
              </w:rPr>
              <w:t>YES</w:t>
            </w:r>
          </w:p>
        </w:tc>
        <w:tc>
          <w:tcPr>
            <w:tcW w:w="467" w:type="dxa"/>
            <w:vAlign w:val="center"/>
          </w:tcPr>
          <w:p w14:paraId="5FCDF53A" w14:textId="77777777" w:rsidR="008D3CD7" w:rsidRPr="003D5B4C" w:rsidRDefault="008D3CD7" w:rsidP="003534C9">
            <w:pPr>
              <w:spacing w:after="0"/>
              <w:jc w:val="center"/>
              <w:rPr>
                <w:b/>
                <w:bCs/>
              </w:rPr>
            </w:pPr>
            <w:r w:rsidRPr="003D5B4C">
              <w:rPr>
                <w:b/>
                <w:bCs/>
              </w:rPr>
              <w:t>NO</w:t>
            </w:r>
          </w:p>
        </w:tc>
        <w:tc>
          <w:tcPr>
            <w:tcW w:w="532" w:type="dxa"/>
            <w:vAlign w:val="center"/>
          </w:tcPr>
          <w:p w14:paraId="7B45981F" w14:textId="77777777" w:rsidR="008D3CD7" w:rsidRPr="003D5B4C" w:rsidRDefault="008D3CD7" w:rsidP="003534C9">
            <w:pPr>
              <w:spacing w:after="0"/>
              <w:jc w:val="center"/>
              <w:rPr>
                <w:b/>
                <w:bCs/>
              </w:rPr>
            </w:pPr>
            <w:r w:rsidRPr="003D5B4C">
              <w:rPr>
                <w:b/>
                <w:bCs/>
              </w:rPr>
              <w:t>N/A</w:t>
            </w:r>
          </w:p>
        </w:tc>
        <w:tc>
          <w:tcPr>
            <w:tcW w:w="3261" w:type="dxa"/>
            <w:vAlign w:val="center"/>
          </w:tcPr>
          <w:p w14:paraId="37E9C63D" w14:textId="77777777" w:rsidR="008D3CD7" w:rsidRPr="003D5B4C" w:rsidRDefault="008D3CD7" w:rsidP="003534C9">
            <w:pPr>
              <w:spacing w:after="0"/>
              <w:jc w:val="center"/>
              <w:rPr>
                <w:b/>
                <w:bCs/>
              </w:rPr>
            </w:pPr>
            <w:r w:rsidRPr="003D5B4C">
              <w:rPr>
                <w:b/>
                <w:bCs/>
              </w:rPr>
              <w:t>COMMENT</w:t>
            </w:r>
          </w:p>
        </w:tc>
      </w:tr>
      <w:tr w:rsidR="008D3CD7" w:rsidRPr="00FE2C6E" w14:paraId="10F1244C" w14:textId="77777777" w:rsidTr="003D5B4C">
        <w:trPr>
          <w:cantSplit/>
        </w:trPr>
        <w:tc>
          <w:tcPr>
            <w:tcW w:w="5187" w:type="dxa"/>
            <w:vAlign w:val="center"/>
          </w:tcPr>
          <w:p w14:paraId="6D4481A9" w14:textId="77777777" w:rsidR="008D3CD7" w:rsidRPr="003D5B4C" w:rsidRDefault="008D3CD7" w:rsidP="003534C9">
            <w:pPr>
              <w:spacing w:after="0"/>
            </w:pPr>
            <w:r w:rsidRPr="003D5B4C">
              <w:rPr>
                <w:bCs/>
              </w:rPr>
              <w:t xml:space="preserve">Ovens </w:t>
            </w:r>
          </w:p>
        </w:tc>
        <w:tc>
          <w:tcPr>
            <w:tcW w:w="494" w:type="dxa"/>
          </w:tcPr>
          <w:p w14:paraId="782F328B" w14:textId="77777777" w:rsidR="008D3CD7" w:rsidRPr="003D5B4C" w:rsidRDefault="008D3CD7" w:rsidP="003534C9">
            <w:pPr>
              <w:spacing w:after="0"/>
            </w:pPr>
          </w:p>
        </w:tc>
        <w:tc>
          <w:tcPr>
            <w:tcW w:w="467" w:type="dxa"/>
          </w:tcPr>
          <w:p w14:paraId="45B2EBF7" w14:textId="77777777" w:rsidR="008D3CD7" w:rsidRPr="003D5B4C" w:rsidRDefault="008D3CD7" w:rsidP="003534C9">
            <w:pPr>
              <w:spacing w:after="0"/>
            </w:pPr>
          </w:p>
        </w:tc>
        <w:tc>
          <w:tcPr>
            <w:tcW w:w="532" w:type="dxa"/>
          </w:tcPr>
          <w:p w14:paraId="7C134B1A" w14:textId="77777777" w:rsidR="008D3CD7" w:rsidRPr="003D5B4C" w:rsidRDefault="008D3CD7" w:rsidP="003534C9">
            <w:pPr>
              <w:spacing w:after="0"/>
            </w:pPr>
          </w:p>
        </w:tc>
        <w:tc>
          <w:tcPr>
            <w:tcW w:w="3261" w:type="dxa"/>
          </w:tcPr>
          <w:p w14:paraId="0B3525A0" w14:textId="77777777" w:rsidR="008D3CD7" w:rsidRPr="003D5B4C" w:rsidRDefault="008D3CD7" w:rsidP="003534C9">
            <w:pPr>
              <w:spacing w:after="0"/>
            </w:pPr>
          </w:p>
        </w:tc>
      </w:tr>
      <w:tr w:rsidR="008D3CD7" w:rsidRPr="00FE2C6E" w14:paraId="646A10E5" w14:textId="77777777" w:rsidTr="003D5B4C">
        <w:trPr>
          <w:cantSplit/>
        </w:trPr>
        <w:tc>
          <w:tcPr>
            <w:tcW w:w="5187" w:type="dxa"/>
            <w:vAlign w:val="center"/>
          </w:tcPr>
          <w:p w14:paraId="0E0A41CB" w14:textId="77777777" w:rsidR="008D3CD7" w:rsidRPr="003D5B4C" w:rsidRDefault="008D3CD7" w:rsidP="003534C9">
            <w:pPr>
              <w:spacing w:after="0"/>
              <w:rPr>
                <w:bCs/>
              </w:rPr>
            </w:pPr>
            <w:r w:rsidRPr="003D5B4C">
              <w:rPr>
                <w:bCs/>
              </w:rPr>
              <w:t>Cook top</w:t>
            </w:r>
          </w:p>
        </w:tc>
        <w:tc>
          <w:tcPr>
            <w:tcW w:w="494" w:type="dxa"/>
          </w:tcPr>
          <w:p w14:paraId="3A8AB57B" w14:textId="77777777" w:rsidR="008D3CD7" w:rsidRPr="003D5B4C" w:rsidRDefault="008D3CD7" w:rsidP="003534C9">
            <w:pPr>
              <w:spacing w:after="0"/>
            </w:pPr>
          </w:p>
        </w:tc>
        <w:tc>
          <w:tcPr>
            <w:tcW w:w="467" w:type="dxa"/>
          </w:tcPr>
          <w:p w14:paraId="7660F404" w14:textId="77777777" w:rsidR="008D3CD7" w:rsidRPr="003D5B4C" w:rsidRDefault="008D3CD7" w:rsidP="003534C9">
            <w:pPr>
              <w:spacing w:after="0"/>
            </w:pPr>
          </w:p>
        </w:tc>
        <w:tc>
          <w:tcPr>
            <w:tcW w:w="532" w:type="dxa"/>
          </w:tcPr>
          <w:p w14:paraId="007E3079" w14:textId="77777777" w:rsidR="008D3CD7" w:rsidRPr="003D5B4C" w:rsidRDefault="008D3CD7" w:rsidP="003534C9">
            <w:pPr>
              <w:spacing w:after="0"/>
            </w:pPr>
          </w:p>
        </w:tc>
        <w:tc>
          <w:tcPr>
            <w:tcW w:w="3261" w:type="dxa"/>
          </w:tcPr>
          <w:p w14:paraId="04163E8B" w14:textId="77777777" w:rsidR="008D3CD7" w:rsidRPr="003D5B4C" w:rsidRDefault="008D3CD7" w:rsidP="003534C9">
            <w:pPr>
              <w:spacing w:after="0"/>
            </w:pPr>
          </w:p>
        </w:tc>
      </w:tr>
      <w:tr w:rsidR="008D3CD7" w:rsidRPr="00FE2C6E" w14:paraId="1AEBF8D9" w14:textId="77777777" w:rsidTr="003D5B4C">
        <w:trPr>
          <w:cantSplit/>
        </w:trPr>
        <w:tc>
          <w:tcPr>
            <w:tcW w:w="5187" w:type="dxa"/>
            <w:vAlign w:val="center"/>
          </w:tcPr>
          <w:p w14:paraId="54170195" w14:textId="77777777" w:rsidR="008D3CD7" w:rsidRPr="003D5B4C" w:rsidRDefault="008D3CD7" w:rsidP="003534C9">
            <w:pPr>
              <w:spacing w:after="0"/>
              <w:rPr>
                <w:bCs/>
              </w:rPr>
            </w:pPr>
            <w:r w:rsidRPr="003D5B4C">
              <w:rPr>
                <w:bCs/>
              </w:rPr>
              <w:t>Grill/Griddle</w:t>
            </w:r>
          </w:p>
        </w:tc>
        <w:tc>
          <w:tcPr>
            <w:tcW w:w="494" w:type="dxa"/>
          </w:tcPr>
          <w:p w14:paraId="11A48A4C" w14:textId="77777777" w:rsidR="008D3CD7" w:rsidRPr="003D5B4C" w:rsidRDefault="008D3CD7" w:rsidP="003534C9">
            <w:pPr>
              <w:spacing w:after="0"/>
            </w:pPr>
          </w:p>
        </w:tc>
        <w:tc>
          <w:tcPr>
            <w:tcW w:w="467" w:type="dxa"/>
          </w:tcPr>
          <w:p w14:paraId="705A3EED" w14:textId="77777777" w:rsidR="008D3CD7" w:rsidRPr="003D5B4C" w:rsidRDefault="008D3CD7" w:rsidP="003534C9">
            <w:pPr>
              <w:spacing w:after="0"/>
            </w:pPr>
          </w:p>
        </w:tc>
        <w:tc>
          <w:tcPr>
            <w:tcW w:w="532" w:type="dxa"/>
          </w:tcPr>
          <w:p w14:paraId="512D0893" w14:textId="77777777" w:rsidR="008D3CD7" w:rsidRPr="003D5B4C" w:rsidRDefault="008D3CD7" w:rsidP="003534C9">
            <w:pPr>
              <w:spacing w:after="0"/>
            </w:pPr>
          </w:p>
        </w:tc>
        <w:tc>
          <w:tcPr>
            <w:tcW w:w="3261" w:type="dxa"/>
          </w:tcPr>
          <w:p w14:paraId="47AEE09E" w14:textId="77777777" w:rsidR="008D3CD7" w:rsidRPr="003D5B4C" w:rsidRDefault="008D3CD7" w:rsidP="003534C9">
            <w:pPr>
              <w:spacing w:after="0"/>
            </w:pPr>
          </w:p>
        </w:tc>
      </w:tr>
      <w:tr w:rsidR="008D3CD7" w:rsidRPr="00FE2C6E" w14:paraId="337B9180" w14:textId="77777777" w:rsidTr="003D5B4C">
        <w:trPr>
          <w:cantSplit/>
        </w:trPr>
        <w:tc>
          <w:tcPr>
            <w:tcW w:w="5187" w:type="dxa"/>
            <w:vAlign w:val="center"/>
          </w:tcPr>
          <w:p w14:paraId="69B66270" w14:textId="77777777" w:rsidR="008D3CD7" w:rsidRPr="003D5B4C" w:rsidRDefault="008D3CD7" w:rsidP="003534C9">
            <w:pPr>
              <w:spacing w:after="0"/>
            </w:pPr>
            <w:r w:rsidRPr="003D5B4C">
              <w:rPr>
                <w:bCs/>
              </w:rPr>
              <w:t>Steamer</w:t>
            </w:r>
          </w:p>
        </w:tc>
        <w:tc>
          <w:tcPr>
            <w:tcW w:w="494" w:type="dxa"/>
          </w:tcPr>
          <w:p w14:paraId="14EB5914" w14:textId="77777777" w:rsidR="008D3CD7" w:rsidRPr="003D5B4C" w:rsidRDefault="008D3CD7" w:rsidP="003534C9">
            <w:pPr>
              <w:spacing w:after="0"/>
            </w:pPr>
          </w:p>
        </w:tc>
        <w:tc>
          <w:tcPr>
            <w:tcW w:w="467" w:type="dxa"/>
          </w:tcPr>
          <w:p w14:paraId="23C50772" w14:textId="77777777" w:rsidR="008D3CD7" w:rsidRPr="003D5B4C" w:rsidRDefault="008D3CD7" w:rsidP="003534C9">
            <w:pPr>
              <w:spacing w:after="0"/>
            </w:pPr>
          </w:p>
        </w:tc>
        <w:tc>
          <w:tcPr>
            <w:tcW w:w="532" w:type="dxa"/>
          </w:tcPr>
          <w:p w14:paraId="58BB5636" w14:textId="77777777" w:rsidR="008D3CD7" w:rsidRPr="003D5B4C" w:rsidRDefault="008D3CD7" w:rsidP="003534C9">
            <w:pPr>
              <w:spacing w:after="0"/>
            </w:pPr>
          </w:p>
        </w:tc>
        <w:tc>
          <w:tcPr>
            <w:tcW w:w="3261" w:type="dxa"/>
          </w:tcPr>
          <w:p w14:paraId="25E73F7E" w14:textId="77777777" w:rsidR="008D3CD7" w:rsidRPr="003D5B4C" w:rsidRDefault="008D3CD7" w:rsidP="003534C9">
            <w:pPr>
              <w:spacing w:after="0"/>
            </w:pPr>
          </w:p>
        </w:tc>
      </w:tr>
      <w:tr w:rsidR="008D3CD7" w:rsidRPr="00FE2C6E" w14:paraId="0426BA8D" w14:textId="77777777" w:rsidTr="003D5B4C">
        <w:trPr>
          <w:cantSplit/>
        </w:trPr>
        <w:tc>
          <w:tcPr>
            <w:tcW w:w="5187" w:type="dxa"/>
            <w:vAlign w:val="center"/>
          </w:tcPr>
          <w:p w14:paraId="2689B557" w14:textId="12B5DEEC" w:rsidR="008D3CD7" w:rsidRPr="003D5B4C" w:rsidRDefault="008D3CD7" w:rsidP="003534C9">
            <w:pPr>
              <w:spacing w:after="0"/>
            </w:pPr>
            <w:r w:rsidRPr="003D5B4C">
              <w:t xml:space="preserve">Hood and </w:t>
            </w:r>
            <w:r w:rsidR="00BC766E" w:rsidRPr="003D5B4C">
              <w:t>v</w:t>
            </w:r>
            <w:r w:rsidRPr="003D5B4C">
              <w:t>ents are clean, grease catcher maintained</w:t>
            </w:r>
          </w:p>
        </w:tc>
        <w:tc>
          <w:tcPr>
            <w:tcW w:w="494" w:type="dxa"/>
          </w:tcPr>
          <w:p w14:paraId="0BFE9C48" w14:textId="77777777" w:rsidR="008D3CD7" w:rsidRPr="003D5B4C" w:rsidRDefault="008D3CD7" w:rsidP="003534C9">
            <w:pPr>
              <w:spacing w:after="0"/>
            </w:pPr>
          </w:p>
        </w:tc>
        <w:tc>
          <w:tcPr>
            <w:tcW w:w="467" w:type="dxa"/>
          </w:tcPr>
          <w:p w14:paraId="41BE292F" w14:textId="77777777" w:rsidR="008D3CD7" w:rsidRPr="003D5B4C" w:rsidRDefault="008D3CD7" w:rsidP="003534C9">
            <w:pPr>
              <w:spacing w:after="0"/>
            </w:pPr>
          </w:p>
        </w:tc>
        <w:tc>
          <w:tcPr>
            <w:tcW w:w="532" w:type="dxa"/>
          </w:tcPr>
          <w:p w14:paraId="373EBE4D" w14:textId="77777777" w:rsidR="008D3CD7" w:rsidRPr="003D5B4C" w:rsidRDefault="008D3CD7" w:rsidP="003534C9">
            <w:pPr>
              <w:spacing w:after="0"/>
            </w:pPr>
          </w:p>
        </w:tc>
        <w:tc>
          <w:tcPr>
            <w:tcW w:w="3261" w:type="dxa"/>
          </w:tcPr>
          <w:p w14:paraId="7D175BB9" w14:textId="77777777" w:rsidR="008D3CD7" w:rsidRPr="003D5B4C" w:rsidRDefault="008D3CD7" w:rsidP="003534C9">
            <w:pPr>
              <w:spacing w:after="0"/>
            </w:pPr>
          </w:p>
        </w:tc>
      </w:tr>
      <w:tr w:rsidR="008D3CD7" w:rsidRPr="00FE2C6E" w14:paraId="7FCC93CF" w14:textId="77777777" w:rsidTr="003D5B4C">
        <w:trPr>
          <w:cantSplit/>
        </w:trPr>
        <w:tc>
          <w:tcPr>
            <w:tcW w:w="5187" w:type="dxa"/>
            <w:vAlign w:val="center"/>
          </w:tcPr>
          <w:p w14:paraId="5CCF6DE4" w14:textId="77777777" w:rsidR="008D3CD7" w:rsidRPr="003D5B4C" w:rsidRDefault="008D3CD7" w:rsidP="003534C9">
            <w:pPr>
              <w:spacing w:after="0"/>
            </w:pPr>
            <w:r w:rsidRPr="003D5B4C">
              <w:rPr>
                <w:bCs/>
              </w:rPr>
              <w:t>Mixer (covered)</w:t>
            </w:r>
          </w:p>
        </w:tc>
        <w:tc>
          <w:tcPr>
            <w:tcW w:w="494" w:type="dxa"/>
          </w:tcPr>
          <w:p w14:paraId="1CB7A649" w14:textId="77777777" w:rsidR="008D3CD7" w:rsidRPr="003D5B4C" w:rsidRDefault="008D3CD7" w:rsidP="003534C9">
            <w:pPr>
              <w:spacing w:after="0"/>
            </w:pPr>
          </w:p>
        </w:tc>
        <w:tc>
          <w:tcPr>
            <w:tcW w:w="467" w:type="dxa"/>
          </w:tcPr>
          <w:p w14:paraId="4C730BEC" w14:textId="77777777" w:rsidR="008D3CD7" w:rsidRPr="003D5B4C" w:rsidRDefault="008D3CD7" w:rsidP="003534C9">
            <w:pPr>
              <w:spacing w:after="0"/>
            </w:pPr>
          </w:p>
        </w:tc>
        <w:tc>
          <w:tcPr>
            <w:tcW w:w="532" w:type="dxa"/>
          </w:tcPr>
          <w:p w14:paraId="749D288F" w14:textId="77777777" w:rsidR="008D3CD7" w:rsidRPr="003D5B4C" w:rsidRDefault="008D3CD7" w:rsidP="003534C9">
            <w:pPr>
              <w:spacing w:after="0"/>
            </w:pPr>
          </w:p>
        </w:tc>
        <w:tc>
          <w:tcPr>
            <w:tcW w:w="3261" w:type="dxa"/>
          </w:tcPr>
          <w:p w14:paraId="4C29EF42" w14:textId="77777777" w:rsidR="008D3CD7" w:rsidRPr="003D5B4C" w:rsidRDefault="008D3CD7" w:rsidP="003534C9">
            <w:pPr>
              <w:spacing w:after="0"/>
            </w:pPr>
          </w:p>
        </w:tc>
      </w:tr>
      <w:tr w:rsidR="008D3CD7" w:rsidRPr="00FE2C6E" w14:paraId="6D8BB192" w14:textId="77777777" w:rsidTr="003D5B4C">
        <w:trPr>
          <w:cantSplit/>
        </w:trPr>
        <w:tc>
          <w:tcPr>
            <w:tcW w:w="5187" w:type="dxa"/>
            <w:vAlign w:val="center"/>
          </w:tcPr>
          <w:p w14:paraId="664F6E6C" w14:textId="77777777" w:rsidR="008D3CD7" w:rsidRPr="003D5B4C" w:rsidRDefault="008D3CD7" w:rsidP="003534C9">
            <w:pPr>
              <w:spacing w:after="0"/>
            </w:pPr>
            <w:r w:rsidRPr="003D5B4C">
              <w:lastRenderedPageBreak/>
              <w:t>Kettle</w:t>
            </w:r>
          </w:p>
        </w:tc>
        <w:tc>
          <w:tcPr>
            <w:tcW w:w="494" w:type="dxa"/>
          </w:tcPr>
          <w:p w14:paraId="104C19C0" w14:textId="77777777" w:rsidR="008D3CD7" w:rsidRPr="003D5B4C" w:rsidRDefault="008D3CD7" w:rsidP="003534C9">
            <w:pPr>
              <w:spacing w:after="0"/>
            </w:pPr>
          </w:p>
        </w:tc>
        <w:tc>
          <w:tcPr>
            <w:tcW w:w="467" w:type="dxa"/>
          </w:tcPr>
          <w:p w14:paraId="52849F89" w14:textId="77777777" w:rsidR="008D3CD7" w:rsidRPr="003D5B4C" w:rsidRDefault="008D3CD7" w:rsidP="003534C9">
            <w:pPr>
              <w:spacing w:after="0"/>
            </w:pPr>
          </w:p>
        </w:tc>
        <w:tc>
          <w:tcPr>
            <w:tcW w:w="532" w:type="dxa"/>
          </w:tcPr>
          <w:p w14:paraId="44E91ADE" w14:textId="77777777" w:rsidR="008D3CD7" w:rsidRPr="003D5B4C" w:rsidRDefault="008D3CD7" w:rsidP="003534C9">
            <w:pPr>
              <w:spacing w:after="0"/>
            </w:pPr>
          </w:p>
        </w:tc>
        <w:tc>
          <w:tcPr>
            <w:tcW w:w="3261" w:type="dxa"/>
          </w:tcPr>
          <w:p w14:paraId="3DB89728" w14:textId="77777777" w:rsidR="008D3CD7" w:rsidRPr="003D5B4C" w:rsidRDefault="008D3CD7" w:rsidP="003534C9">
            <w:pPr>
              <w:spacing w:after="0"/>
            </w:pPr>
          </w:p>
        </w:tc>
      </w:tr>
      <w:tr w:rsidR="008D3CD7" w:rsidRPr="00FE2C6E" w14:paraId="47DF678E" w14:textId="77777777" w:rsidTr="003D5B4C">
        <w:trPr>
          <w:cantSplit/>
        </w:trPr>
        <w:tc>
          <w:tcPr>
            <w:tcW w:w="5187" w:type="dxa"/>
            <w:vAlign w:val="center"/>
          </w:tcPr>
          <w:p w14:paraId="2328184A" w14:textId="77777777" w:rsidR="008D3CD7" w:rsidRPr="003D5B4C" w:rsidRDefault="008D3CD7" w:rsidP="003534C9">
            <w:pPr>
              <w:spacing w:after="0"/>
            </w:pPr>
            <w:r w:rsidRPr="003D5B4C">
              <w:rPr>
                <w:bCs/>
              </w:rPr>
              <w:t xml:space="preserve">Slicer </w:t>
            </w:r>
          </w:p>
        </w:tc>
        <w:tc>
          <w:tcPr>
            <w:tcW w:w="494" w:type="dxa"/>
          </w:tcPr>
          <w:p w14:paraId="5438983D" w14:textId="77777777" w:rsidR="008D3CD7" w:rsidRPr="003D5B4C" w:rsidRDefault="008D3CD7" w:rsidP="003534C9">
            <w:pPr>
              <w:spacing w:after="0"/>
            </w:pPr>
          </w:p>
        </w:tc>
        <w:tc>
          <w:tcPr>
            <w:tcW w:w="467" w:type="dxa"/>
          </w:tcPr>
          <w:p w14:paraId="1A352F55" w14:textId="77777777" w:rsidR="008D3CD7" w:rsidRPr="003D5B4C" w:rsidRDefault="008D3CD7" w:rsidP="003534C9">
            <w:pPr>
              <w:spacing w:after="0"/>
            </w:pPr>
          </w:p>
        </w:tc>
        <w:tc>
          <w:tcPr>
            <w:tcW w:w="532" w:type="dxa"/>
          </w:tcPr>
          <w:p w14:paraId="05659B30" w14:textId="77777777" w:rsidR="008D3CD7" w:rsidRPr="003D5B4C" w:rsidRDefault="008D3CD7" w:rsidP="003534C9">
            <w:pPr>
              <w:spacing w:after="0"/>
            </w:pPr>
          </w:p>
        </w:tc>
        <w:tc>
          <w:tcPr>
            <w:tcW w:w="3261" w:type="dxa"/>
          </w:tcPr>
          <w:p w14:paraId="25FF229B" w14:textId="77777777" w:rsidR="008D3CD7" w:rsidRPr="003D5B4C" w:rsidRDefault="008D3CD7" w:rsidP="003534C9">
            <w:pPr>
              <w:spacing w:after="0"/>
            </w:pPr>
          </w:p>
        </w:tc>
      </w:tr>
      <w:tr w:rsidR="008D3CD7" w:rsidRPr="00FE2C6E" w14:paraId="6CBF9C5D" w14:textId="77777777" w:rsidTr="003D5B4C">
        <w:trPr>
          <w:cantSplit/>
        </w:trPr>
        <w:tc>
          <w:tcPr>
            <w:tcW w:w="5187" w:type="dxa"/>
            <w:vAlign w:val="center"/>
          </w:tcPr>
          <w:p w14:paraId="609484DB" w14:textId="114DDB8E" w:rsidR="008D3CD7" w:rsidRPr="003D5B4C" w:rsidRDefault="008D3CD7" w:rsidP="003534C9">
            <w:pPr>
              <w:spacing w:after="0"/>
              <w:rPr>
                <w:bCs/>
              </w:rPr>
            </w:pPr>
            <w:r w:rsidRPr="003D5B4C">
              <w:rPr>
                <w:bCs/>
              </w:rPr>
              <w:t xml:space="preserve">Food </w:t>
            </w:r>
            <w:r w:rsidR="00BC766E" w:rsidRPr="003D5B4C">
              <w:rPr>
                <w:bCs/>
              </w:rPr>
              <w:t>p</w:t>
            </w:r>
            <w:r w:rsidRPr="003D5B4C">
              <w:rPr>
                <w:bCs/>
              </w:rPr>
              <w:t>rocessor/</w:t>
            </w:r>
            <w:r w:rsidR="00BC766E" w:rsidRPr="003D5B4C">
              <w:rPr>
                <w:bCs/>
              </w:rPr>
              <w:t>b</w:t>
            </w:r>
            <w:r w:rsidRPr="003D5B4C">
              <w:rPr>
                <w:bCs/>
              </w:rPr>
              <w:t>lender</w:t>
            </w:r>
          </w:p>
        </w:tc>
        <w:tc>
          <w:tcPr>
            <w:tcW w:w="494" w:type="dxa"/>
          </w:tcPr>
          <w:p w14:paraId="3CB9B055" w14:textId="77777777" w:rsidR="008D3CD7" w:rsidRPr="003D5B4C" w:rsidRDefault="008D3CD7" w:rsidP="003534C9">
            <w:pPr>
              <w:spacing w:after="0"/>
            </w:pPr>
          </w:p>
        </w:tc>
        <w:tc>
          <w:tcPr>
            <w:tcW w:w="467" w:type="dxa"/>
          </w:tcPr>
          <w:p w14:paraId="3AAE8080" w14:textId="77777777" w:rsidR="008D3CD7" w:rsidRPr="003D5B4C" w:rsidRDefault="008D3CD7" w:rsidP="003534C9">
            <w:pPr>
              <w:spacing w:after="0"/>
            </w:pPr>
          </w:p>
        </w:tc>
        <w:tc>
          <w:tcPr>
            <w:tcW w:w="532" w:type="dxa"/>
          </w:tcPr>
          <w:p w14:paraId="53847D40" w14:textId="77777777" w:rsidR="008D3CD7" w:rsidRPr="003D5B4C" w:rsidRDefault="008D3CD7" w:rsidP="003534C9">
            <w:pPr>
              <w:spacing w:after="0"/>
            </w:pPr>
          </w:p>
        </w:tc>
        <w:tc>
          <w:tcPr>
            <w:tcW w:w="3261" w:type="dxa"/>
          </w:tcPr>
          <w:p w14:paraId="1CC5D66C" w14:textId="77777777" w:rsidR="008D3CD7" w:rsidRPr="003D5B4C" w:rsidRDefault="008D3CD7" w:rsidP="003534C9">
            <w:pPr>
              <w:spacing w:after="0"/>
            </w:pPr>
          </w:p>
        </w:tc>
      </w:tr>
      <w:tr w:rsidR="008D3CD7" w:rsidRPr="00FE2C6E" w14:paraId="20F81110" w14:textId="77777777" w:rsidTr="003D5B4C">
        <w:trPr>
          <w:cantSplit/>
        </w:trPr>
        <w:tc>
          <w:tcPr>
            <w:tcW w:w="5187" w:type="dxa"/>
            <w:vAlign w:val="center"/>
          </w:tcPr>
          <w:p w14:paraId="0DDE7F4B" w14:textId="77777777" w:rsidR="008D3CD7" w:rsidRPr="003D5B4C" w:rsidRDefault="008D3CD7" w:rsidP="003534C9">
            <w:pPr>
              <w:spacing w:after="0"/>
            </w:pPr>
            <w:r w:rsidRPr="003D5B4C">
              <w:rPr>
                <w:bCs/>
              </w:rPr>
              <w:t>Can opener</w:t>
            </w:r>
          </w:p>
        </w:tc>
        <w:tc>
          <w:tcPr>
            <w:tcW w:w="494" w:type="dxa"/>
          </w:tcPr>
          <w:p w14:paraId="2BC61C1E" w14:textId="77777777" w:rsidR="008D3CD7" w:rsidRPr="003D5B4C" w:rsidRDefault="008D3CD7" w:rsidP="003534C9">
            <w:pPr>
              <w:spacing w:after="0"/>
            </w:pPr>
          </w:p>
        </w:tc>
        <w:tc>
          <w:tcPr>
            <w:tcW w:w="467" w:type="dxa"/>
          </w:tcPr>
          <w:p w14:paraId="6A316364" w14:textId="77777777" w:rsidR="008D3CD7" w:rsidRPr="003D5B4C" w:rsidRDefault="008D3CD7" w:rsidP="003534C9">
            <w:pPr>
              <w:spacing w:after="0"/>
            </w:pPr>
          </w:p>
        </w:tc>
        <w:tc>
          <w:tcPr>
            <w:tcW w:w="532" w:type="dxa"/>
          </w:tcPr>
          <w:p w14:paraId="03BEF1E3" w14:textId="77777777" w:rsidR="008D3CD7" w:rsidRPr="003D5B4C" w:rsidRDefault="008D3CD7" w:rsidP="003534C9">
            <w:pPr>
              <w:spacing w:after="0"/>
            </w:pPr>
          </w:p>
        </w:tc>
        <w:tc>
          <w:tcPr>
            <w:tcW w:w="3261" w:type="dxa"/>
          </w:tcPr>
          <w:p w14:paraId="4F523CEC" w14:textId="77777777" w:rsidR="008D3CD7" w:rsidRPr="003D5B4C" w:rsidRDefault="008D3CD7" w:rsidP="003534C9">
            <w:pPr>
              <w:spacing w:after="0"/>
            </w:pPr>
          </w:p>
        </w:tc>
      </w:tr>
      <w:tr w:rsidR="008D3CD7" w:rsidRPr="00FE2C6E" w14:paraId="70E8ED67" w14:textId="77777777" w:rsidTr="003D5B4C">
        <w:trPr>
          <w:cantSplit/>
        </w:trPr>
        <w:tc>
          <w:tcPr>
            <w:tcW w:w="5187" w:type="dxa"/>
            <w:vAlign w:val="center"/>
          </w:tcPr>
          <w:p w14:paraId="67B358CB" w14:textId="77777777" w:rsidR="008D3CD7" w:rsidRPr="003D5B4C" w:rsidRDefault="008D3CD7" w:rsidP="003534C9">
            <w:pPr>
              <w:spacing w:after="0"/>
            </w:pPr>
            <w:r w:rsidRPr="003D5B4C">
              <w:t>Ice machine</w:t>
            </w:r>
          </w:p>
        </w:tc>
        <w:tc>
          <w:tcPr>
            <w:tcW w:w="494" w:type="dxa"/>
          </w:tcPr>
          <w:p w14:paraId="6662569C" w14:textId="77777777" w:rsidR="008D3CD7" w:rsidRPr="003D5B4C" w:rsidRDefault="008D3CD7" w:rsidP="003534C9">
            <w:pPr>
              <w:spacing w:after="0"/>
            </w:pPr>
          </w:p>
        </w:tc>
        <w:tc>
          <w:tcPr>
            <w:tcW w:w="467" w:type="dxa"/>
          </w:tcPr>
          <w:p w14:paraId="65A189F8" w14:textId="77777777" w:rsidR="008D3CD7" w:rsidRPr="003D5B4C" w:rsidRDefault="008D3CD7" w:rsidP="003534C9">
            <w:pPr>
              <w:spacing w:after="0"/>
            </w:pPr>
          </w:p>
        </w:tc>
        <w:tc>
          <w:tcPr>
            <w:tcW w:w="532" w:type="dxa"/>
          </w:tcPr>
          <w:p w14:paraId="0136CD22" w14:textId="77777777" w:rsidR="008D3CD7" w:rsidRPr="003D5B4C" w:rsidRDefault="008D3CD7" w:rsidP="003534C9">
            <w:pPr>
              <w:spacing w:after="0"/>
            </w:pPr>
          </w:p>
        </w:tc>
        <w:tc>
          <w:tcPr>
            <w:tcW w:w="3261" w:type="dxa"/>
          </w:tcPr>
          <w:p w14:paraId="2E684341" w14:textId="77777777" w:rsidR="008D3CD7" w:rsidRPr="003D5B4C" w:rsidRDefault="008D3CD7" w:rsidP="003534C9">
            <w:pPr>
              <w:spacing w:after="0"/>
            </w:pPr>
          </w:p>
        </w:tc>
      </w:tr>
      <w:tr w:rsidR="008D3CD7" w:rsidRPr="00FE2C6E" w14:paraId="7816791A" w14:textId="77777777" w:rsidTr="003D5B4C">
        <w:trPr>
          <w:cantSplit/>
        </w:trPr>
        <w:tc>
          <w:tcPr>
            <w:tcW w:w="5187" w:type="dxa"/>
            <w:vAlign w:val="center"/>
          </w:tcPr>
          <w:p w14:paraId="32E87720" w14:textId="77777777" w:rsidR="008D3CD7" w:rsidRPr="003D5B4C" w:rsidRDefault="008D3CD7" w:rsidP="003534C9">
            <w:pPr>
              <w:spacing w:after="0"/>
            </w:pPr>
            <w:r w:rsidRPr="003D5B4C">
              <w:t xml:space="preserve">Worktables, shelves, and drawers clean and in good condition </w:t>
            </w:r>
          </w:p>
        </w:tc>
        <w:tc>
          <w:tcPr>
            <w:tcW w:w="494" w:type="dxa"/>
          </w:tcPr>
          <w:p w14:paraId="1B2EDBAC" w14:textId="77777777" w:rsidR="008D3CD7" w:rsidRPr="003D5B4C" w:rsidRDefault="008D3CD7" w:rsidP="003534C9">
            <w:pPr>
              <w:spacing w:after="0"/>
            </w:pPr>
          </w:p>
        </w:tc>
        <w:tc>
          <w:tcPr>
            <w:tcW w:w="467" w:type="dxa"/>
          </w:tcPr>
          <w:p w14:paraId="6FAE0F2D" w14:textId="77777777" w:rsidR="008D3CD7" w:rsidRPr="003D5B4C" w:rsidRDefault="008D3CD7" w:rsidP="003534C9">
            <w:pPr>
              <w:spacing w:after="0"/>
            </w:pPr>
          </w:p>
        </w:tc>
        <w:tc>
          <w:tcPr>
            <w:tcW w:w="532" w:type="dxa"/>
          </w:tcPr>
          <w:p w14:paraId="03892C4F" w14:textId="77777777" w:rsidR="008D3CD7" w:rsidRPr="003D5B4C" w:rsidRDefault="008D3CD7" w:rsidP="003534C9">
            <w:pPr>
              <w:spacing w:after="0"/>
            </w:pPr>
          </w:p>
        </w:tc>
        <w:tc>
          <w:tcPr>
            <w:tcW w:w="3261" w:type="dxa"/>
          </w:tcPr>
          <w:p w14:paraId="40758906" w14:textId="77777777" w:rsidR="008D3CD7" w:rsidRPr="003D5B4C" w:rsidRDefault="008D3CD7" w:rsidP="003534C9">
            <w:pPr>
              <w:spacing w:after="0"/>
            </w:pPr>
          </w:p>
        </w:tc>
      </w:tr>
      <w:tr w:rsidR="008D3CD7" w:rsidRPr="00FE2C6E" w14:paraId="5E70948B" w14:textId="77777777" w:rsidTr="003D5B4C">
        <w:trPr>
          <w:cantSplit/>
        </w:trPr>
        <w:tc>
          <w:tcPr>
            <w:tcW w:w="5187" w:type="dxa"/>
            <w:vAlign w:val="center"/>
          </w:tcPr>
          <w:p w14:paraId="1130D70E" w14:textId="77777777" w:rsidR="008D3CD7" w:rsidRPr="003D5B4C" w:rsidRDefault="008D3CD7" w:rsidP="003534C9">
            <w:pPr>
              <w:spacing w:after="0"/>
            </w:pPr>
            <w:r w:rsidRPr="003D5B4C">
              <w:t>Cutting boards and knives stored in a sanitary manner. Adequate supply for needs and sanitized between use</w:t>
            </w:r>
          </w:p>
        </w:tc>
        <w:tc>
          <w:tcPr>
            <w:tcW w:w="494" w:type="dxa"/>
          </w:tcPr>
          <w:p w14:paraId="19B6EA43" w14:textId="77777777" w:rsidR="008D3CD7" w:rsidRPr="003D5B4C" w:rsidRDefault="008D3CD7" w:rsidP="003534C9">
            <w:pPr>
              <w:spacing w:after="0"/>
            </w:pPr>
          </w:p>
        </w:tc>
        <w:tc>
          <w:tcPr>
            <w:tcW w:w="467" w:type="dxa"/>
          </w:tcPr>
          <w:p w14:paraId="1945CC55" w14:textId="77777777" w:rsidR="008D3CD7" w:rsidRPr="003D5B4C" w:rsidRDefault="008D3CD7" w:rsidP="003534C9">
            <w:pPr>
              <w:spacing w:after="0"/>
            </w:pPr>
          </w:p>
        </w:tc>
        <w:tc>
          <w:tcPr>
            <w:tcW w:w="532" w:type="dxa"/>
          </w:tcPr>
          <w:p w14:paraId="25BC9101" w14:textId="77777777" w:rsidR="008D3CD7" w:rsidRPr="003D5B4C" w:rsidRDefault="008D3CD7" w:rsidP="003534C9">
            <w:pPr>
              <w:spacing w:after="0"/>
            </w:pPr>
          </w:p>
        </w:tc>
        <w:tc>
          <w:tcPr>
            <w:tcW w:w="3261" w:type="dxa"/>
          </w:tcPr>
          <w:p w14:paraId="4E1388B6" w14:textId="77777777" w:rsidR="008D3CD7" w:rsidRPr="003D5B4C" w:rsidRDefault="008D3CD7" w:rsidP="003534C9">
            <w:pPr>
              <w:spacing w:after="0"/>
            </w:pPr>
          </w:p>
        </w:tc>
      </w:tr>
      <w:tr w:rsidR="008D3CD7" w:rsidRPr="00FE2C6E" w14:paraId="772E791E" w14:textId="77777777" w:rsidTr="003D5B4C">
        <w:trPr>
          <w:cantSplit/>
        </w:trPr>
        <w:tc>
          <w:tcPr>
            <w:tcW w:w="5187" w:type="dxa"/>
            <w:vAlign w:val="center"/>
          </w:tcPr>
          <w:p w14:paraId="1FFF7DF4" w14:textId="72EC9992" w:rsidR="008D3CD7" w:rsidRPr="003D5B4C" w:rsidRDefault="008D3CD7" w:rsidP="003534C9">
            <w:pPr>
              <w:spacing w:after="0"/>
            </w:pPr>
            <w:r w:rsidRPr="003D5B4C">
              <w:t xml:space="preserve">Sinks are clean </w:t>
            </w:r>
            <w:r w:rsidR="00BC766E" w:rsidRPr="003D5B4C">
              <w:t>–</w:t>
            </w:r>
            <w:r w:rsidRPr="003D5B4C">
              <w:t xml:space="preserve"> have dedicated use for meats and produce</w:t>
            </w:r>
          </w:p>
        </w:tc>
        <w:tc>
          <w:tcPr>
            <w:tcW w:w="494" w:type="dxa"/>
          </w:tcPr>
          <w:p w14:paraId="278FAADF" w14:textId="77777777" w:rsidR="008D3CD7" w:rsidRPr="003D5B4C" w:rsidRDefault="008D3CD7" w:rsidP="003534C9">
            <w:pPr>
              <w:spacing w:after="0"/>
            </w:pPr>
          </w:p>
        </w:tc>
        <w:tc>
          <w:tcPr>
            <w:tcW w:w="467" w:type="dxa"/>
          </w:tcPr>
          <w:p w14:paraId="4D9AED73" w14:textId="77777777" w:rsidR="008D3CD7" w:rsidRPr="003D5B4C" w:rsidRDefault="008D3CD7" w:rsidP="003534C9">
            <w:pPr>
              <w:spacing w:after="0"/>
            </w:pPr>
          </w:p>
        </w:tc>
        <w:tc>
          <w:tcPr>
            <w:tcW w:w="532" w:type="dxa"/>
          </w:tcPr>
          <w:p w14:paraId="4B9436B5" w14:textId="77777777" w:rsidR="008D3CD7" w:rsidRPr="003D5B4C" w:rsidRDefault="008D3CD7" w:rsidP="003534C9">
            <w:pPr>
              <w:spacing w:after="0"/>
            </w:pPr>
          </w:p>
        </w:tc>
        <w:tc>
          <w:tcPr>
            <w:tcW w:w="3261" w:type="dxa"/>
          </w:tcPr>
          <w:p w14:paraId="1003A71B" w14:textId="77777777" w:rsidR="008D3CD7" w:rsidRPr="003D5B4C" w:rsidRDefault="008D3CD7" w:rsidP="003534C9">
            <w:pPr>
              <w:spacing w:after="0"/>
            </w:pPr>
          </w:p>
        </w:tc>
      </w:tr>
      <w:tr w:rsidR="008D3CD7" w:rsidRPr="00FE2C6E" w14:paraId="1BB06655" w14:textId="77777777" w:rsidTr="003D5B4C">
        <w:trPr>
          <w:cantSplit/>
        </w:trPr>
        <w:tc>
          <w:tcPr>
            <w:tcW w:w="5187" w:type="dxa"/>
            <w:vAlign w:val="center"/>
          </w:tcPr>
          <w:p w14:paraId="4CE96A96" w14:textId="77777777" w:rsidR="008D3CD7" w:rsidRPr="003D5B4C" w:rsidRDefault="008D3CD7" w:rsidP="003534C9">
            <w:pPr>
              <w:spacing w:after="0"/>
            </w:pPr>
            <w:r w:rsidRPr="003D5B4C">
              <w:t>Drains are clean free of debris and mold</w:t>
            </w:r>
          </w:p>
        </w:tc>
        <w:tc>
          <w:tcPr>
            <w:tcW w:w="494" w:type="dxa"/>
          </w:tcPr>
          <w:p w14:paraId="31AACB8B" w14:textId="77777777" w:rsidR="008D3CD7" w:rsidRPr="003D5B4C" w:rsidRDefault="008D3CD7" w:rsidP="003534C9">
            <w:pPr>
              <w:spacing w:after="0"/>
            </w:pPr>
          </w:p>
        </w:tc>
        <w:tc>
          <w:tcPr>
            <w:tcW w:w="467" w:type="dxa"/>
          </w:tcPr>
          <w:p w14:paraId="004F5F2E" w14:textId="77777777" w:rsidR="008D3CD7" w:rsidRPr="003D5B4C" w:rsidRDefault="008D3CD7" w:rsidP="003534C9">
            <w:pPr>
              <w:spacing w:after="0"/>
            </w:pPr>
          </w:p>
        </w:tc>
        <w:tc>
          <w:tcPr>
            <w:tcW w:w="532" w:type="dxa"/>
          </w:tcPr>
          <w:p w14:paraId="0003065C" w14:textId="77777777" w:rsidR="008D3CD7" w:rsidRPr="003D5B4C" w:rsidRDefault="008D3CD7" w:rsidP="003534C9">
            <w:pPr>
              <w:spacing w:after="0"/>
            </w:pPr>
          </w:p>
        </w:tc>
        <w:tc>
          <w:tcPr>
            <w:tcW w:w="3261" w:type="dxa"/>
          </w:tcPr>
          <w:p w14:paraId="0F17B611" w14:textId="77777777" w:rsidR="008D3CD7" w:rsidRPr="003D5B4C" w:rsidRDefault="008D3CD7" w:rsidP="003534C9">
            <w:pPr>
              <w:spacing w:after="0"/>
            </w:pPr>
          </w:p>
        </w:tc>
      </w:tr>
      <w:tr w:rsidR="008D3CD7" w:rsidRPr="00FE2C6E" w14:paraId="3470F75F" w14:textId="77777777" w:rsidTr="003D5B4C">
        <w:trPr>
          <w:cantSplit/>
        </w:trPr>
        <w:tc>
          <w:tcPr>
            <w:tcW w:w="5187" w:type="dxa"/>
            <w:vAlign w:val="center"/>
          </w:tcPr>
          <w:p w14:paraId="59529911" w14:textId="77777777" w:rsidR="008D3CD7" w:rsidRPr="003D5B4C" w:rsidRDefault="008D3CD7" w:rsidP="003534C9">
            <w:pPr>
              <w:spacing w:after="0"/>
            </w:pPr>
            <w:r w:rsidRPr="003D5B4C">
              <w:t>Utensils and cookware clean, stored to prevent contamination</w:t>
            </w:r>
          </w:p>
        </w:tc>
        <w:tc>
          <w:tcPr>
            <w:tcW w:w="494" w:type="dxa"/>
          </w:tcPr>
          <w:p w14:paraId="50C6FCA0" w14:textId="77777777" w:rsidR="008D3CD7" w:rsidRPr="003D5B4C" w:rsidRDefault="008D3CD7" w:rsidP="003534C9">
            <w:pPr>
              <w:spacing w:after="0"/>
            </w:pPr>
          </w:p>
        </w:tc>
        <w:tc>
          <w:tcPr>
            <w:tcW w:w="467" w:type="dxa"/>
          </w:tcPr>
          <w:p w14:paraId="7CD66761" w14:textId="77777777" w:rsidR="008D3CD7" w:rsidRPr="003D5B4C" w:rsidRDefault="008D3CD7" w:rsidP="003534C9">
            <w:pPr>
              <w:spacing w:after="0"/>
            </w:pPr>
          </w:p>
        </w:tc>
        <w:tc>
          <w:tcPr>
            <w:tcW w:w="532" w:type="dxa"/>
          </w:tcPr>
          <w:p w14:paraId="4848EB99" w14:textId="77777777" w:rsidR="008D3CD7" w:rsidRPr="003D5B4C" w:rsidRDefault="008D3CD7" w:rsidP="003534C9">
            <w:pPr>
              <w:spacing w:after="0"/>
            </w:pPr>
          </w:p>
        </w:tc>
        <w:tc>
          <w:tcPr>
            <w:tcW w:w="3261" w:type="dxa"/>
          </w:tcPr>
          <w:p w14:paraId="3083340F" w14:textId="77777777" w:rsidR="008D3CD7" w:rsidRPr="003D5B4C" w:rsidRDefault="008D3CD7" w:rsidP="003534C9">
            <w:pPr>
              <w:spacing w:after="0"/>
            </w:pPr>
          </w:p>
        </w:tc>
      </w:tr>
      <w:tr w:rsidR="008D3CD7" w:rsidRPr="00FE2C6E" w14:paraId="334B38AD" w14:textId="77777777" w:rsidTr="003D5B4C">
        <w:trPr>
          <w:cantSplit/>
        </w:trPr>
        <w:tc>
          <w:tcPr>
            <w:tcW w:w="5187" w:type="dxa"/>
            <w:vAlign w:val="center"/>
          </w:tcPr>
          <w:p w14:paraId="6CCEBBC5" w14:textId="169027D5" w:rsidR="008D3CD7" w:rsidRPr="003D5B4C" w:rsidRDefault="008D3CD7" w:rsidP="003534C9">
            <w:pPr>
              <w:spacing w:after="0"/>
            </w:pPr>
            <w:r w:rsidRPr="003D5B4C">
              <w:t>Pans</w:t>
            </w:r>
            <w:r w:rsidR="00BC766E" w:rsidRPr="003D5B4C">
              <w:t xml:space="preserve"> are</w:t>
            </w:r>
            <w:r w:rsidRPr="003D5B4C">
              <w:t xml:space="preserve"> free of grease</w:t>
            </w:r>
            <w:r w:rsidR="00BC766E" w:rsidRPr="003D5B4C">
              <w:t xml:space="preserve">, </w:t>
            </w:r>
            <w:r w:rsidRPr="003D5B4C">
              <w:t>baked</w:t>
            </w:r>
            <w:r w:rsidR="00BC766E" w:rsidRPr="003D5B4C">
              <w:t>-</w:t>
            </w:r>
            <w:r w:rsidRPr="003D5B4C">
              <w:t>on food</w:t>
            </w:r>
            <w:r w:rsidR="00BC766E" w:rsidRPr="003D5B4C">
              <w:t>,</w:t>
            </w:r>
            <w:r w:rsidRPr="003D5B4C">
              <w:t xml:space="preserve"> and old labels</w:t>
            </w:r>
          </w:p>
        </w:tc>
        <w:tc>
          <w:tcPr>
            <w:tcW w:w="494" w:type="dxa"/>
          </w:tcPr>
          <w:p w14:paraId="5206609D" w14:textId="77777777" w:rsidR="008D3CD7" w:rsidRPr="003D5B4C" w:rsidRDefault="008D3CD7" w:rsidP="003534C9">
            <w:pPr>
              <w:spacing w:after="0"/>
            </w:pPr>
          </w:p>
        </w:tc>
        <w:tc>
          <w:tcPr>
            <w:tcW w:w="467" w:type="dxa"/>
          </w:tcPr>
          <w:p w14:paraId="59B53E2D" w14:textId="77777777" w:rsidR="008D3CD7" w:rsidRPr="003D5B4C" w:rsidRDefault="008D3CD7" w:rsidP="003534C9">
            <w:pPr>
              <w:spacing w:after="0"/>
            </w:pPr>
          </w:p>
        </w:tc>
        <w:tc>
          <w:tcPr>
            <w:tcW w:w="532" w:type="dxa"/>
          </w:tcPr>
          <w:p w14:paraId="191F27B5" w14:textId="77777777" w:rsidR="008D3CD7" w:rsidRPr="003D5B4C" w:rsidRDefault="008D3CD7" w:rsidP="003534C9">
            <w:pPr>
              <w:spacing w:after="0"/>
            </w:pPr>
          </w:p>
        </w:tc>
        <w:tc>
          <w:tcPr>
            <w:tcW w:w="3261" w:type="dxa"/>
          </w:tcPr>
          <w:p w14:paraId="5B42F8AF" w14:textId="77777777" w:rsidR="008D3CD7" w:rsidRPr="003D5B4C" w:rsidRDefault="008D3CD7" w:rsidP="003534C9">
            <w:pPr>
              <w:spacing w:after="0"/>
            </w:pPr>
          </w:p>
        </w:tc>
      </w:tr>
      <w:tr w:rsidR="008D3CD7" w:rsidRPr="00FE2C6E" w14:paraId="60DB40EF" w14:textId="77777777" w:rsidTr="003D5B4C">
        <w:trPr>
          <w:cantSplit/>
        </w:trPr>
        <w:tc>
          <w:tcPr>
            <w:tcW w:w="5187" w:type="dxa"/>
            <w:vAlign w:val="center"/>
          </w:tcPr>
          <w:p w14:paraId="67CA1C49" w14:textId="77777777" w:rsidR="008D3CD7" w:rsidRPr="003D5B4C" w:rsidRDefault="008D3CD7" w:rsidP="003534C9">
            <w:pPr>
              <w:spacing w:after="0"/>
            </w:pPr>
            <w:r w:rsidRPr="003D5B4C">
              <w:t>Pans are not stacked wet</w:t>
            </w:r>
          </w:p>
        </w:tc>
        <w:tc>
          <w:tcPr>
            <w:tcW w:w="494" w:type="dxa"/>
          </w:tcPr>
          <w:p w14:paraId="4FAC1BBF" w14:textId="77777777" w:rsidR="008D3CD7" w:rsidRPr="003D5B4C" w:rsidRDefault="008D3CD7" w:rsidP="003534C9">
            <w:pPr>
              <w:spacing w:after="0"/>
            </w:pPr>
          </w:p>
        </w:tc>
        <w:tc>
          <w:tcPr>
            <w:tcW w:w="467" w:type="dxa"/>
          </w:tcPr>
          <w:p w14:paraId="18B15890" w14:textId="77777777" w:rsidR="008D3CD7" w:rsidRPr="003D5B4C" w:rsidRDefault="008D3CD7" w:rsidP="003534C9">
            <w:pPr>
              <w:spacing w:after="0"/>
            </w:pPr>
          </w:p>
        </w:tc>
        <w:tc>
          <w:tcPr>
            <w:tcW w:w="532" w:type="dxa"/>
          </w:tcPr>
          <w:p w14:paraId="669F4E8C" w14:textId="77777777" w:rsidR="008D3CD7" w:rsidRPr="003D5B4C" w:rsidRDefault="008D3CD7" w:rsidP="003534C9">
            <w:pPr>
              <w:spacing w:after="0"/>
            </w:pPr>
          </w:p>
        </w:tc>
        <w:tc>
          <w:tcPr>
            <w:tcW w:w="3261" w:type="dxa"/>
          </w:tcPr>
          <w:p w14:paraId="08954095" w14:textId="77777777" w:rsidR="008D3CD7" w:rsidRPr="003D5B4C" w:rsidRDefault="008D3CD7" w:rsidP="003534C9">
            <w:pPr>
              <w:spacing w:after="0"/>
            </w:pPr>
          </w:p>
        </w:tc>
      </w:tr>
      <w:tr w:rsidR="008D3CD7" w:rsidRPr="00FE2C6E" w14:paraId="38BB28A3" w14:textId="77777777" w:rsidTr="003D5B4C">
        <w:trPr>
          <w:cantSplit/>
        </w:trPr>
        <w:tc>
          <w:tcPr>
            <w:tcW w:w="5187" w:type="dxa"/>
            <w:vAlign w:val="center"/>
          </w:tcPr>
          <w:p w14:paraId="5657027D" w14:textId="77777777" w:rsidR="008D3CD7" w:rsidRPr="003D5B4C" w:rsidRDefault="008D3CD7" w:rsidP="003534C9">
            <w:pPr>
              <w:spacing w:after="0"/>
            </w:pPr>
            <w:r w:rsidRPr="003D5B4C">
              <w:t>All personal beverages covered, placed away production/service area</w:t>
            </w:r>
          </w:p>
        </w:tc>
        <w:tc>
          <w:tcPr>
            <w:tcW w:w="494" w:type="dxa"/>
          </w:tcPr>
          <w:p w14:paraId="6307644D" w14:textId="77777777" w:rsidR="008D3CD7" w:rsidRPr="003D5B4C" w:rsidRDefault="008D3CD7" w:rsidP="003534C9">
            <w:pPr>
              <w:spacing w:after="0"/>
            </w:pPr>
          </w:p>
        </w:tc>
        <w:tc>
          <w:tcPr>
            <w:tcW w:w="467" w:type="dxa"/>
          </w:tcPr>
          <w:p w14:paraId="2D9FD795" w14:textId="77777777" w:rsidR="008D3CD7" w:rsidRPr="003D5B4C" w:rsidRDefault="008D3CD7" w:rsidP="003534C9">
            <w:pPr>
              <w:spacing w:after="0"/>
            </w:pPr>
          </w:p>
        </w:tc>
        <w:tc>
          <w:tcPr>
            <w:tcW w:w="532" w:type="dxa"/>
          </w:tcPr>
          <w:p w14:paraId="681E4166" w14:textId="77777777" w:rsidR="008D3CD7" w:rsidRPr="003D5B4C" w:rsidRDefault="008D3CD7" w:rsidP="003534C9">
            <w:pPr>
              <w:spacing w:after="0"/>
            </w:pPr>
          </w:p>
        </w:tc>
        <w:tc>
          <w:tcPr>
            <w:tcW w:w="3261" w:type="dxa"/>
          </w:tcPr>
          <w:p w14:paraId="6BBFD0D3" w14:textId="77777777" w:rsidR="008D3CD7" w:rsidRPr="003D5B4C" w:rsidRDefault="008D3CD7" w:rsidP="003534C9">
            <w:pPr>
              <w:spacing w:after="0"/>
            </w:pPr>
          </w:p>
        </w:tc>
      </w:tr>
      <w:tr w:rsidR="008D3CD7" w:rsidRPr="00FE2C6E" w14:paraId="46D79F09" w14:textId="77777777" w:rsidTr="003D5B4C">
        <w:trPr>
          <w:cantSplit/>
        </w:trPr>
        <w:tc>
          <w:tcPr>
            <w:tcW w:w="5187" w:type="dxa"/>
            <w:vAlign w:val="center"/>
          </w:tcPr>
          <w:p w14:paraId="7F12C3F6" w14:textId="197D4A2A" w:rsidR="008D3CD7" w:rsidRPr="003D5B4C" w:rsidRDefault="008D3CD7" w:rsidP="003534C9">
            <w:pPr>
              <w:spacing w:after="0"/>
            </w:pPr>
            <w:r w:rsidRPr="003D5B4C">
              <w:t>Floor</w:t>
            </w:r>
            <w:r w:rsidR="00BC766E" w:rsidRPr="003D5B4C">
              <w:t>s</w:t>
            </w:r>
            <w:r w:rsidRPr="003D5B4C">
              <w:t xml:space="preserve"> clean, in good condition, appropriate material</w:t>
            </w:r>
          </w:p>
        </w:tc>
        <w:tc>
          <w:tcPr>
            <w:tcW w:w="494" w:type="dxa"/>
          </w:tcPr>
          <w:p w14:paraId="0DF4B0E7" w14:textId="77777777" w:rsidR="008D3CD7" w:rsidRPr="003D5B4C" w:rsidRDefault="008D3CD7" w:rsidP="003534C9">
            <w:pPr>
              <w:spacing w:after="0"/>
            </w:pPr>
          </w:p>
        </w:tc>
        <w:tc>
          <w:tcPr>
            <w:tcW w:w="467" w:type="dxa"/>
          </w:tcPr>
          <w:p w14:paraId="7F333D32" w14:textId="77777777" w:rsidR="008D3CD7" w:rsidRPr="003D5B4C" w:rsidRDefault="008D3CD7" w:rsidP="003534C9">
            <w:pPr>
              <w:spacing w:after="0"/>
            </w:pPr>
          </w:p>
        </w:tc>
        <w:tc>
          <w:tcPr>
            <w:tcW w:w="532" w:type="dxa"/>
          </w:tcPr>
          <w:p w14:paraId="6BBF989A" w14:textId="77777777" w:rsidR="008D3CD7" w:rsidRPr="003D5B4C" w:rsidRDefault="008D3CD7" w:rsidP="003534C9">
            <w:pPr>
              <w:spacing w:after="0"/>
            </w:pPr>
          </w:p>
        </w:tc>
        <w:tc>
          <w:tcPr>
            <w:tcW w:w="3261" w:type="dxa"/>
          </w:tcPr>
          <w:p w14:paraId="304E4C73" w14:textId="77777777" w:rsidR="008D3CD7" w:rsidRPr="003D5B4C" w:rsidRDefault="008D3CD7" w:rsidP="003534C9">
            <w:pPr>
              <w:spacing w:after="0"/>
            </w:pPr>
          </w:p>
        </w:tc>
      </w:tr>
      <w:tr w:rsidR="008D3CD7" w:rsidRPr="00FE2C6E" w14:paraId="4A2F9A5F" w14:textId="77777777" w:rsidTr="003D5B4C">
        <w:trPr>
          <w:cantSplit/>
        </w:trPr>
        <w:tc>
          <w:tcPr>
            <w:tcW w:w="5187" w:type="dxa"/>
            <w:vAlign w:val="center"/>
          </w:tcPr>
          <w:p w14:paraId="58FCEC24" w14:textId="77777777" w:rsidR="008D3CD7" w:rsidRPr="003D5B4C" w:rsidRDefault="008D3CD7" w:rsidP="003534C9">
            <w:pPr>
              <w:spacing w:after="0"/>
            </w:pPr>
            <w:r w:rsidRPr="003D5B4C">
              <w:t>Walls and ceilings, clean and in good condition</w:t>
            </w:r>
          </w:p>
        </w:tc>
        <w:tc>
          <w:tcPr>
            <w:tcW w:w="494" w:type="dxa"/>
          </w:tcPr>
          <w:p w14:paraId="79FC130A" w14:textId="77777777" w:rsidR="008D3CD7" w:rsidRPr="003D5B4C" w:rsidRDefault="008D3CD7" w:rsidP="003534C9">
            <w:pPr>
              <w:spacing w:after="0"/>
            </w:pPr>
          </w:p>
        </w:tc>
        <w:tc>
          <w:tcPr>
            <w:tcW w:w="467" w:type="dxa"/>
          </w:tcPr>
          <w:p w14:paraId="56737166" w14:textId="77777777" w:rsidR="008D3CD7" w:rsidRPr="003D5B4C" w:rsidRDefault="008D3CD7" w:rsidP="003534C9">
            <w:pPr>
              <w:spacing w:after="0"/>
            </w:pPr>
          </w:p>
        </w:tc>
        <w:tc>
          <w:tcPr>
            <w:tcW w:w="532" w:type="dxa"/>
          </w:tcPr>
          <w:p w14:paraId="25D23F2E" w14:textId="77777777" w:rsidR="008D3CD7" w:rsidRPr="003D5B4C" w:rsidRDefault="008D3CD7" w:rsidP="003534C9">
            <w:pPr>
              <w:spacing w:after="0"/>
            </w:pPr>
          </w:p>
        </w:tc>
        <w:tc>
          <w:tcPr>
            <w:tcW w:w="3261" w:type="dxa"/>
          </w:tcPr>
          <w:p w14:paraId="0DCE9B7C" w14:textId="77777777" w:rsidR="008D3CD7" w:rsidRPr="003D5B4C" w:rsidRDefault="008D3CD7" w:rsidP="003534C9">
            <w:pPr>
              <w:spacing w:after="0"/>
            </w:pPr>
          </w:p>
        </w:tc>
      </w:tr>
      <w:tr w:rsidR="008D3CD7" w:rsidRPr="00FE2C6E" w14:paraId="5B483A33" w14:textId="77777777" w:rsidTr="003D5B4C">
        <w:trPr>
          <w:cantSplit/>
        </w:trPr>
        <w:tc>
          <w:tcPr>
            <w:tcW w:w="5187" w:type="dxa"/>
            <w:vAlign w:val="center"/>
          </w:tcPr>
          <w:p w14:paraId="1F41FC71" w14:textId="3354E4E8" w:rsidR="008D3CD7" w:rsidRPr="003D5B4C" w:rsidRDefault="008D3CD7" w:rsidP="003534C9">
            <w:pPr>
              <w:spacing w:after="0"/>
            </w:pPr>
            <w:r w:rsidRPr="003D5B4C">
              <w:t>Trash cans are lined with plastic</w:t>
            </w:r>
            <w:r w:rsidR="00BC766E" w:rsidRPr="003D5B4C">
              <w:t>,</w:t>
            </w:r>
            <w:r w:rsidRPr="003D5B4C">
              <w:t xml:space="preserve"> covered when not in use</w:t>
            </w:r>
          </w:p>
        </w:tc>
        <w:tc>
          <w:tcPr>
            <w:tcW w:w="494" w:type="dxa"/>
          </w:tcPr>
          <w:p w14:paraId="417E2AEE" w14:textId="77777777" w:rsidR="008D3CD7" w:rsidRPr="003D5B4C" w:rsidRDefault="008D3CD7" w:rsidP="003534C9">
            <w:pPr>
              <w:spacing w:after="0"/>
            </w:pPr>
          </w:p>
        </w:tc>
        <w:tc>
          <w:tcPr>
            <w:tcW w:w="467" w:type="dxa"/>
          </w:tcPr>
          <w:p w14:paraId="2041C8ED" w14:textId="77777777" w:rsidR="008D3CD7" w:rsidRPr="003D5B4C" w:rsidRDefault="008D3CD7" w:rsidP="003534C9">
            <w:pPr>
              <w:spacing w:after="0"/>
            </w:pPr>
          </w:p>
        </w:tc>
        <w:tc>
          <w:tcPr>
            <w:tcW w:w="532" w:type="dxa"/>
          </w:tcPr>
          <w:p w14:paraId="16C5E51F" w14:textId="77777777" w:rsidR="008D3CD7" w:rsidRPr="003D5B4C" w:rsidRDefault="008D3CD7" w:rsidP="003534C9">
            <w:pPr>
              <w:spacing w:after="0"/>
            </w:pPr>
          </w:p>
        </w:tc>
        <w:tc>
          <w:tcPr>
            <w:tcW w:w="3261" w:type="dxa"/>
          </w:tcPr>
          <w:p w14:paraId="40F39281" w14:textId="77777777" w:rsidR="008D3CD7" w:rsidRPr="003D5B4C" w:rsidRDefault="008D3CD7" w:rsidP="003534C9">
            <w:pPr>
              <w:spacing w:after="0"/>
            </w:pPr>
          </w:p>
        </w:tc>
      </w:tr>
      <w:tr w:rsidR="008D3CD7" w:rsidRPr="00FE2C6E" w14:paraId="4A62251E" w14:textId="77777777" w:rsidTr="003D5B4C">
        <w:trPr>
          <w:cantSplit/>
        </w:trPr>
        <w:tc>
          <w:tcPr>
            <w:tcW w:w="5187" w:type="dxa"/>
            <w:vAlign w:val="center"/>
          </w:tcPr>
          <w:p w14:paraId="7CEDA079" w14:textId="1F1E0B5B" w:rsidR="008D3CD7" w:rsidRPr="003D5B4C" w:rsidRDefault="008D3CD7" w:rsidP="003534C9">
            <w:pPr>
              <w:spacing w:after="0"/>
            </w:pPr>
            <w:r w:rsidRPr="003D5B4C">
              <w:t>Fans shielded</w:t>
            </w:r>
            <w:r w:rsidR="00BC766E" w:rsidRPr="003D5B4C">
              <w:t>;</w:t>
            </w:r>
            <w:r w:rsidRPr="003D5B4C">
              <w:t xml:space="preserve"> blades clean</w:t>
            </w:r>
            <w:r w:rsidR="00BC766E" w:rsidRPr="003D5B4C">
              <w:t xml:space="preserve"> and</w:t>
            </w:r>
            <w:r w:rsidRPr="003D5B4C">
              <w:t xml:space="preserve"> directed away from uncovered food</w:t>
            </w:r>
          </w:p>
        </w:tc>
        <w:tc>
          <w:tcPr>
            <w:tcW w:w="494" w:type="dxa"/>
          </w:tcPr>
          <w:p w14:paraId="43323C04" w14:textId="77777777" w:rsidR="008D3CD7" w:rsidRPr="003D5B4C" w:rsidRDefault="008D3CD7" w:rsidP="003534C9">
            <w:pPr>
              <w:spacing w:after="0"/>
            </w:pPr>
          </w:p>
        </w:tc>
        <w:tc>
          <w:tcPr>
            <w:tcW w:w="467" w:type="dxa"/>
          </w:tcPr>
          <w:p w14:paraId="79353B3E" w14:textId="77777777" w:rsidR="008D3CD7" w:rsidRPr="003D5B4C" w:rsidRDefault="008D3CD7" w:rsidP="003534C9">
            <w:pPr>
              <w:spacing w:after="0"/>
            </w:pPr>
          </w:p>
        </w:tc>
        <w:tc>
          <w:tcPr>
            <w:tcW w:w="532" w:type="dxa"/>
          </w:tcPr>
          <w:p w14:paraId="0A2EB8E8" w14:textId="77777777" w:rsidR="008D3CD7" w:rsidRPr="003D5B4C" w:rsidRDefault="008D3CD7" w:rsidP="003534C9">
            <w:pPr>
              <w:spacing w:after="0"/>
            </w:pPr>
          </w:p>
        </w:tc>
        <w:tc>
          <w:tcPr>
            <w:tcW w:w="3261" w:type="dxa"/>
          </w:tcPr>
          <w:p w14:paraId="3D7847AA" w14:textId="77777777" w:rsidR="008D3CD7" w:rsidRPr="003D5B4C" w:rsidRDefault="008D3CD7" w:rsidP="003534C9">
            <w:pPr>
              <w:spacing w:after="0"/>
            </w:pPr>
          </w:p>
        </w:tc>
      </w:tr>
      <w:tr w:rsidR="008D3CD7" w:rsidRPr="00FE2C6E" w14:paraId="3C17EC63" w14:textId="77777777" w:rsidTr="003D5B4C">
        <w:trPr>
          <w:cantSplit/>
        </w:trPr>
        <w:tc>
          <w:tcPr>
            <w:tcW w:w="5187" w:type="dxa"/>
            <w:vAlign w:val="center"/>
          </w:tcPr>
          <w:p w14:paraId="3236BA01" w14:textId="77777777" w:rsidR="008D3CD7" w:rsidRPr="003D5B4C" w:rsidRDefault="008D3CD7" w:rsidP="003534C9">
            <w:pPr>
              <w:spacing w:after="0"/>
            </w:pPr>
            <w:r w:rsidRPr="003D5B4C">
              <w:t xml:space="preserve">Fly traps operational and clean </w:t>
            </w:r>
          </w:p>
        </w:tc>
        <w:tc>
          <w:tcPr>
            <w:tcW w:w="494" w:type="dxa"/>
          </w:tcPr>
          <w:p w14:paraId="788A847D" w14:textId="77777777" w:rsidR="008D3CD7" w:rsidRPr="003D5B4C" w:rsidRDefault="008D3CD7" w:rsidP="003534C9">
            <w:pPr>
              <w:spacing w:after="0"/>
            </w:pPr>
          </w:p>
        </w:tc>
        <w:tc>
          <w:tcPr>
            <w:tcW w:w="467" w:type="dxa"/>
          </w:tcPr>
          <w:p w14:paraId="75099E3A" w14:textId="77777777" w:rsidR="008D3CD7" w:rsidRPr="003D5B4C" w:rsidRDefault="008D3CD7" w:rsidP="003534C9">
            <w:pPr>
              <w:spacing w:after="0"/>
            </w:pPr>
          </w:p>
        </w:tc>
        <w:tc>
          <w:tcPr>
            <w:tcW w:w="532" w:type="dxa"/>
          </w:tcPr>
          <w:p w14:paraId="0D0809CA" w14:textId="77777777" w:rsidR="008D3CD7" w:rsidRPr="003D5B4C" w:rsidRDefault="008D3CD7" w:rsidP="003534C9">
            <w:pPr>
              <w:spacing w:after="0"/>
            </w:pPr>
          </w:p>
        </w:tc>
        <w:tc>
          <w:tcPr>
            <w:tcW w:w="3261" w:type="dxa"/>
          </w:tcPr>
          <w:p w14:paraId="086C4175" w14:textId="77777777" w:rsidR="008D3CD7" w:rsidRPr="003D5B4C" w:rsidRDefault="008D3CD7" w:rsidP="003534C9">
            <w:pPr>
              <w:spacing w:after="0"/>
            </w:pPr>
          </w:p>
        </w:tc>
      </w:tr>
      <w:tr w:rsidR="008D3CD7" w:rsidRPr="00FE2C6E" w14:paraId="1D1EFAA8" w14:textId="77777777" w:rsidTr="003D5B4C">
        <w:trPr>
          <w:cantSplit/>
        </w:trPr>
        <w:tc>
          <w:tcPr>
            <w:tcW w:w="5187" w:type="dxa"/>
            <w:vAlign w:val="center"/>
          </w:tcPr>
          <w:p w14:paraId="7CD4655B" w14:textId="77777777" w:rsidR="008D3CD7" w:rsidRPr="003D5B4C" w:rsidRDefault="008D3CD7" w:rsidP="003534C9">
            <w:pPr>
              <w:spacing w:after="0"/>
            </w:pPr>
            <w:r w:rsidRPr="003D5B4C">
              <w:t>Floor drains are clean, free of mold</w:t>
            </w:r>
          </w:p>
        </w:tc>
        <w:tc>
          <w:tcPr>
            <w:tcW w:w="494" w:type="dxa"/>
          </w:tcPr>
          <w:p w14:paraId="7B415AA0" w14:textId="77777777" w:rsidR="008D3CD7" w:rsidRPr="003D5B4C" w:rsidRDefault="008D3CD7" w:rsidP="003534C9">
            <w:pPr>
              <w:spacing w:after="0"/>
            </w:pPr>
          </w:p>
        </w:tc>
        <w:tc>
          <w:tcPr>
            <w:tcW w:w="467" w:type="dxa"/>
          </w:tcPr>
          <w:p w14:paraId="153EB506" w14:textId="77777777" w:rsidR="008D3CD7" w:rsidRPr="003D5B4C" w:rsidRDefault="008D3CD7" w:rsidP="003534C9">
            <w:pPr>
              <w:spacing w:after="0"/>
            </w:pPr>
          </w:p>
        </w:tc>
        <w:tc>
          <w:tcPr>
            <w:tcW w:w="532" w:type="dxa"/>
          </w:tcPr>
          <w:p w14:paraId="21B35543" w14:textId="77777777" w:rsidR="008D3CD7" w:rsidRPr="003D5B4C" w:rsidRDefault="008D3CD7" w:rsidP="003534C9">
            <w:pPr>
              <w:spacing w:after="0"/>
            </w:pPr>
          </w:p>
        </w:tc>
        <w:tc>
          <w:tcPr>
            <w:tcW w:w="3261" w:type="dxa"/>
          </w:tcPr>
          <w:p w14:paraId="77DABA03" w14:textId="77777777" w:rsidR="008D3CD7" w:rsidRPr="003D5B4C" w:rsidRDefault="008D3CD7" w:rsidP="003534C9">
            <w:pPr>
              <w:spacing w:after="0"/>
            </w:pPr>
          </w:p>
        </w:tc>
      </w:tr>
      <w:tr w:rsidR="008D3CD7" w:rsidRPr="00FE2C6E" w14:paraId="3F02298B" w14:textId="77777777" w:rsidTr="003D5B4C">
        <w:trPr>
          <w:cantSplit/>
        </w:trPr>
        <w:tc>
          <w:tcPr>
            <w:tcW w:w="5187" w:type="dxa"/>
            <w:vAlign w:val="center"/>
          </w:tcPr>
          <w:p w14:paraId="4882B25B" w14:textId="77777777" w:rsidR="008D3CD7" w:rsidRPr="003D5B4C" w:rsidRDefault="008D3CD7" w:rsidP="003534C9">
            <w:pPr>
              <w:spacing w:after="0"/>
            </w:pPr>
            <w:r w:rsidRPr="003D5B4C">
              <w:rPr>
                <w:bCs/>
              </w:rPr>
              <w:t>Floor swept only when food is covered</w:t>
            </w:r>
          </w:p>
        </w:tc>
        <w:tc>
          <w:tcPr>
            <w:tcW w:w="494" w:type="dxa"/>
          </w:tcPr>
          <w:p w14:paraId="59013728" w14:textId="77777777" w:rsidR="008D3CD7" w:rsidRPr="003D5B4C" w:rsidRDefault="008D3CD7" w:rsidP="003534C9">
            <w:pPr>
              <w:spacing w:after="0"/>
            </w:pPr>
          </w:p>
        </w:tc>
        <w:tc>
          <w:tcPr>
            <w:tcW w:w="467" w:type="dxa"/>
          </w:tcPr>
          <w:p w14:paraId="1EADDB2A" w14:textId="77777777" w:rsidR="008D3CD7" w:rsidRPr="003D5B4C" w:rsidRDefault="008D3CD7" w:rsidP="003534C9">
            <w:pPr>
              <w:spacing w:after="0"/>
            </w:pPr>
          </w:p>
        </w:tc>
        <w:tc>
          <w:tcPr>
            <w:tcW w:w="532" w:type="dxa"/>
          </w:tcPr>
          <w:p w14:paraId="0EBDA7BD" w14:textId="77777777" w:rsidR="008D3CD7" w:rsidRPr="003D5B4C" w:rsidRDefault="008D3CD7" w:rsidP="003534C9">
            <w:pPr>
              <w:spacing w:after="0"/>
            </w:pPr>
          </w:p>
        </w:tc>
        <w:tc>
          <w:tcPr>
            <w:tcW w:w="3261" w:type="dxa"/>
          </w:tcPr>
          <w:p w14:paraId="1CD8AA18" w14:textId="77777777" w:rsidR="008D3CD7" w:rsidRPr="003D5B4C" w:rsidRDefault="008D3CD7" w:rsidP="003534C9">
            <w:pPr>
              <w:spacing w:after="0"/>
            </w:pPr>
          </w:p>
        </w:tc>
      </w:tr>
    </w:tbl>
    <w:p w14:paraId="535DD76A" w14:textId="77777777" w:rsidR="008D3CD7" w:rsidRDefault="008D3CD7" w:rsidP="001351DA"/>
    <w:p w14:paraId="0E3418DD" w14:textId="025ED8A7" w:rsidR="008D3CD7" w:rsidRDefault="008D3CD7" w:rsidP="008D3CD7">
      <w:pPr>
        <w:pStyle w:val="Heading2"/>
      </w:pPr>
      <w:r w:rsidRPr="00C52B4F">
        <w:t>FOOD HANDLING PRACTICES</w:t>
      </w:r>
    </w:p>
    <w:tbl>
      <w:tblPr>
        <w:tblW w:w="9941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3"/>
        <w:gridCol w:w="542"/>
        <w:gridCol w:w="510"/>
        <w:gridCol w:w="589"/>
        <w:gridCol w:w="3207"/>
      </w:tblGrid>
      <w:tr w:rsidR="008D3CD7" w:rsidRPr="00FE2C6E" w14:paraId="632D93DD" w14:textId="77777777" w:rsidTr="003534C9">
        <w:trPr>
          <w:cantSplit/>
          <w:tblHeader/>
        </w:trPr>
        <w:tc>
          <w:tcPr>
            <w:tcW w:w="5187" w:type="dxa"/>
            <w:vAlign w:val="center"/>
          </w:tcPr>
          <w:p w14:paraId="457FD989" w14:textId="1EDA7825" w:rsidR="008D3CD7" w:rsidRPr="00E923E7" w:rsidRDefault="00494261" w:rsidP="00494261">
            <w:pPr>
              <w:spacing w:after="0"/>
              <w:rPr>
                <w:b/>
                <w:bCs/>
              </w:rPr>
            </w:pPr>
            <w:r w:rsidRPr="00E923E7">
              <w:rPr>
                <w:b/>
                <w:bCs/>
              </w:rPr>
              <w:t>FACTOR</w:t>
            </w:r>
          </w:p>
        </w:tc>
        <w:tc>
          <w:tcPr>
            <w:tcW w:w="494" w:type="dxa"/>
            <w:vAlign w:val="center"/>
          </w:tcPr>
          <w:p w14:paraId="54C93901" w14:textId="77777777" w:rsidR="008D3CD7" w:rsidRPr="00E923E7" w:rsidRDefault="008D3CD7" w:rsidP="003534C9">
            <w:pPr>
              <w:spacing w:after="0"/>
              <w:jc w:val="center"/>
              <w:rPr>
                <w:b/>
                <w:bCs/>
              </w:rPr>
            </w:pPr>
            <w:r w:rsidRPr="00E923E7">
              <w:rPr>
                <w:b/>
                <w:bCs/>
              </w:rPr>
              <w:t>YES</w:t>
            </w:r>
          </w:p>
        </w:tc>
        <w:tc>
          <w:tcPr>
            <w:tcW w:w="467" w:type="dxa"/>
            <w:vAlign w:val="center"/>
          </w:tcPr>
          <w:p w14:paraId="469CCC35" w14:textId="77777777" w:rsidR="008D3CD7" w:rsidRPr="00E923E7" w:rsidRDefault="008D3CD7" w:rsidP="003534C9">
            <w:pPr>
              <w:spacing w:after="0"/>
              <w:jc w:val="center"/>
              <w:rPr>
                <w:b/>
                <w:bCs/>
              </w:rPr>
            </w:pPr>
            <w:r w:rsidRPr="00E923E7">
              <w:rPr>
                <w:b/>
                <w:bCs/>
              </w:rPr>
              <w:t>NO</w:t>
            </w:r>
          </w:p>
        </w:tc>
        <w:tc>
          <w:tcPr>
            <w:tcW w:w="532" w:type="dxa"/>
            <w:vAlign w:val="center"/>
          </w:tcPr>
          <w:p w14:paraId="0852D5DD" w14:textId="77777777" w:rsidR="008D3CD7" w:rsidRPr="00E923E7" w:rsidRDefault="008D3CD7" w:rsidP="003534C9">
            <w:pPr>
              <w:spacing w:after="0"/>
              <w:jc w:val="center"/>
              <w:rPr>
                <w:b/>
                <w:bCs/>
              </w:rPr>
            </w:pPr>
            <w:r w:rsidRPr="00E923E7">
              <w:rPr>
                <w:b/>
                <w:bCs/>
              </w:rPr>
              <w:t>N/A</w:t>
            </w:r>
          </w:p>
        </w:tc>
        <w:tc>
          <w:tcPr>
            <w:tcW w:w="3261" w:type="dxa"/>
            <w:vAlign w:val="center"/>
          </w:tcPr>
          <w:p w14:paraId="6CE33322" w14:textId="77777777" w:rsidR="008D3CD7" w:rsidRPr="00E923E7" w:rsidRDefault="008D3CD7" w:rsidP="003534C9">
            <w:pPr>
              <w:spacing w:after="0"/>
              <w:jc w:val="center"/>
              <w:rPr>
                <w:b/>
                <w:bCs/>
              </w:rPr>
            </w:pPr>
            <w:r w:rsidRPr="00E923E7">
              <w:rPr>
                <w:b/>
                <w:bCs/>
              </w:rPr>
              <w:t>COMMENT</w:t>
            </w:r>
          </w:p>
        </w:tc>
      </w:tr>
      <w:tr w:rsidR="008D3CD7" w:rsidRPr="00FE2C6E" w14:paraId="73121523" w14:textId="77777777" w:rsidTr="003534C9">
        <w:trPr>
          <w:cantSplit/>
        </w:trPr>
        <w:tc>
          <w:tcPr>
            <w:tcW w:w="5187" w:type="dxa"/>
            <w:vAlign w:val="center"/>
          </w:tcPr>
          <w:p w14:paraId="6F39EC0F" w14:textId="77777777" w:rsidR="008D3CD7" w:rsidRPr="00BC324A" w:rsidRDefault="008D3CD7" w:rsidP="003534C9">
            <w:pPr>
              <w:spacing w:after="0"/>
              <w:rPr>
                <w:bCs/>
              </w:rPr>
            </w:pPr>
            <w:r w:rsidRPr="00BC324A">
              <w:t>Food handlers wash hands correctly and as needed</w:t>
            </w:r>
          </w:p>
        </w:tc>
        <w:tc>
          <w:tcPr>
            <w:tcW w:w="494" w:type="dxa"/>
          </w:tcPr>
          <w:p w14:paraId="1C21E0D4" w14:textId="77777777" w:rsidR="008D3CD7" w:rsidRPr="00BC324A" w:rsidRDefault="008D3CD7" w:rsidP="003534C9">
            <w:pPr>
              <w:spacing w:after="0"/>
            </w:pPr>
          </w:p>
        </w:tc>
        <w:tc>
          <w:tcPr>
            <w:tcW w:w="467" w:type="dxa"/>
          </w:tcPr>
          <w:p w14:paraId="5ABAF5B6" w14:textId="77777777" w:rsidR="008D3CD7" w:rsidRPr="00BC324A" w:rsidRDefault="008D3CD7" w:rsidP="003534C9">
            <w:pPr>
              <w:spacing w:after="0"/>
            </w:pPr>
          </w:p>
        </w:tc>
        <w:tc>
          <w:tcPr>
            <w:tcW w:w="532" w:type="dxa"/>
          </w:tcPr>
          <w:p w14:paraId="51713902" w14:textId="77777777" w:rsidR="008D3CD7" w:rsidRPr="00BC324A" w:rsidRDefault="008D3CD7" w:rsidP="003534C9">
            <w:pPr>
              <w:spacing w:after="0"/>
            </w:pPr>
          </w:p>
        </w:tc>
        <w:tc>
          <w:tcPr>
            <w:tcW w:w="3261" w:type="dxa"/>
          </w:tcPr>
          <w:p w14:paraId="7FA4DF29" w14:textId="77777777" w:rsidR="008D3CD7" w:rsidRPr="00BC324A" w:rsidRDefault="008D3CD7" w:rsidP="003534C9">
            <w:pPr>
              <w:spacing w:after="0"/>
            </w:pPr>
          </w:p>
        </w:tc>
      </w:tr>
      <w:tr w:rsidR="008D3CD7" w:rsidRPr="00FE2C6E" w14:paraId="61883116" w14:textId="77777777" w:rsidTr="003534C9">
        <w:trPr>
          <w:cantSplit/>
        </w:trPr>
        <w:tc>
          <w:tcPr>
            <w:tcW w:w="5187" w:type="dxa"/>
            <w:vAlign w:val="center"/>
          </w:tcPr>
          <w:p w14:paraId="17C1D9A0" w14:textId="77777777" w:rsidR="008D3CD7" w:rsidRPr="00BC324A" w:rsidRDefault="008D3CD7" w:rsidP="003534C9">
            <w:pPr>
              <w:spacing w:after="0"/>
            </w:pPr>
            <w:r w:rsidRPr="00BC324A">
              <w:t>Food handlers use gloves correctly and when appropriate</w:t>
            </w:r>
          </w:p>
        </w:tc>
        <w:tc>
          <w:tcPr>
            <w:tcW w:w="494" w:type="dxa"/>
          </w:tcPr>
          <w:p w14:paraId="02C696FC" w14:textId="77777777" w:rsidR="008D3CD7" w:rsidRPr="00BC324A" w:rsidRDefault="008D3CD7" w:rsidP="003534C9">
            <w:pPr>
              <w:spacing w:after="0"/>
            </w:pPr>
          </w:p>
        </w:tc>
        <w:tc>
          <w:tcPr>
            <w:tcW w:w="467" w:type="dxa"/>
          </w:tcPr>
          <w:p w14:paraId="179AFC71" w14:textId="77777777" w:rsidR="008D3CD7" w:rsidRPr="00BC324A" w:rsidRDefault="008D3CD7" w:rsidP="003534C9">
            <w:pPr>
              <w:spacing w:after="0"/>
            </w:pPr>
          </w:p>
        </w:tc>
        <w:tc>
          <w:tcPr>
            <w:tcW w:w="532" w:type="dxa"/>
          </w:tcPr>
          <w:p w14:paraId="2FD34C0D" w14:textId="77777777" w:rsidR="008D3CD7" w:rsidRPr="00BC324A" w:rsidRDefault="008D3CD7" w:rsidP="003534C9">
            <w:pPr>
              <w:spacing w:after="0"/>
            </w:pPr>
          </w:p>
        </w:tc>
        <w:tc>
          <w:tcPr>
            <w:tcW w:w="3261" w:type="dxa"/>
          </w:tcPr>
          <w:p w14:paraId="581966C3" w14:textId="77777777" w:rsidR="008D3CD7" w:rsidRPr="00BC324A" w:rsidRDefault="008D3CD7" w:rsidP="003534C9">
            <w:pPr>
              <w:spacing w:after="0"/>
            </w:pPr>
          </w:p>
        </w:tc>
      </w:tr>
      <w:tr w:rsidR="008D3CD7" w:rsidRPr="00FE2C6E" w14:paraId="39D206AE" w14:textId="77777777" w:rsidTr="003534C9">
        <w:trPr>
          <w:cantSplit/>
        </w:trPr>
        <w:tc>
          <w:tcPr>
            <w:tcW w:w="5187" w:type="dxa"/>
            <w:vAlign w:val="center"/>
          </w:tcPr>
          <w:p w14:paraId="40D00890" w14:textId="5EA65E13" w:rsidR="008D3CD7" w:rsidRPr="00BC324A" w:rsidRDefault="008D3CD7" w:rsidP="003534C9">
            <w:pPr>
              <w:spacing w:after="0"/>
            </w:pPr>
            <w:r w:rsidRPr="00BC324A">
              <w:t>Clean aprons/clothing</w:t>
            </w:r>
            <w:r w:rsidR="00BC766E" w:rsidRPr="00BC324A">
              <w:t xml:space="preserve"> and fingernails</w:t>
            </w:r>
            <w:r w:rsidRPr="00BC324A">
              <w:t>, only appropriate jewelry</w:t>
            </w:r>
          </w:p>
        </w:tc>
        <w:tc>
          <w:tcPr>
            <w:tcW w:w="494" w:type="dxa"/>
          </w:tcPr>
          <w:p w14:paraId="07E5418D" w14:textId="77777777" w:rsidR="008D3CD7" w:rsidRPr="00BC324A" w:rsidRDefault="008D3CD7" w:rsidP="003534C9">
            <w:pPr>
              <w:spacing w:after="0"/>
            </w:pPr>
          </w:p>
        </w:tc>
        <w:tc>
          <w:tcPr>
            <w:tcW w:w="467" w:type="dxa"/>
          </w:tcPr>
          <w:p w14:paraId="01106B69" w14:textId="77777777" w:rsidR="008D3CD7" w:rsidRPr="00BC324A" w:rsidRDefault="008D3CD7" w:rsidP="003534C9">
            <w:pPr>
              <w:spacing w:after="0"/>
            </w:pPr>
          </w:p>
        </w:tc>
        <w:tc>
          <w:tcPr>
            <w:tcW w:w="532" w:type="dxa"/>
          </w:tcPr>
          <w:p w14:paraId="6DF53C8F" w14:textId="77777777" w:rsidR="008D3CD7" w:rsidRPr="00BC324A" w:rsidRDefault="008D3CD7" w:rsidP="003534C9">
            <w:pPr>
              <w:spacing w:after="0"/>
            </w:pPr>
          </w:p>
        </w:tc>
        <w:tc>
          <w:tcPr>
            <w:tcW w:w="3261" w:type="dxa"/>
          </w:tcPr>
          <w:p w14:paraId="74213A99" w14:textId="77777777" w:rsidR="008D3CD7" w:rsidRPr="00BC324A" w:rsidRDefault="008D3CD7" w:rsidP="003534C9">
            <w:pPr>
              <w:spacing w:after="0"/>
            </w:pPr>
          </w:p>
        </w:tc>
      </w:tr>
      <w:tr w:rsidR="008D3CD7" w:rsidRPr="00FE2C6E" w14:paraId="0470A412" w14:textId="77777777" w:rsidTr="003534C9">
        <w:trPr>
          <w:cantSplit/>
        </w:trPr>
        <w:tc>
          <w:tcPr>
            <w:tcW w:w="5187" w:type="dxa"/>
            <w:vAlign w:val="center"/>
          </w:tcPr>
          <w:p w14:paraId="495707DE" w14:textId="77777777" w:rsidR="008D3CD7" w:rsidRPr="00BC324A" w:rsidRDefault="008D3CD7" w:rsidP="003534C9">
            <w:pPr>
              <w:spacing w:after="0"/>
            </w:pPr>
            <w:r w:rsidRPr="00BC324A">
              <w:t>Hair restraints worn properly, including facial hair</w:t>
            </w:r>
          </w:p>
        </w:tc>
        <w:tc>
          <w:tcPr>
            <w:tcW w:w="494" w:type="dxa"/>
          </w:tcPr>
          <w:p w14:paraId="2AD5B481" w14:textId="77777777" w:rsidR="008D3CD7" w:rsidRPr="00BC324A" w:rsidRDefault="008D3CD7" w:rsidP="003534C9">
            <w:pPr>
              <w:spacing w:after="0"/>
            </w:pPr>
          </w:p>
        </w:tc>
        <w:tc>
          <w:tcPr>
            <w:tcW w:w="467" w:type="dxa"/>
          </w:tcPr>
          <w:p w14:paraId="637A7F12" w14:textId="77777777" w:rsidR="008D3CD7" w:rsidRPr="00BC324A" w:rsidRDefault="008D3CD7" w:rsidP="003534C9">
            <w:pPr>
              <w:spacing w:after="0"/>
            </w:pPr>
          </w:p>
        </w:tc>
        <w:tc>
          <w:tcPr>
            <w:tcW w:w="532" w:type="dxa"/>
          </w:tcPr>
          <w:p w14:paraId="6D69B6F2" w14:textId="77777777" w:rsidR="008D3CD7" w:rsidRPr="00BC324A" w:rsidRDefault="008D3CD7" w:rsidP="003534C9">
            <w:pPr>
              <w:spacing w:after="0"/>
            </w:pPr>
          </w:p>
        </w:tc>
        <w:tc>
          <w:tcPr>
            <w:tcW w:w="3261" w:type="dxa"/>
          </w:tcPr>
          <w:p w14:paraId="0B9C40DA" w14:textId="77777777" w:rsidR="008D3CD7" w:rsidRPr="00BC324A" w:rsidRDefault="008D3CD7" w:rsidP="003534C9">
            <w:pPr>
              <w:spacing w:after="0"/>
            </w:pPr>
          </w:p>
        </w:tc>
      </w:tr>
      <w:tr w:rsidR="008D3CD7" w:rsidRPr="00FE2C6E" w14:paraId="3C3CA25E" w14:textId="77777777" w:rsidTr="003534C9">
        <w:trPr>
          <w:cantSplit/>
        </w:trPr>
        <w:tc>
          <w:tcPr>
            <w:tcW w:w="5187" w:type="dxa"/>
            <w:vAlign w:val="center"/>
          </w:tcPr>
          <w:p w14:paraId="7052F4D8" w14:textId="2F73EBB3" w:rsidR="008D3CD7" w:rsidRPr="00BC324A" w:rsidRDefault="008D3CD7" w:rsidP="003534C9">
            <w:pPr>
              <w:spacing w:after="0"/>
            </w:pPr>
            <w:r w:rsidRPr="00BC324A">
              <w:t xml:space="preserve">No eating, </w:t>
            </w:r>
            <w:r w:rsidR="00BC766E" w:rsidRPr="00BC324A">
              <w:t xml:space="preserve">chewing </w:t>
            </w:r>
            <w:r w:rsidRPr="00BC324A">
              <w:t xml:space="preserve">gum, </w:t>
            </w:r>
            <w:r w:rsidR="00BC766E" w:rsidRPr="00BC324A">
              <w:t xml:space="preserve">or </w:t>
            </w:r>
            <w:r w:rsidRPr="00BC324A">
              <w:t>cell phone or tobacco use in food prep areas</w:t>
            </w:r>
          </w:p>
        </w:tc>
        <w:tc>
          <w:tcPr>
            <w:tcW w:w="494" w:type="dxa"/>
          </w:tcPr>
          <w:p w14:paraId="3987E60D" w14:textId="77777777" w:rsidR="008D3CD7" w:rsidRPr="00BC324A" w:rsidRDefault="008D3CD7" w:rsidP="003534C9">
            <w:pPr>
              <w:spacing w:after="0"/>
            </w:pPr>
          </w:p>
        </w:tc>
        <w:tc>
          <w:tcPr>
            <w:tcW w:w="467" w:type="dxa"/>
          </w:tcPr>
          <w:p w14:paraId="2D9143A3" w14:textId="77777777" w:rsidR="008D3CD7" w:rsidRPr="00BC324A" w:rsidRDefault="008D3CD7" w:rsidP="003534C9">
            <w:pPr>
              <w:spacing w:after="0"/>
            </w:pPr>
          </w:p>
        </w:tc>
        <w:tc>
          <w:tcPr>
            <w:tcW w:w="532" w:type="dxa"/>
          </w:tcPr>
          <w:p w14:paraId="38DC7F8F" w14:textId="77777777" w:rsidR="008D3CD7" w:rsidRPr="00BC324A" w:rsidRDefault="008D3CD7" w:rsidP="003534C9">
            <w:pPr>
              <w:spacing w:after="0"/>
            </w:pPr>
          </w:p>
        </w:tc>
        <w:tc>
          <w:tcPr>
            <w:tcW w:w="3261" w:type="dxa"/>
          </w:tcPr>
          <w:p w14:paraId="7E166564" w14:textId="77777777" w:rsidR="008D3CD7" w:rsidRPr="00BC324A" w:rsidRDefault="008D3CD7" w:rsidP="003534C9">
            <w:pPr>
              <w:spacing w:after="0"/>
            </w:pPr>
          </w:p>
        </w:tc>
      </w:tr>
      <w:tr w:rsidR="008D3CD7" w:rsidRPr="00FE2C6E" w14:paraId="56B7C9BB" w14:textId="77777777" w:rsidTr="003534C9">
        <w:trPr>
          <w:cantSplit/>
        </w:trPr>
        <w:tc>
          <w:tcPr>
            <w:tcW w:w="5187" w:type="dxa"/>
            <w:vAlign w:val="center"/>
          </w:tcPr>
          <w:p w14:paraId="7D2DBF7E" w14:textId="77777777" w:rsidR="008D3CD7" w:rsidRPr="00BC324A" w:rsidRDefault="008D3CD7" w:rsidP="003534C9">
            <w:pPr>
              <w:spacing w:after="0"/>
            </w:pPr>
            <w:r w:rsidRPr="00BC324A">
              <w:t>Frozen food is thawed properly</w:t>
            </w:r>
          </w:p>
        </w:tc>
        <w:tc>
          <w:tcPr>
            <w:tcW w:w="494" w:type="dxa"/>
          </w:tcPr>
          <w:p w14:paraId="5F1852B0" w14:textId="77777777" w:rsidR="008D3CD7" w:rsidRPr="00BC324A" w:rsidRDefault="008D3CD7" w:rsidP="003534C9">
            <w:pPr>
              <w:spacing w:after="0"/>
            </w:pPr>
          </w:p>
        </w:tc>
        <w:tc>
          <w:tcPr>
            <w:tcW w:w="467" w:type="dxa"/>
          </w:tcPr>
          <w:p w14:paraId="432904FA" w14:textId="77777777" w:rsidR="008D3CD7" w:rsidRPr="00BC324A" w:rsidRDefault="008D3CD7" w:rsidP="003534C9">
            <w:pPr>
              <w:spacing w:after="0"/>
            </w:pPr>
          </w:p>
        </w:tc>
        <w:tc>
          <w:tcPr>
            <w:tcW w:w="532" w:type="dxa"/>
          </w:tcPr>
          <w:p w14:paraId="17B0B8E6" w14:textId="77777777" w:rsidR="008D3CD7" w:rsidRPr="00BC324A" w:rsidRDefault="008D3CD7" w:rsidP="003534C9">
            <w:pPr>
              <w:spacing w:after="0"/>
            </w:pPr>
          </w:p>
        </w:tc>
        <w:tc>
          <w:tcPr>
            <w:tcW w:w="3261" w:type="dxa"/>
          </w:tcPr>
          <w:p w14:paraId="71B20D5E" w14:textId="77777777" w:rsidR="008D3CD7" w:rsidRPr="00BC324A" w:rsidRDefault="008D3CD7" w:rsidP="003534C9">
            <w:pPr>
              <w:spacing w:after="0"/>
            </w:pPr>
          </w:p>
        </w:tc>
      </w:tr>
      <w:tr w:rsidR="008D3CD7" w:rsidRPr="00FE2C6E" w14:paraId="5EED1C86" w14:textId="77777777" w:rsidTr="003534C9">
        <w:trPr>
          <w:cantSplit/>
        </w:trPr>
        <w:tc>
          <w:tcPr>
            <w:tcW w:w="5187" w:type="dxa"/>
            <w:vAlign w:val="center"/>
          </w:tcPr>
          <w:p w14:paraId="63C2EB11" w14:textId="77777777" w:rsidR="008D3CD7" w:rsidRPr="00BC324A" w:rsidRDefault="008D3CD7" w:rsidP="003534C9">
            <w:pPr>
              <w:spacing w:after="0"/>
              <w:rPr>
                <w:bCs/>
              </w:rPr>
            </w:pPr>
            <w:r w:rsidRPr="00BC324A">
              <w:lastRenderedPageBreak/>
              <w:t>Perishable foods spend minimal time in the temperature danger zone (41</w:t>
            </w:r>
            <w:r w:rsidRPr="00BC324A">
              <w:sym w:font="Symbol" w:char="F0B0"/>
            </w:r>
            <w:r w:rsidRPr="00BC324A">
              <w:t>-135</w:t>
            </w:r>
            <w:r w:rsidRPr="00BC324A">
              <w:sym w:font="Symbol" w:char="F0B0"/>
            </w:r>
            <w:r w:rsidRPr="00BC324A">
              <w:t xml:space="preserve"> F) during monitoring period</w:t>
            </w:r>
          </w:p>
        </w:tc>
        <w:tc>
          <w:tcPr>
            <w:tcW w:w="494" w:type="dxa"/>
          </w:tcPr>
          <w:p w14:paraId="47C0C6BD" w14:textId="77777777" w:rsidR="008D3CD7" w:rsidRPr="00BC324A" w:rsidRDefault="008D3CD7" w:rsidP="003534C9">
            <w:pPr>
              <w:spacing w:after="0"/>
            </w:pPr>
          </w:p>
        </w:tc>
        <w:tc>
          <w:tcPr>
            <w:tcW w:w="467" w:type="dxa"/>
          </w:tcPr>
          <w:p w14:paraId="49951926" w14:textId="77777777" w:rsidR="008D3CD7" w:rsidRPr="00BC324A" w:rsidRDefault="008D3CD7" w:rsidP="003534C9">
            <w:pPr>
              <w:spacing w:after="0"/>
            </w:pPr>
          </w:p>
        </w:tc>
        <w:tc>
          <w:tcPr>
            <w:tcW w:w="532" w:type="dxa"/>
          </w:tcPr>
          <w:p w14:paraId="77F2B47F" w14:textId="77777777" w:rsidR="008D3CD7" w:rsidRPr="00BC324A" w:rsidRDefault="008D3CD7" w:rsidP="003534C9">
            <w:pPr>
              <w:spacing w:after="0"/>
            </w:pPr>
          </w:p>
        </w:tc>
        <w:tc>
          <w:tcPr>
            <w:tcW w:w="3261" w:type="dxa"/>
          </w:tcPr>
          <w:p w14:paraId="35036958" w14:textId="77777777" w:rsidR="008D3CD7" w:rsidRPr="00BC324A" w:rsidRDefault="008D3CD7" w:rsidP="003534C9">
            <w:pPr>
              <w:spacing w:after="0"/>
            </w:pPr>
          </w:p>
        </w:tc>
      </w:tr>
      <w:tr w:rsidR="008D3CD7" w:rsidRPr="00FE2C6E" w14:paraId="1CC8A4C6" w14:textId="77777777" w:rsidTr="003534C9">
        <w:trPr>
          <w:cantSplit/>
        </w:trPr>
        <w:tc>
          <w:tcPr>
            <w:tcW w:w="5187" w:type="dxa"/>
            <w:vAlign w:val="center"/>
          </w:tcPr>
          <w:p w14:paraId="496C2C6D" w14:textId="77777777" w:rsidR="008D3CD7" w:rsidRPr="00BC324A" w:rsidRDefault="008D3CD7" w:rsidP="003534C9">
            <w:pPr>
              <w:spacing w:after="0"/>
            </w:pPr>
            <w:r w:rsidRPr="00BC324A">
              <w:t>Employees keep cooler and freezer doors open minimal time</w:t>
            </w:r>
          </w:p>
        </w:tc>
        <w:tc>
          <w:tcPr>
            <w:tcW w:w="494" w:type="dxa"/>
          </w:tcPr>
          <w:p w14:paraId="55F13314" w14:textId="77777777" w:rsidR="008D3CD7" w:rsidRPr="00BC324A" w:rsidRDefault="008D3CD7" w:rsidP="003534C9">
            <w:pPr>
              <w:spacing w:after="0"/>
            </w:pPr>
          </w:p>
        </w:tc>
        <w:tc>
          <w:tcPr>
            <w:tcW w:w="467" w:type="dxa"/>
          </w:tcPr>
          <w:p w14:paraId="21416C2C" w14:textId="77777777" w:rsidR="008D3CD7" w:rsidRPr="00BC324A" w:rsidRDefault="008D3CD7" w:rsidP="003534C9">
            <w:pPr>
              <w:spacing w:after="0"/>
            </w:pPr>
          </w:p>
        </w:tc>
        <w:tc>
          <w:tcPr>
            <w:tcW w:w="532" w:type="dxa"/>
          </w:tcPr>
          <w:p w14:paraId="65DF88A8" w14:textId="77777777" w:rsidR="008D3CD7" w:rsidRPr="00BC324A" w:rsidRDefault="008D3CD7" w:rsidP="003534C9">
            <w:pPr>
              <w:spacing w:after="0"/>
            </w:pPr>
          </w:p>
        </w:tc>
        <w:tc>
          <w:tcPr>
            <w:tcW w:w="3261" w:type="dxa"/>
          </w:tcPr>
          <w:p w14:paraId="4B8A8978" w14:textId="77777777" w:rsidR="008D3CD7" w:rsidRPr="00BC324A" w:rsidRDefault="008D3CD7" w:rsidP="003534C9">
            <w:pPr>
              <w:spacing w:after="0"/>
            </w:pPr>
          </w:p>
        </w:tc>
      </w:tr>
      <w:tr w:rsidR="008D3CD7" w:rsidRPr="00FE2C6E" w14:paraId="01BEE268" w14:textId="77777777" w:rsidTr="003534C9">
        <w:trPr>
          <w:cantSplit/>
        </w:trPr>
        <w:tc>
          <w:tcPr>
            <w:tcW w:w="5187" w:type="dxa"/>
            <w:vAlign w:val="center"/>
          </w:tcPr>
          <w:p w14:paraId="58661426" w14:textId="77777777" w:rsidR="008D3CD7" w:rsidRPr="00BC324A" w:rsidRDefault="008D3CD7" w:rsidP="003534C9">
            <w:pPr>
              <w:spacing w:after="0"/>
            </w:pPr>
            <w:r w:rsidRPr="00BC324A">
              <w:t xml:space="preserve">Fresh produce washed in designated sink before use </w:t>
            </w:r>
          </w:p>
        </w:tc>
        <w:tc>
          <w:tcPr>
            <w:tcW w:w="494" w:type="dxa"/>
          </w:tcPr>
          <w:p w14:paraId="5F1FD5F0" w14:textId="77777777" w:rsidR="008D3CD7" w:rsidRPr="00BC324A" w:rsidRDefault="008D3CD7" w:rsidP="003534C9">
            <w:pPr>
              <w:spacing w:after="0"/>
            </w:pPr>
          </w:p>
        </w:tc>
        <w:tc>
          <w:tcPr>
            <w:tcW w:w="467" w:type="dxa"/>
          </w:tcPr>
          <w:p w14:paraId="635F33BF" w14:textId="77777777" w:rsidR="008D3CD7" w:rsidRPr="00BC324A" w:rsidRDefault="008D3CD7" w:rsidP="003534C9">
            <w:pPr>
              <w:spacing w:after="0"/>
            </w:pPr>
          </w:p>
        </w:tc>
        <w:tc>
          <w:tcPr>
            <w:tcW w:w="532" w:type="dxa"/>
          </w:tcPr>
          <w:p w14:paraId="5651253D" w14:textId="77777777" w:rsidR="008D3CD7" w:rsidRPr="00BC324A" w:rsidRDefault="008D3CD7" w:rsidP="003534C9">
            <w:pPr>
              <w:spacing w:after="0"/>
            </w:pPr>
          </w:p>
        </w:tc>
        <w:tc>
          <w:tcPr>
            <w:tcW w:w="3261" w:type="dxa"/>
          </w:tcPr>
          <w:p w14:paraId="020E82DC" w14:textId="77777777" w:rsidR="008D3CD7" w:rsidRPr="00BC324A" w:rsidRDefault="008D3CD7" w:rsidP="003534C9">
            <w:pPr>
              <w:spacing w:after="0"/>
            </w:pPr>
          </w:p>
        </w:tc>
      </w:tr>
      <w:tr w:rsidR="008D3CD7" w:rsidRPr="00FE2C6E" w14:paraId="57468EF8" w14:textId="77777777" w:rsidTr="003534C9">
        <w:trPr>
          <w:cantSplit/>
        </w:trPr>
        <w:tc>
          <w:tcPr>
            <w:tcW w:w="5187" w:type="dxa"/>
            <w:vAlign w:val="center"/>
          </w:tcPr>
          <w:p w14:paraId="130050E8" w14:textId="77777777" w:rsidR="008D3CD7" w:rsidRPr="00BC324A" w:rsidRDefault="008D3CD7" w:rsidP="003534C9">
            <w:pPr>
              <w:spacing w:after="0"/>
            </w:pPr>
            <w:r w:rsidRPr="00BC324A">
              <w:rPr>
                <w:bCs/>
              </w:rPr>
              <w:t>Efficient, sanitary workflow is used</w:t>
            </w:r>
          </w:p>
        </w:tc>
        <w:tc>
          <w:tcPr>
            <w:tcW w:w="494" w:type="dxa"/>
          </w:tcPr>
          <w:p w14:paraId="0E2C8356" w14:textId="77777777" w:rsidR="008D3CD7" w:rsidRPr="00BC324A" w:rsidRDefault="008D3CD7" w:rsidP="003534C9">
            <w:pPr>
              <w:spacing w:after="0"/>
            </w:pPr>
          </w:p>
        </w:tc>
        <w:tc>
          <w:tcPr>
            <w:tcW w:w="467" w:type="dxa"/>
          </w:tcPr>
          <w:p w14:paraId="5CB728CA" w14:textId="77777777" w:rsidR="008D3CD7" w:rsidRPr="00BC324A" w:rsidRDefault="008D3CD7" w:rsidP="003534C9">
            <w:pPr>
              <w:spacing w:after="0"/>
            </w:pPr>
          </w:p>
        </w:tc>
        <w:tc>
          <w:tcPr>
            <w:tcW w:w="532" w:type="dxa"/>
          </w:tcPr>
          <w:p w14:paraId="79A4BE04" w14:textId="77777777" w:rsidR="008D3CD7" w:rsidRPr="00BC324A" w:rsidRDefault="008D3CD7" w:rsidP="003534C9">
            <w:pPr>
              <w:spacing w:after="0"/>
            </w:pPr>
          </w:p>
        </w:tc>
        <w:tc>
          <w:tcPr>
            <w:tcW w:w="3261" w:type="dxa"/>
          </w:tcPr>
          <w:p w14:paraId="401A9803" w14:textId="77777777" w:rsidR="008D3CD7" w:rsidRPr="00BC324A" w:rsidRDefault="008D3CD7" w:rsidP="003534C9">
            <w:pPr>
              <w:spacing w:after="0"/>
            </w:pPr>
          </w:p>
        </w:tc>
      </w:tr>
      <w:tr w:rsidR="008D3CD7" w:rsidRPr="00FE2C6E" w14:paraId="7EC6CBF6" w14:textId="77777777" w:rsidTr="003534C9">
        <w:trPr>
          <w:cantSplit/>
        </w:trPr>
        <w:tc>
          <w:tcPr>
            <w:tcW w:w="5187" w:type="dxa"/>
            <w:vAlign w:val="center"/>
          </w:tcPr>
          <w:p w14:paraId="48E79ECE" w14:textId="77777777" w:rsidR="008D3CD7" w:rsidRPr="00BC324A" w:rsidRDefault="008D3CD7" w:rsidP="003534C9">
            <w:pPr>
              <w:spacing w:after="0"/>
            </w:pPr>
            <w:r w:rsidRPr="00BC324A">
              <w:t>Foods are wrapped for transport correctly</w:t>
            </w:r>
          </w:p>
        </w:tc>
        <w:tc>
          <w:tcPr>
            <w:tcW w:w="494" w:type="dxa"/>
          </w:tcPr>
          <w:p w14:paraId="78C40F16" w14:textId="77777777" w:rsidR="008D3CD7" w:rsidRPr="00BC324A" w:rsidRDefault="008D3CD7" w:rsidP="003534C9">
            <w:pPr>
              <w:spacing w:after="0"/>
            </w:pPr>
          </w:p>
        </w:tc>
        <w:tc>
          <w:tcPr>
            <w:tcW w:w="467" w:type="dxa"/>
          </w:tcPr>
          <w:p w14:paraId="1483BF6C" w14:textId="77777777" w:rsidR="008D3CD7" w:rsidRPr="00BC324A" w:rsidRDefault="008D3CD7" w:rsidP="003534C9">
            <w:pPr>
              <w:spacing w:after="0"/>
            </w:pPr>
          </w:p>
        </w:tc>
        <w:tc>
          <w:tcPr>
            <w:tcW w:w="532" w:type="dxa"/>
          </w:tcPr>
          <w:p w14:paraId="1D53529A" w14:textId="77777777" w:rsidR="008D3CD7" w:rsidRPr="00BC324A" w:rsidRDefault="008D3CD7" w:rsidP="003534C9">
            <w:pPr>
              <w:spacing w:after="0"/>
            </w:pPr>
          </w:p>
        </w:tc>
        <w:tc>
          <w:tcPr>
            <w:tcW w:w="3261" w:type="dxa"/>
          </w:tcPr>
          <w:p w14:paraId="2094928C" w14:textId="77777777" w:rsidR="008D3CD7" w:rsidRPr="00BC324A" w:rsidRDefault="008D3CD7" w:rsidP="003534C9">
            <w:pPr>
              <w:spacing w:after="0"/>
            </w:pPr>
          </w:p>
        </w:tc>
      </w:tr>
      <w:tr w:rsidR="008D3CD7" w:rsidRPr="00FE2C6E" w14:paraId="46EB911D" w14:textId="77777777" w:rsidTr="003534C9">
        <w:trPr>
          <w:cantSplit/>
        </w:trPr>
        <w:tc>
          <w:tcPr>
            <w:tcW w:w="5187" w:type="dxa"/>
            <w:vAlign w:val="center"/>
          </w:tcPr>
          <w:p w14:paraId="2B8BAB08" w14:textId="77777777" w:rsidR="008D3CD7" w:rsidRPr="00BC324A" w:rsidRDefault="008D3CD7" w:rsidP="003534C9">
            <w:pPr>
              <w:spacing w:after="0"/>
            </w:pPr>
            <w:r w:rsidRPr="00BC324A">
              <w:t>Temperatures documented on hot food is panned</w:t>
            </w:r>
          </w:p>
        </w:tc>
        <w:tc>
          <w:tcPr>
            <w:tcW w:w="494" w:type="dxa"/>
          </w:tcPr>
          <w:p w14:paraId="282D25C1" w14:textId="77777777" w:rsidR="008D3CD7" w:rsidRPr="00BC324A" w:rsidRDefault="008D3CD7" w:rsidP="003534C9">
            <w:pPr>
              <w:spacing w:after="0"/>
            </w:pPr>
          </w:p>
        </w:tc>
        <w:tc>
          <w:tcPr>
            <w:tcW w:w="467" w:type="dxa"/>
          </w:tcPr>
          <w:p w14:paraId="670E1A67" w14:textId="77777777" w:rsidR="008D3CD7" w:rsidRPr="00BC324A" w:rsidRDefault="008D3CD7" w:rsidP="003534C9">
            <w:pPr>
              <w:spacing w:after="0"/>
            </w:pPr>
          </w:p>
        </w:tc>
        <w:tc>
          <w:tcPr>
            <w:tcW w:w="532" w:type="dxa"/>
          </w:tcPr>
          <w:p w14:paraId="2317D196" w14:textId="77777777" w:rsidR="008D3CD7" w:rsidRPr="00BC324A" w:rsidRDefault="008D3CD7" w:rsidP="003534C9">
            <w:pPr>
              <w:spacing w:after="0"/>
            </w:pPr>
          </w:p>
        </w:tc>
        <w:tc>
          <w:tcPr>
            <w:tcW w:w="3261" w:type="dxa"/>
          </w:tcPr>
          <w:p w14:paraId="63D03E1C" w14:textId="77777777" w:rsidR="008D3CD7" w:rsidRPr="00BC324A" w:rsidRDefault="008D3CD7" w:rsidP="003534C9">
            <w:pPr>
              <w:spacing w:after="0"/>
            </w:pPr>
          </w:p>
        </w:tc>
      </w:tr>
      <w:tr w:rsidR="008D3CD7" w:rsidRPr="00FE2C6E" w14:paraId="7A0CB8AF" w14:textId="77777777" w:rsidTr="003534C9">
        <w:trPr>
          <w:cantSplit/>
        </w:trPr>
        <w:tc>
          <w:tcPr>
            <w:tcW w:w="5187" w:type="dxa"/>
            <w:vAlign w:val="center"/>
          </w:tcPr>
          <w:p w14:paraId="562AD050" w14:textId="77777777" w:rsidR="008D3CD7" w:rsidRPr="00BC324A" w:rsidRDefault="008D3CD7" w:rsidP="003534C9">
            <w:pPr>
              <w:spacing w:after="0"/>
            </w:pPr>
            <w:r w:rsidRPr="00BC324A">
              <w:t>Temperatures documented on cold food prior to transport</w:t>
            </w:r>
          </w:p>
        </w:tc>
        <w:tc>
          <w:tcPr>
            <w:tcW w:w="494" w:type="dxa"/>
          </w:tcPr>
          <w:p w14:paraId="4386718B" w14:textId="77777777" w:rsidR="008D3CD7" w:rsidRPr="00BC324A" w:rsidRDefault="008D3CD7" w:rsidP="003534C9">
            <w:pPr>
              <w:spacing w:after="0"/>
            </w:pPr>
          </w:p>
        </w:tc>
        <w:tc>
          <w:tcPr>
            <w:tcW w:w="467" w:type="dxa"/>
          </w:tcPr>
          <w:p w14:paraId="17BEAB3A" w14:textId="77777777" w:rsidR="008D3CD7" w:rsidRPr="00BC324A" w:rsidRDefault="008D3CD7" w:rsidP="003534C9">
            <w:pPr>
              <w:spacing w:after="0"/>
            </w:pPr>
          </w:p>
        </w:tc>
        <w:tc>
          <w:tcPr>
            <w:tcW w:w="532" w:type="dxa"/>
          </w:tcPr>
          <w:p w14:paraId="08BB9FB9" w14:textId="77777777" w:rsidR="008D3CD7" w:rsidRPr="00BC324A" w:rsidRDefault="008D3CD7" w:rsidP="003534C9">
            <w:pPr>
              <w:spacing w:after="0"/>
            </w:pPr>
          </w:p>
        </w:tc>
        <w:tc>
          <w:tcPr>
            <w:tcW w:w="3261" w:type="dxa"/>
          </w:tcPr>
          <w:p w14:paraId="20EB32E8" w14:textId="77777777" w:rsidR="008D3CD7" w:rsidRPr="00BC324A" w:rsidRDefault="008D3CD7" w:rsidP="003534C9">
            <w:pPr>
              <w:spacing w:after="0"/>
            </w:pPr>
          </w:p>
        </w:tc>
      </w:tr>
      <w:tr w:rsidR="008D3CD7" w:rsidRPr="00FE2C6E" w14:paraId="1B170354" w14:textId="77777777" w:rsidTr="003534C9">
        <w:trPr>
          <w:cantSplit/>
        </w:trPr>
        <w:tc>
          <w:tcPr>
            <w:tcW w:w="5187" w:type="dxa"/>
            <w:vAlign w:val="center"/>
          </w:tcPr>
          <w:p w14:paraId="5515F993" w14:textId="77777777" w:rsidR="008D3CD7" w:rsidRPr="00BC324A" w:rsidRDefault="008D3CD7" w:rsidP="003534C9">
            <w:pPr>
              <w:spacing w:after="0"/>
            </w:pPr>
            <w:r w:rsidRPr="00BC324A">
              <w:t>Food thermometers cleaned and sanitized between uses</w:t>
            </w:r>
          </w:p>
        </w:tc>
        <w:tc>
          <w:tcPr>
            <w:tcW w:w="494" w:type="dxa"/>
          </w:tcPr>
          <w:p w14:paraId="47145ABD" w14:textId="77777777" w:rsidR="008D3CD7" w:rsidRPr="00BC324A" w:rsidRDefault="008D3CD7" w:rsidP="003534C9">
            <w:pPr>
              <w:spacing w:after="0"/>
            </w:pPr>
          </w:p>
        </w:tc>
        <w:tc>
          <w:tcPr>
            <w:tcW w:w="467" w:type="dxa"/>
          </w:tcPr>
          <w:p w14:paraId="72E9D26F" w14:textId="77777777" w:rsidR="008D3CD7" w:rsidRPr="00BC324A" w:rsidRDefault="008D3CD7" w:rsidP="003534C9">
            <w:pPr>
              <w:spacing w:after="0"/>
            </w:pPr>
          </w:p>
        </w:tc>
        <w:tc>
          <w:tcPr>
            <w:tcW w:w="532" w:type="dxa"/>
          </w:tcPr>
          <w:p w14:paraId="0F3ADAFF" w14:textId="77777777" w:rsidR="008D3CD7" w:rsidRPr="00BC324A" w:rsidRDefault="008D3CD7" w:rsidP="003534C9">
            <w:pPr>
              <w:spacing w:after="0"/>
            </w:pPr>
          </w:p>
        </w:tc>
        <w:tc>
          <w:tcPr>
            <w:tcW w:w="3261" w:type="dxa"/>
          </w:tcPr>
          <w:p w14:paraId="5FF0270D" w14:textId="77777777" w:rsidR="008D3CD7" w:rsidRPr="00BC324A" w:rsidRDefault="008D3CD7" w:rsidP="003534C9">
            <w:pPr>
              <w:spacing w:after="0"/>
            </w:pPr>
          </w:p>
        </w:tc>
      </w:tr>
      <w:tr w:rsidR="008D3CD7" w:rsidRPr="00FE2C6E" w14:paraId="53C00D8F" w14:textId="77777777" w:rsidTr="003534C9">
        <w:trPr>
          <w:cantSplit/>
        </w:trPr>
        <w:tc>
          <w:tcPr>
            <w:tcW w:w="5187" w:type="dxa"/>
            <w:vAlign w:val="center"/>
          </w:tcPr>
          <w:p w14:paraId="5CE76CAE" w14:textId="77777777" w:rsidR="008D3CD7" w:rsidRPr="00BC324A" w:rsidDel="00177923" w:rsidRDefault="008D3CD7" w:rsidP="003534C9">
            <w:pPr>
              <w:spacing w:after="0"/>
            </w:pPr>
            <w:r w:rsidRPr="00BC324A" w:rsidDel="00177923">
              <w:rPr>
                <w:bCs/>
              </w:rPr>
              <w:t>Floor swept only when food is covered</w:t>
            </w:r>
          </w:p>
        </w:tc>
        <w:tc>
          <w:tcPr>
            <w:tcW w:w="494" w:type="dxa"/>
          </w:tcPr>
          <w:p w14:paraId="35412DC5" w14:textId="77777777" w:rsidR="008D3CD7" w:rsidRPr="00BC324A" w:rsidRDefault="008D3CD7" w:rsidP="003534C9">
            <w:pPr>
              <w:spacing w:after="0"/>
            </w:pPr>
          </w:p>
        </w:tc>
        <w:tc>
          <w:tcPr>
            <w:tcW w:w="467" w:type="dxa"/>
          </w:tcPr>
          <w:p w14:paraId="2085C140" w14:textId="77777777" w:rsidR="008D3CD7" w:rsidRPr="00BC324A" w:rsidRDefault="008D3CD7" w:rsidP="003534C9">
            <w:pPr>
              <w:spacing w:after="0"/>
            </w:pPr>
          </w:p>
        </w:tc>
        <w:tc>
          <w:tcPr>
            <w:tcW w:w="532" w:type="dxa"/>
          </w:tcPr>
          <w:p w14:paraId="46537031" w14:textId="77777777" w:rsidR="008D3CD7" w:rsidRPr="00BC324A" w:rsidRDefault="008D3CD7" w:rsidP="003534C9">
            <w:pPr>
              <w:spacing w:after="0"/>
            </w:pPr>
          </w:p>
        </w:tc>
        <w:tc>
          <w:tcPr>
            <w:tcW w:w="3261" w:type="dxa"/>
          </w:tcPr>
          <w:p w14:paraId="0A03EDA2" w14:textId="77777777" w:rsidR="008D3CD7" w:rsidRPr="00BC324A" w:rsidRDefault="008D3CD7" w:rsidP="003534C9">
            <w:pPr>
              <w:spacing w:after="0"/>
            </w:pPr>
          </w:p>
        </w:tc>
      </w:tr>
      <w:tr w:rsidR="008D3CD7" w:rsidRPr="00FE2C6E" w14:paraId="5EAF5F8E" w14:textId="77777777" w:rsidTr="003534C9">
        <w:trPr>
          <w:cantSplit/>
        </w:trPr>
        <w:tc>
          <w:tcPr>
            <w:tcW w:w="5187" w:type="dxa"/>
            <w:vAlign w:val="center"/>
          </w:tcPr>
          <w:p w14:paraId="09D4F926" w14:textId="0D2601FB" w:rsidR="008D3CD7" w:rsidRPr="00BC324A" w:rsidRDefault="008D3CD7" w:rsidP="003534C9">
            <w:pPr>
              <w:spacing w:after="0"/>
            </w:pPr>
            <w:r w:rsidRPr="00BC324A" w:rsidDel="00177923">
              <w:t xml:space="preserve">Trash containers </w:t>
            </w:r>
            <w:r w:rsidRPr="00BC324A">
              <w:t xml:space="preserve">are </w:t>
            </w:r>
            <w:r w:rsidRPr="00BC324A" w:rsidDel="00177923">
              <w:t>lined</w:t>
            </w:r>
            <w:r w:rsidR="00BC766E" w:rsidRPr="00BC324A">
              <w:t>,</w:t>
            </w:r>
            <w:r w:rsidRPr="00BC324A" w:rsidDel="00177923">
              <w:t xml:space="preserve"> covered when not in use</w:t>
            </w:r>
          </w:p>
        </w:tc>
        <w:tc>
          <w:tcPr>
            <w:tcW w:w="494" w:type="dxa"/>
          </w:tcPr>
          <w:p w14:paraId="4A66E43F" w14:textId="77777777" w:rsidR="008D3CD7" w:rsidRPr="00BC324A" w:rsidRDefault="008D3CD7" w:rsidP="003534C9">
            <w:pPr>
              <w:spacing w:after="0"/>
            </w:pPr>
          </w:p>
        </w:tc>
        <w:tc>
          <w:tcPr>
            <w:tcW w:w="467" w:type="dxa"/>
          </w:tcPr>
          <w:p w14:paraId="684F1CA0" w14:textId="77777777" w:rsidR="008D3CD7" w:rsidRPr="00BC324A" w:rsidRDefault="008D3CD7" w:rsidP="003534C9">
            <w:pPr>
              <w:spacing w:after="0"/>
            </w:pPr>
          </w:p>
        </w:tc>
        <w:tc>
          <w:tcPr>
            <w:tcW w:w="532" w:type="dxa"/>
          </w:tcPr>
          <w:p w14:paraId="3E0A1ADD" w14:textId="77777777" w:rsidR="008D3CD7" w:rsidRPr="00BC324A" w:rsidRDefault="008D3CD7" w:rsidP="003534C9">
            <w:pPr>
              <w:spacing w:after="0"/>
            </w:pPr>
          </w:p>
        </w:tc>
        <w:tc>
          <w:tcPr>
            <w:tcW w:w="3261" w:type="dxa"/>
          </w:tcPr>
          <w:p w14:paraId="24B569FA" w14:textId="77777777" w:rsidR="008D3CD7" w:rsidRPr="00BC324A" w:rsidRDefault="008D3CD7" w:rsidP="003534C9">
            <w:pPr>
              <w:spacing w:after="0"/>
            </w:pPr>
          </w:p>
        </w:tc>
      </w:tr>
    </w:tbl>
    <w:p w14:paraId="1C411C62" w14:textId="77777777" w:rsidR="008D3CD7" w:rsidRDefault="008D3CD7" w:rsidP="001351DA"/>
    <w:p w14:paraId="2A13B6F5" w14:textId="60F7FCF3" w:rsidR="008D3CD7" w:rsidRDefault="008D3CD7" w:rsidP="008D3CD7">
      <w:pPr>
        <w:pStyle w:val="Heading2"/>
      </w:pPr>
      <w:r w:rsidRPr="00C52B4F">
        <w:t xml:space="preserve">HANDWASHING SINKS </w:t>
      </w:r>
      <w:r w:rsidR="005E3E89">
        <w:t>AND</w:t>
      </w:r>
      <w:r w:rsidRPr="00C52B4F">
        <w:t xml:space="preserve"> TOILETS</w:t>
      </w:r>
    </w:p>
    <w:tbl>
      <w:tblPr>
        <w:tblW w:w="9941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5091"/>
        <w:gridCol w:w="542"/>
        <w:gridCol w:w="510"/>
        <w:gridCol w:w="589"/>
        <w:gridCol w:w="3209"/>
      </w:tblGrid>
      <w:tr w:rsidR="008D3CD7" w:rsidRPr="00FE2C6E" w14:paraId="2E788006" w14:textId="77777777" w:rsidTr="00E923E7">
        <w:trPr>
          <w:cantSplit/>
          <w:tblHeader/>
        </w:trPr>
        <w:tc>
          <w:tcPr>
            <w:tcW w:w="5187" w:type="dxa"/>
            <w:vAlign w:val="center"/>
          </w:tcPr>
          <w:p w14:paraId="6569BC59" w14:textId="6670D1BD" w:rsidR="008D3CD7" w:rsidRPr="00E923E7" w:rsidRDefault="00E923E7" w:rsidP="00E923E7">
            <w:pPr>
              <w:spacing w:after="0"/>
              <w:rPr>
                <w:b/>
                <w:bCs/>
              </w:rPr>
            </w:pPr>
            <w:r w:rsidRPr="00E923E7">
              <w:rPr>
                <w:b/>
                <w:bCs/>
              </w:rPr>
              <w:t>FACTOR</w:t>
            </w:r>
          </w:p>
        </w:tc>
        <w:tc>
          <w:tcPr>
            <w:tcW w:w="494" w:type="dxa"/>
            <w:vAlign w:val="center"/>
          </w:tcPr>
          <w:p w14:paraId="246B8E88" w14:textId="77777777" w:rsidR="008D3CD7" w:rsidRPr="00E923E7" w:rsidRDefault="008D3CD7" w:rsidP="003534C9">
            <w:pPr>
              <w:spacing w:after="0"/>
              <w:jc w:val="center"/>
              <w:rPr>
                <w:b/>
                <w:bCs/>
              </w:rPr>
            </w:pPr>
            <w:r w:rsidRPr="00E923E7">
              <w:rPr>
                <w:b/>
                <w:bCs/>
              </w:rPr>
              <w:t>YES</w:t>
            </w:r>
          </w:p>
        </w:tc>
        <w:tc>
          <w:tcPr>
            <w:tcW w:w="467" w:type="dxa"/>
            <w:vAlign w:val="center"/>
          </w:tcPr>
          <w:p w14:paraId="4D47B5F9" w14:textId="77777777" w:rsidR="008D3CD7" w:rsidRPr="00E923E7" w:rsidRDefault="008D3CD7" w:rsidP="003534C9">
            <w:pPr>
              <w:spacing w:after="0"/>
              <w:jc w:val="center"/>
              <w:rPr>
                <w:b/>
                <w:bCs/>
              </w:rPr>
            </w:pPr>
            <w:r w:rsidRPr="00E923E7">
              <w:rPr>
                <w:b/>
                <w:bCs/>
              </w:rPr>
              <w:t>NO</w:t>
            </w:r>
          </w:p>
        </w:tc>
        <w:tc>
          <w:tcPr>
            <w:tcW w:w="532" w:type="dxa"/>
            <w:vAlign w:val="center"/>
          </w:tcPr>
          <w:p w14:paraId="531CDEA2" w14:textId="77777777" w:rsidR="008D3CD7" w:rsidRPr="00E923E7" w:rsidRDefault="008D3CD7" w:rsidP="003534C9">
            <w:pPr>
              <w:spacing w:after="0"/>
              <w:jc w:val="center"/>
              <w:rPr>
                <w:b/>
                <w:bCs/>
              </w:rPr>
            </w:pPr>
            <w:r w:rsidRPr="00E923E7">
              <w:rPr>
                <w:b/>
                <w:bCs/>
              </w:rPr>
              <w:t>N/A</w:t>
            </w:r>
          </w:p>
        </w:tc>
        <w:tc>
          <w:tcPr>
            <w:tcW w:w="3261" w:type="dxa"/>
            <w:vAlign w:val="center"/>
          </w:tcPr>
          <w:p w14:paraId="1595CA24" w14:textId="77777777" w:rsidR="008D3CD7" w:rsidRPr="00E923E7" w:rsidRDefault="008D3CD7" w:rsidP="003534C9">
            <w:pPr>
              <w:spacing w:after="0"/>
              <w:jc w:val="center"/>
              <w:rPr>
                <w:b/>
                <w:bCs/>
              </w:rPr>
            </w:pPr>
            <w:r w:rsidRPr="00E923E7">
              <w:rPr>
                <w:b/>
                <w:bCs/>
              </w:rPr>
              <w:t>COMMENT</w:t>
            </w:r>
          </w:p>
        </w:tc>
      </w:tr>
      <w:tr w:rsidR="008D3CD7" w:rsidRPr="00FE2C6E" w14:paraId="76352CC6" w14:textId="77777777" w:rsidTr="00E923E7">
        <w:trPr>
          <w:cantSplit/>
        </w:trPr>
        <w:tc>
          <w:tcPr>
            <w:tcW w:w="5187" w:type="dxa"/>
            <w:vAlign w:val="center"/>
          </w:tcPr>
          <w:p w14:paraId="35AF1689" w14:textId="77777777" w:rsidR="008D3CD7" w:rsidRPr="00E923E7" w:rsidRDefault="008D3CD7" w:rsidP="003534C9">
            <w:pPr>
              <w:spacing w:after="0"/>
            </w:pPr>
            <w:r w:rsidRPr="00E923E7">
              <w:t>Handwashing signs posted at each sink and bathroom</w:t>
            </w:r>
          </w:p>
        </w:tc>
        <w:tc>
          <w:tcPr>
            <w:tcW w:w="494" w:type="dxa"/>
          </w:tcPr>
          <w:p w14:paraId="1900569F" w14:textId="77777777" w:rsidR="008D3CD7" w:rsidRPr="00E923E7" w:rsidRDefault="008D3CD7" w:rsidP="003534C9">
            <w:pPr>
              <w:spacing w:after="0"/>
            </w:pPr>
          </w:p>
        </w:tc>
        <w:tc>
          <w:tcPr>
            <w:tcW w:w="467" w:type="dxa"/>
          </w:tcPr>
          <w:p w14:paraId="3D07C4DD" w14:textId="77777777" w:rsidR="008D3CD7" w:rsidRPr="00E923E7" w:rsidRDefault="008D3CD7" w:rsidP="003534C9">
            <w:pPr>
              <w:spacing w:after="0"/>
            </w:pPr>
          </w:p>
        </w:tc>
        <w:tc>
          <w:tcPr>
            <w:tcW w:w="532" w:type="dxa"/>
          </w:tcPr>
          <w:p w14:paraId="6E18277A" w14:textId="77777777" w:rsidR="008D3CD7" w:rsidRPr="00E923E7" w:rsidRDefault="008D3CD7" w:rsidP="003534C9">
            <w:pPr>
              <w:spacing w:after="0"/>
            </w:pPr>
          </w:p>
        </w:tc>
        <w:tc>
          <w:tcPr>
            <w:tcW w:w="3261" w:type="dxa"/>
          </w:tcPr>
          <w:p w14:paraId="2FAF6151" w14:textId="77777777" w:rsidR="008D3CD7" w:rsidRPr="00E923E7" w:rsidRDefault="008D3CD7" w:rsidP="003534C9">
            <w:pPr>
              <w:spacing w:after="0"/>
            </w:pPr>
          </w:p>
        </w:tc>
      </w:tr>
      <w:tr w:rsidR="008D3CD7" w:rsidRPr="00FE2C6E" w14:paraId="71A7DC06" w14:textId="77777777" w:rsidTr="00E923E7">
        <w:trPr>
          <w:cantSplit/>
        </w:trPr>
        <w:tc>
          <w:tcPr>
            <w:tcW w:w="5187" w:type="dxa"/>
            <w:vAlign w:val="center"/>
          </w:tcPr>
          <w:p w14:paraId="7103ABA7" w14:textId="0626A665" w:rsidR="008D3CD7" w:rsidRPr="00E923E7" w:rsidRDefault="008D3CD7" w:rsidP="003534C9">
            <w:pPr>
              <w:spacing w:after="0"/>
              <w:rPr>
                <w:bCs/>
              </w:rPr>
            </w:pPr>
            <w:r w:rsidRPr="00E923E7">
              <w:t>Facilities clean with working fixtures</w:t>
            </w:r>
          </w:p>
        </w:tc>
        <w:tc>
          <w:tcPr>
            <w:tcW w:w="494" w:type="dxa"/>
          </w:tcPr>
          <w:p w14:paraId="34DD0C19" w14:textId="77777777" w:rsidR="008D3CD7" w:rsidRPr="00E923E7" w:rsidRDefault="008D3CD7" w:rsidP="003534C9">
            <w:pPr>
              <w:spacing w:after="0"/>
            </w:pPr>
          </w:p>
        </w:tc>
        <w:tc>
          <w:tcPr>
            <w:tcW w:w="467" w:type="dxa"/>
          </w:tcPr>
          <w:p w14:paraId="1F25DA40" w14:textId="77777777" w:rsidR="008D3CD7" w:rsidRPr="00E923E7" w:rsidRDefault="008D3CD7" w:rsidP="003534C9">
            <w:pPr>
              <w:spacing w:after="0"/>
            </w:pPr>
          </w:p>
        </w:tc>
        <w:tc>
          <w:tcPr>
            <w:tcW w:w="532" w:type="dxa"/>
          </w:tcPr>
          <w:p w14:paraId="0A328173" w14:textId="77777777" w:rsidR="008D3CD7" w:rsidRPr="00E923E7" w:rsidRDefault="008D3CD7" w:rsidP="003534C9">
            <w:pPr>
              <w:spacing w:after="0"/>
            </w:pPr>
          </w:p>
        </w:tc>
        <w:tc>
          <w:tcPr>
            <w:tcW w:w="3261" w:type="dxa"/>
          </w:tcPr>
          <w:p w14:paraId="4E9CD518" w14:textId="77777777" w:rsidR="008D3CD7" w:rsidRPr="00E923E7" w:rsidRDefault="008D3CD7" w:rsidP="003534C9">
            <w:pPr>
              <w:spacing w:after="0"/>
            </w:pPr>
          </w:p>
        </w:tc>
      </w:tr>
      <w:tr w:rsidR="008D3CD7" w:rsidRPr="00FE2C6E" w14:paraId="592F8A08" w14:textId="77777777" w:rsidTr="00E923E7">
        <w:trPr>
          <w:cantSplit/>
        </w:trPr>
        <w:tc>
          <w:tcPr>
            <w:tcW w:w="5187" w:type="dxa"/>
            <w:vAlign w:val="center"/>
          </w:tcPr>
          <w:p w14:paraId="4FB0B802" w14:textId="13CA2A9D" w:rsidR="008D3CD7" w:rsidRPr="00E923E7" w:rsidRDefault="008D3CD7" w:rsidP="003534C9">
            <w:pPr>
              <w:spacing w:after="0"/>
            </w:pPr>
            <w:r w:rsidRPr="00E923E7">
              <w:t>Soap dispensers provided with adequate supply</w:t>
            </w:r>
          </w:p>
        </w:tc>
        <w:tc>
          <w:tcPr>
            <w:tcW w:w="494" w:type="dxa"/>
          </w:tcPr>
          <w:p w14:paraId="498FF8DF" w14:textId="77777777" w:rsidR="008D3CD7" w:rsidRPr="00E923E7" w:rsidRDefault="008D3CD7" w:rsidP="003534C9">
            <w:pPr>
              <w:spacing w:after="0"/>
            </w:pPr>
          </w:p>
        </w:tc>
        <w:tc>
          <w:tcPr>
            <w:tcW w:w="467" w:type="dxa"/>
          </w:tcPr>
          <w:p w14:paraId="334B5C2D" w14:textId="77777777" w:rsidR="008D3CD7" w:rsidRPr="00E923E7" w:rsidRDefault="008D3CD7" w:rsidP="003534C9">
            <w:pPr>
              <w:spacing w:after="0"/>
            </w:pPr>
          </w:p>
        </w:tc>
        <w:tc>
          <w:tcPr>
            <w:tcW w:w="532" w:type="dxa"/>
          </w:tcPr>
          <w:p w14:paraId="6D1C0A07" w14:textId="77777777" w:rsidR="008D3CD7" w:rsidRPr="00E923E7" w:rsidRDefault="008D3CD7" w:rsidP="003534C9">
            <w:pPr>
              <w:spacing w:after="0"/>
            </w:pPr>
          </w:p>
        </w:tc>
        <w:tc>
          <w:tcPr>
            <w:tcW w:w="3261" w:type="dxa"/>
          </w:tcPr>
          <w:p w14:paraId="67B9AD05" w14:textId="77777777" w:rsidR="008D3CD7" w:rsidRPr="00E923E7" w:rsidRDefault="008D3CD7" w:rsidP="003534C9">
            <w:pPr>
              <w:spacing w:after="0"/>
            </w:pPr>
          </w:p>
        </w:tc>
      </w:tr>
      <w:tr w:rsidR="008D3CD7" w:rsidRPr="00FE2C6E" w14:paraId="612FEAD7" w14:textId="77777777" w:rsidTr="00E923E7">
        <w:trPr>
          <w:cantSplit/>
        </w:trPr>
        <w:tc>
          <w:tcPr>
            <w:tcW w:w="5187" w:type="dxa"/>
            <w:vAlign w:val="center"/>
          </w:tcPr>
          <w:p w14:paraId="0FCF405B" w14:textId="4DD18C2C" w:rsidR="008D3CD7" w:rsidRPr="00E923E7" w:rsidRDefault="008D3CD7" w:rsidP="003534C9">
            <w:pPr>
              <w:spacing w:after="0"/>
            </w:pPr>
            <w:r w:rsidRPr="00E923E7">
              <w:t>Paper towels or drying device present supplied</w:t>
            </w:r>
            <w:r w:rsidR="00AD3227" w:rsidRPr="00E923E7">
              <w:t xml:space="preserve"> and </w:t>
            </w:r>
            <w:r w:rsidRPr="00E923E7">
              <w:t>working</w:t>
            </w:r>
          </w:p>
        </w:tc>
        <w:tc>
          <w:tcPr>
            <w:tcW w:w="494" w:type="dxa"/>
          </w:tcPr>
          <w:p w14:paraId="1CE4A8AB" w14:textId="77777777" w:rsidR="008D3CD7" w:rsidRPr="00E923E7" w:rsidRDefault="008D3CD7" w:rsidP="003534C9">
            <w:pPr>
              <w:spacing w:after="0"/>
            </w:pPr>
          </w:p>
        </w:tc>
        <w:tc>
          <w:tcPr>
            <w:tcW w:w="467" w:type="dxa"/>
          </w:tcPr>
          <w:p w14:paraId="0B277826" w14:textId="77777777" w:rsidR="008D3CD7" w:rsidRPr="00E923E7" w:rsidRDefault="008D3CD7" w:rsidP="003534C9">
            <w:pPr>
              <w:spacing w:after="0"/>
            </w:pPr>
          </w:p>
        </w:tc>
        <w:tc>
          <w:tcPr>
            <w:tcW w:w="532" w:type="dxa"/>
          </w:tcPr>
          <w:p w14:paraId="0438FCFC" w14:textId="77777777" w:rsidR="008D3CD7" w:rsidRPr="00E923E7" w:rsidRDefault="008D3CD7" w:rsidP="003534C9">
            <w:pPr>
              <w:spacing w:after="0"/>
            </w:pPr>
          </w:p>
        </w:tc>
        <w:tc>
          <w:tcPr>
            <w:tcW w:w="3261" w:type="dxa"/>
          </w:tcPr>
          <w:p w14:paraId="194E0559" w14:textId="77777777" w:rsidR="008D3CD7" w:rsidRPr="00E923E7" w:rsidRDefault="008D3CD7" w:rsidP="003534C9">
            <w:pPr>
              <w:spacing w:after="0"/>
            </w:pPr>
          </w:p>
        </w:tc>
      </w:tr>
      <w:tr w:rsidR="008D3CD7" w:rsidRPr="00FE2C6E" w14:paraId="6CBAEB3D" w14:textId="77777777" w:rsidTr="00E923E7">
        <w:trPr>
          <w:cantSplit/>
        </w:trPr>
        <w:tc>
          <w:tcPr>
            <w:tcW w:w="5187" w:type="dxa"/>
            <w:vAlign w:val="center"/>
          </w:tcPr>
          <w:p w14:paraId="06512D33" w14:textId="77777777" w:rsidR="008D3CD7" w:rsidRPr="00E923E7" w:rsidRDefault="008D3CD7" w:rsidP="003534C9">
            <w:pPr>
              <w:spacing w:after="0"/>
            </w:pPr>
            <w:r w:rsidRPr="00E923E7">
              <w:t>Warm water at sinks for handwashing</w:t>
            </w:r>
          </w:p>
        </w:tc>
        <w:tc>
          <w:tcPr>
            <w:tcW w:w="494" w:type="dxa"/>
          </w:tcPr>
          <w:p w14:paraId="733FB100" w14:textId="77777777" w:rsidR="008D3CD7" w:rsidRPr="00E923E7" w:rsidRDefault="008D3CD7" w:rsidP="003534C9">
            <w:pPr>
              <w:spacing w:after="0"/>
            </w:pPr>
          </w:p>
        </w:tc>
        <w:tc>
          <w:tcPr>
            <w:tcW w:w="467" w:type="dxa"/>
          </w:tcPr>
          <w:p w14:paraId="6D764508" w14:textId="77777777" w:rsidR="008D3CD7" w:rsidRPr="00E923E7" w:rsidRDefault="008D3CD7" w:rsidP="003534C9">
            <w:pPr>
              <w:spacing w:after="0"/>
            </w:pPr>
          </w:p>
        </w:tc>
        <w:tc>
          <w:tcPr>
            <w:tcW w:w="532" w:type="dxa"/>
          </w:tcPr>
          <w:p w14:paraId="6D4343CE" w14:textId="77777777" w:rsidR="008D3CD7" w:rsidRPr="00E923E7" w:rsidRDefault="008D3CD7" w:rsidP="003534C9">
            <w:pPr>
              <w:spacing w:after="0"/>
            </w:pPr>
          </w:p>
        </w:tc>
        <w:tc>
          <w:tcPr>
            <w:tcW w:w="3261" w:type="dxa"/>
          </w:tcPr>
          <w:p w14:paraId="488D3870" w14:textId="77777777" w:rsidR="008D3CD7" w:rsidRPr="00E923E7" w:rsidRDefault="008D3CD7" w:rsidP="003534C9">
            <w:pPr>
              <w:spacing w:after="0"/>
            </w:pPr>
          </w:p>
        </w:tc>
      </w:tr>
      <w:tr w:rsidR="008D3CD7" w:rsidRPr="00FE2C6E" w14:paraId="470B9297" w14:textId="77777777" w:rsidTr="00E923E7">
        <w:trPr>
          <w:cantSplit/>
        </w:trPr>
        <w:tc>
          <w:tcPr>
            <w:tcW w:w="5187" w:type="dxa"/>
            <w:vAlign w:val="center"/>
          </w:tcPr>
          <w:p w14:paraId="59DF7919" w14:textId="77777777" w:rsidR="008D3CD7" w:rsidRPr="00E923E7" w:rsidRDefault="008D3CD7" w:rsidP="003534C9">
            <w:pPr>
              <w:spacing w:after="0"/>
            </w:pPr>
            <w:r w:rsidRPr="00E923E7">
              <w:t>Covered trash receptacle present</w:t>
            </w:r>
          </w:p>
        </w:tc>
        <w:tc>
          <w:tcPr>
            <w:tcW w:w="494" w:type="dxa"/>
          </w:tcPr>
          <w:p w14:paraId="6D358A52" w14:textId="77777777" w:rsidR="008D3CD7" w:rsidRPr="00E923E7" w:rsidRDefault="008D3CD7" w:rsidP="003534C9">
            <w:pPr>
              <w:spacing w:after="0"/>
            </w:pPr>
          </w:p>
        </w:tc>
        <w:tc>
          <w:tcPr>
            <w:tcW w:w="467" w:type="dxa"/>
          </w:tcPr>
          <w:p w14:paraId="3A086E9D" w14:textId="77777777" w:rsidR="008D3CD7" w:rsidRPr="00E923E7" w:rsidRDefault="008D3CD7" w:rsidP="003534C9">
            <w:pPr>
              <w:spacing w:after="0"/>
            </w:pPr>
          </w:p>
        </w:tc>
        <w:tc>
          <w:tcPr>
            <w:tcW w:w="532" w:type="dxa"/>
          </w:tcPr>
          <w:p w14:paraId="70885C91" w14:textId="77777777" w:rsidR="008D3CD7" w:rsidRPr="00E923E7" w:rsidRDefault="008D3CD7" w:rsidP="003534C9">
            <w:pPr>
              <w:spacing w:after="0"/>
            </w:pPr>
          </w:p>
        </w:tc>
        <w:tc>
          <w:tcPr>
            <w:tcW w:w="3261" w:type="dxa"/>
          </w:tcPr>
          <w:p w14:paraId="3A541738" w14:textId="77777777" w:rsidR="008D3CD7" w:rsidRPr="00E923E7" w:rsidRDefault="008D3CD7" w:rsidP="003534C9">
            <w:pPr>
              <w:spacing w:after="0"/>
            </w:pPr>
          </w:p>
        </w:tc>
      </w:tr>
      <w:tr w:rsidR="008D3CD7" w:rsidRPr="00FE2C6E" w14:paraId="42B4203E" w14:textId="77777777" w:rsidTr="00E923E7">
        <w:trPr>
          <w:cantSplit/>
        </w:trPr>
        <w:tc>
          <w:tcPr>
            <w:tcW w:w="5187" w:type="dxa"/>
            <w:vAlign w:val="center"/>
          </w:tcPr>
          <w:p w14:paraId="22037D21" w14:textId="77777777" w:rsidR="008D3CD7" w:rsidRPr="00E923E7" w:rsidRDefault="008D3CD7" w:rsidP="003534C9">
            <w:pPr>
              <w:spacing w:after="0"/>
            </w:pPr>
            <w:r w:rsidRPr="00E923E7">
              <w:t>Toilet tissue in appropriate holder</w:t>
            </w:r>
          </w:p>
        </w:tc>
        <w:tc>
          <w:tcPr>
            <w:tcW w:w="494" w:type="dxa"/>
          </w:tcPr>
          <w:p w14:paraId="7AE41F65" w14:textId="77777777" w:rsidR="008D3CD7" w:rsidRPr="00E923E7" w:rsidRDefault="008D3CD7" w:rsidP="003534C9">
            <w:pPr>
              <w:spacing w:after="0"/>
            </w:pPr>
          </w:p>
        </w:tc>
        <w:tc>
          <w:tcPr>
            <w:tcW w:w="467" w:type="dxa"/>
          </w:tcPr>
          <w:p w14:paraId="1C955FAD" w14:textId="77777777" w:rsidR="008D3CD7" w:rsidRPr="00E923E7" w:rsidRDefault="008D3CD7" w:rsidP="003534C9">
            <w:pPr>
              <w:spacing w:after="0"/>
            </w:pPr>
          </w:p>
        </w:tc>
        <w:tc>
          <w:tcPr>
            <w:tcW w:w="532" w:type="dxa"/>
          </w:tcPr>
          <w:p w14:paraId="29843E99" w14:textId="77777777" w:rsidR="008D3CD7" w:rsidRPr="00E923E7" w:rsidRDefault="008D3CD7" w:rsidP="003534C9">
            <w:pPr>
              <w:spacing w:after="0"/>
            </w:pPr>
          </w:p>
        </w:tc>
        <w:tc>
          <w:tcPr>
            <w:tcW w:w="3261" w:type="dxa"/>
          </w:tcPr>
          <w:p w14:paraId="516249C0" w14:textId="77777777" w:rsidR="008D3CD7" w:rsidRPr="00E923E7" w:rsidRDefault="008D3CD7" w:rsidP="003534C9">
            <w:pPr>
              <w:spacing w:after="0"/>
            </w:pPr>
          </w:p>
        </w:tc>
      </w:tr>
      <w:tr w:rsidR="008D3CD7" w:rsidRPr="00FE2C6E" w14:paraId="5D7195D0" w14:textId="77777777" w:rsidTr="00E923E7">
        <w:trPr>
          <w:cantSplit/>
        </w:trPr>
        <w:tc>
          <w:tcPr>
            <w:tcW w:w="5187" w:type="dxa"/>
            <w:vAlign w:val="center"/>
          </w:tcPr>
          <w:p w14:paraId="1345CE08" w14:textId="77777777" w:rsidR="008D3CD7" w:rsidRPr="00E923E7" w:rsidDel="00C85FCB" w:rsidRDefault="008D3CD7" w:rsidP="003534C9">
            <w:pPr>
              <w:spacing w:after="0"/>
            </w:pPr>
            <w:r w:rsidRPr="00E923E7">
              <w:t>Area is clean and well maintained</w:t>
            </w:r>
          </w:p>
        </w:tc>
        <w:tc>
          <w:tcPr>
            <w:tcW w:w="494" w:type="dxa"/>
          </w:tcPr>
          <w:p w14:paraId="77FDC4C5" w14:textId="77777777" w:rsidR="008D3CD7" w:rsidRPr="00E923E7" w:rsidRDefault="008D3CD7" w:rsidP="003534C9">
            <w:pPr>
              <w:spacing w:after="0"/>
            </w:pPr>
          </w:p>
        </w:tc>
        <w:tc>
          <w:tcPr>
            <w:tcW w:w="467" w:type="dxa"/>
          </w:tcPr>
          <w:p w14:paraId="5D72BECA" w14:textId="77777777" w:rsidR="008D3CD7" w:rsidRPr="00E923E7" w:rsidRDefault="008D3CD7" w:rsidP="003534C9">
            <w:pPr>
              <w:spacing w:after="0"/>
            </w:pPr>
          </w:p>
        </w:tc>
        <w:tc>
          <w:tcPr>
            <w:tcW w:w="532" w:type="dxa"/>
          </w:tcPr>
          <w:p w14:paraId="160E23BA" w14:textId="77777777" w:rsidR="008D3CD7" w:rsidRPr="00E923E7" w:rsidRDefault="008D3CD7" w:rsidP="003534C9">
            <w:pPr>
              <w:spacing w:after="0"/>
            </w:pPr>
          </w:p>
        </w:tc>
        <w:tc>
          <w:tcPr>
            <w:tcW w:w="3261" w:type="dxa"/>
          </w:tcPr>
          <w:p w14:paraId="377D4FF7" w14:textId="77777777" w:rsidR="008D3CD7" w:rsidRPr="00E923E7" w:rsidRDefault="008D3CD7" w:rsidP="003534C9">
            <w:pPr>
              <w:spacing w:after="0"/>
            </w:pPr>
          </w:p>
        </w:tc>
      </w:tr>
    </w:tbl>
    <w:p w14:paraId="2CBCD13C" w14:textId="77777777" w:rsidR="008D3CD7" w:rsidRDefault="008D3CD7" w:rsidP="001351DA"/>
    <w:p w14:paraId="41276000" w14:textId="1E9AB618" w:rsidR="008D3CD7" w:rsidRDefault="008D3CD7" w:rsidP="008D3CD7">
      <w:pPr>
        <w:pStyle w:val="Heading2"/>
      </w:pPr>
      <w:r w:rsidRPr="00C52B4F">
        <w:t>DISHWASHING AREA</w:t>
      </w:r>
    </w:p>
    <w:tbl>
      <w:tblPr>
        <w:tblW w:w="9941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5091"/>
        <w:gridCol w:w="542"/>
        <w:gridCol w:w="510"/>
        <w:gridCol w:w="589"/>
        <w:gridCol w:w="3209"/>
      </w:tblGrid>
      <w:tr w:rsidR="008D3CD7" w:rsidRPr="00FE2C6E" w14:paraId="7963CA8B" w14:textId="77777777" w:rsidTr="00E923E7">
        <w:trPr>
          <w:cantSplit/>
          <w:tblHeader/>
        </w:trPr>
        <w:tc>
          <w:tcPr>
            <w:tcW w:w="5187" w:type="dxa"/>
            <w:vAlign w:val="center"/>
          </w:tcPr>
          <w:p w14:paraId="39515C0D" w14:textId="6C0A0688" w:rsidR="008D3CD7" w:rsidRPr="0036702E" w:rsidRDefault="00E923E7" w:rsidP="00E923E7">
            <w:pPr>
              <w:spacing w:after="0"/>
              <w:rPr>
                <w:b/>
                <w:bCs/>
              </w:rPr>
            </w:pPr>
            <w:r w:rsidRPr="0036702E">
              <w:rPr>
                <w:b/>
                <w:bCs/>
              </w:rPr>
              <w:t>FACTOR</w:t>
            </w:r>
          </w:p>
        </w:tc>
        <w:tc>
          <w:tcPr>
            <w:tcW w:w="494" w:type="dxa"/>
            <w:vAlign w:val="center"/>
          </w:tcPr>
          <w:p w14:paraId="01453485" w14:textId="77777777" w:rsidR="008D3CD7" w:rsidRPr="0036702E" w:rsidRDefault="008D3CD7" w:rsidP="003534C9">
            <w:pPr>
              <w:spacing w:after="0"/>
              <w:jc w:val="center"/>
              <w:rPr>
                <w:b/>
                <w:bCs/>
              </w:rPr>
            </w:pPr>
            <w:r w:rsidRPr="0036702E">
              <w:rPr>
                <w:b/>
                <w:bCs/>
              </w:rPr>
              <w:t>YES</w:t>
            </w:r>
          </w:p>
        </w:tc>
        <w:tc>
          <w:tcPr>
            <w:tcW w:w="467" w:type="dxa"/>
            <w:vAlign w:val="center"/>
          </w:tcPr>
          <w:p w14:paraId="56FC84F8" w14:textId="77777777" w:rsidR="008D3CD7" w:rsidRPr="0036702E" w:rsidRDefault="008D3CD7" w:rsidP="003534C9">
            <w:pPr>
              <w:spacing w:after="0"/>
              <w:jc w:val="center"/>
              <w:rPr>
                <w:b/>
                <w:bCs/>
              </w:rPr>
            </w:pPr>
            <w:r w:rsidRPr="0036702E">
              <w:rPr>
                <w:b/>
                <w:bCs/>
              </w:rPr>
              <w:t>NO</w:t>
            </w:r>
          </w:p>
        </w:tc>
        <w:tc>
          <w:tcPr>
            <w:tcW w:w="532" w:type="dxa"/>
            <w:vAlign w:val="center"/>
          </w:tcPr>
          <w:p w14:paraId="3085EFD8" w14:textId="77777777" w:rsidR="008D3CD7" w:rsidRPr="0036702E" w:rsidRDefault="008D3CD7" w:rsidP="003534C9">
            <w:pPr>
              <w:spacing w:after="0"/>
              <w:jc w:val="center"/>
              <w:rPr>
                <w:b/>
                <w:bCs/>
              </w:rPr>
            </w:pPr>
            <w:r w:rsidRPr="0036702E">
              <w:rPr>
                <w:b/>
                <w:bCs/>
              </w:rPr>
              <w:t>N/A</w:t>
            </w:r>
          </w:p>
        </w:tc>
        <w:tc>
          <w:tcPr>
            <w:tcW w:w="3261" w:type="dxa"/>
            <w:vAlign w:val="center"/>
          </w:tcPr>
          <w:p w14:paraId="1D4EF6EE" w14:textId="77777777" w:rsidR="008D3CD7" w:rsidRPr="0036702E" w:rsidRDefault="008D3CD7" w:rsidP="003534C9">
            <w:pPr>
              <w:spacing w:after="0"/>
              <w:jc w:val="center"/>
              <w:rPr>
                <w:b/>
                <w:bCs/>
              </w:rPr>
            </w:pPr>
            <w:r w:rsidRPr="0036702E">
              <w:rPr>
                <w:b/>
                <w:bCs/>
              </w:rPr>
              <w:t>COMMENT</w:t>
            </w:r>
          </w:p>
        </w:tc>
      </w:tr>
      <w:tr w:rsidR="008D3CD7" w:rsidRPr="00FE2C6E" w14:paraId="3470A923" w14:textId="77777777" w:rsidTr="00E923E7">
        <w:trPr>
          <w:cantSplit/>
        </w:trPr>
        <w:tc>
          <w:tcPr>
            <w:tcW w:w="5187" w:type="dxa"/>
            <w:vAlign w:val="center"/>
          </w:tcPr>
          <w:p w14:paraId="7374A301" w14:textId="77777777" w:rsidR="008D3CD7" w:rsidRPr="0036702E" w:rsidRDefault="008D3CD7" w:rsidP="003534C9">
            <w:pPr>
              <w:spacing w:after="0"/>
            </w:pPr>
            <w:r w:rsidRPr="0036702E">
              <w:t>Sanitizing procedures posted and followed</w:t>
            </w:r>
          </w:p>
        </w:tc>
        <w:tc>
          <w:tcPr>
            <w:tcW w:w="494" w:type="dxa"/>
          </w:tcPr>
          <w:p w14:paraId="5C9E4117" w14:textId="77777777" w:rsidR="008D3CD7" w:rsidRPr="0036702E" w:rsidRDefault="008D3CD7" w:rsidP="003534C9">
            <w:pPr>
              <w:spacing w:after="0"/>
            </w:pPr>
          </w:p>
        </w:tc>
        <w:tc>
          <w:tcPr>
            <w:tcW w:w="467" w:type="dxa"/>
          </w:tcPr>
          <w:p w14:paraId="3E340691" w14:textId="77777777" w:rsidR="008D3CD7" w:rsidRPr="0036702E" w:rsidRDefault="008D3CD7" w:rsidP="003534C9">
            <w:pPr>
              <w:spacing w:after="0"/>
            </w:pPr>
          </w:p>
        </w:tc>
        <w:tc>
          <w:tcPr>
            <w:tcW w:w="532" w:type="dxa"/>
          </w:tcPr>
          <w:p w14:paraId="6CECC223" w14:textId="77777777" w:rsidR="008D3CD7" w:rsidRPr="0036702E" w:rsidRDefault="008D3CD7" w:rsidP="003534C9">
            <w:pPr>
              <w:spacing w:after="0"/>
            </w:pPr>
          </w:p>
        </w:tc>
        <w:tc>
          <w:tcPr>
            <w:tcW w:w="3261" w:type="dxa"/>
          </w:tcPr>
          <w:p w14:paraId="51E0B445" w14:textId="77777777" w:rsidR="008D3CD7" w:rsidRPr="0036702E" w:rsidRDefault="008D3CD7" w:rsidP="003534C9">
            <w:pPr>
              <w:spacing w:after="0"/>
            </w:pPr>
          </w:p>
        </w:tc>
      </w:tr>
      <w:tr w:rsidR="008D3CD7" w:rsidRPr="00FE2C6E" w14:paraId="5038BC9B" w14:textId="77777777" w:rsidTr="00E923E7">
        <w:trPr>
          <w:cantSplit/>
        </w:trPr>
        <w:tc>
          <w:tcPr>
            <w:tcW w:w="5187" w:type="dxa"/>
            <w:vAlign w:val="center"/>
          </w:tcPr>
          <w:p w14:paraId="61157709" w14:textId="77777777" w:rsidR="008D3CD7" w:rsidRPr="0036702E" w:rsidRDefault="008D3CD7" w:rsidP="003534C9">
            <w:pPr>
              <w:spacing w:after="0"/>
            </w:pPr>
            <w:r w:rsidRPr="0036702E">
              <w:t>All dirty equipment washed, rinsed, sanitized, and air dried</w:t>
            </w:r>
          </w:p>
        </w:tc>
        <w:tc>
          <w:tcPr>
            <w:tcW w:w="494" w:type="dxa"/>
          </w:tcPr>
          <w:p w14:paraId="0F846D83" w14:textId="77777777" w:rsidR="008D3CD7" w:rsidRPr="0036702E" w:rsidRDefault="008D3CD7" w:rsidP="003534C9">
            <w:pPr>
              <w:spacing w:after="0"/>
            </w:pPr>
          </w:p>
        </w:tc>
        <w:tc>
          <w:tcPr>
            <w:tcW w:w="467" w:type="dxa"/>
          </w:tcPr>
          <w:p w14:paraId="6669FAE0" w14:textId="77777777" w:rsidR="008D3CD7" w:rsidRPr="0036702E" w:rsidRDefault="008D3CD7" w:rsidP="003534C9">
            <w:pPr>
              <w:spacing w:after="0"/>
            </w:pPr>
          </w:p>
        </w:tc>
        <w:tc>
          <w:tcPr>
            <w:tcW w:w="532" w:type="dxa"/>
          </w:tcPr>
          <w:p w14:paraId="0ACA5DBD" w14:textId="77777777" w:rsidR="008D3CD7" w:rsidRPr="0036702E" w:rsidRDefault="008D3CD7" w:rsidP="003534C9">
            <w:pPr>
              <w:spacing w:after="0"/>
            </w:pPr>
          </w:p>
        </w:tc>
        <w:tc>
          <w:tcPr>
            <w:tcW w:w="3261" w:type="dxa"/>
          </w:tcPr>
          <w:p w14:paraId="107AC087" w14:textId="77777777" w:rsidR="008D3CD7" w:rsidRPr="0036702E" w:rsidRDefault="008D3CD7" w:rsidP="003534C9">
            <w:pPr>
              <w:spacing w:after="0"/>
            </w:pPr>
          </w:p>
        </w:tc>
      </w:tr>
      <w:tr w:rsidR="008D3CD7" w:rsidRPr="00FE2C6E" w14:paraId="197E4046" w14:textId="77777777" w:rsidTr="00E923E7">
        <w:trPr>
          <w:cantSplit/>
        </w:trPr>
        <w:tc>
          <w:tcPr>
            <w:tcW w:w="5187" w:type="dxa"/>
            <w:vAlign w:val="center"/>
          </w:tcPr>
          <w:p w14:paraId="2BA85DAD" w14:textId="77777777" w:rsidR="008D3CD7" w:rsidRPr="0036702E" w:rsidDel="00C85FCB" w:rsidRDefault="008D3CD7" w:rsidP="003534C9">
            <w:pPr>
              <w:spacing w:after="0"/>
            </w:pPr>
            <w:r w:rsidRPr="0036702E">
              <w:t>Adequate space for equipment to air dry</w:t>
            </w:r>
          </w:p>
        </w:tc>
        <w:tc>
          <w:tcPr>
            <w:tcW w:w="494" w:type="dxa"/>
          </w:tcPr>
          <w:p w14:paraId="751E87BE" w14:textId="77777777" w:rsidR="008D3CD7" w:rsidRPr="0036702E" w:rsidRDefault="008D3CD7" w:rsidP="003534C9">
            <w:pPr>
              <w:spacing w:after="0"/>
            </w:pPr>
          </w:p>
        </w:tc>
        <w:tc>
          <w:tcPr>
            <w:tcW w:w="467" w:type="dxa"/>
          </w:tcPr>
          <w:p w14:paraId="2F4A7252" w14:textId="77777777" w:rsidR="008D3CD7" w:rsidRPr="0036702E" w:rsidRDefault="008D3CD7" w:rsidP="003534C9">
            <w:pPr>
              <w:spacing w:after="0"/>
            </w:pPr>
          </w:p>
        </w:tc>
        <w:tc>
          <w:tcPr>
            <w:tcW w:w="532" w:type="dxa"/>
          </w:tcPr>
          <w:p w14:paraId="561075A6" w14:textId="77777777" w:rsidR="008D3CD7" w:rsidRPr="0036702E" w:rsidRDefault="008D3CD7" w:rsidP="003534C9">
            <w:pPr>
              <w:spacing w:after="0"/>
            </w:pPr>
          </w:p>
        </w:tc>
        <w:tc>
          <w:tcPr>
            <w:tcW w:w="3261" w:type="dxa"/>
          </w:tcPr>
          <w:p w14:paraId="507E548B" w14:textId="77777777" w:rsidR="008D3CD7" w:rsidRPr="0036702E" w:rsidRDefault="008D3CD7" w:rsidP="003534C9">
            <w:pPr>
              <w:spacing w:after="0"/>
            </w:pPr>
          </w:p>
        </w:tc>
      </w:tr>
      <w:tr w:rsidR="008D3CD7" w:rsidRPr="00FE2C6E" w14:paraId="4DCD6F5F" w14:textId="77777777" w:rsidTr="00E923E7">
        <w:trPr>
          <w:cantSplit/>
        </w:trPr>
        <w:tc>
          <w:tcPr>
            <w:tcW w:w="5187" w:type="dxa"/>
            <w:vAlign w:val="center"/>
          </w:tcPr>
          <w:p w14:paraId="1B7486DD" w14:textId="77777777" w:rsidR="008D3CD7" w:rsidRPr="0036702E" w:rsidRDefault="008D3CD7" w:rsidP="003534C9">
            <w:pPr>
              <w:spacing w:after="0"/>
            </w:pPr>
            <w:r w:rsidRPr="0036702E">
              <w:t>Clean equipment is separated from dirty equipment</w:t>
            </w:r>
          </w:p>
        </w:tc>
        <w:tc>
          <w:tcPr>
            <w:tcW w:w="494" w:type="dxa"/>
          </w:tcPr>
          <w:p w14:paraId="6066800F" w14:textId="77777777" w:rsidR="008D3CD7" w:rsidRPr="0036702E" w:rsidRDefault="008D3CD7" w:rsidP="003534C9">
            <w:pPr>
              <w:spacing w:after="0"/>
            </w:pPr>
          </w:p>
        </w:tc>
        <w:tc>
          <w:tcPr>
            <w:tcW w:w="467" w:type="dxa"/>
          </w:tcPr>
          <w:p w14:paraId="574BACFE" w14:textId="77777777" w:rsidR="008D3CD7" w:rsidRPr="0036702E" w:rsidRDefault="008D3CD7" w:rsidP="003534C9">
            <w:pPr>
              <w:spacing w:after="0"/>
            </w:pPr>
          </w:p>
        </w:tc>
        <w:tc>
          <w:tcPr>
            <w:tcW w:w="532" w:type="dxa"/>
          </w:tcPr>
          <w:p w14:paraId="0D387B8C" w14:textId="77777777" w:rsidR="008D3CD7" w:rsidRPr="0036702E" w:rsidRDefault="008D3CD7" w:rsidP="003534C9">
            <w:pPr>
              <w:spacing w:after="0"/>
            </w:pPr>
          </w:p>
        </w:tc>
        <w:tc>
          <w:tcPr>
            <w:tcW w:w="3261" w:type="dxa"/>
          </w:tcPr>
          <w:p w14:paraId="4AE85338" w14:textId="77777777" w:rsidR="008D3CD7" w:rsidRPr="0036702E" w:rsidRDefault="008D3CD7" w:rsidP="003534C9">
            <w:pPr>
              <w:spacing w:after="0"/>
            </w:pPr>
          </w:p>
        </w:tc>
      </w:tr>
      <w:tr w:rsidR="008D3CD7" w:rsidRPr="00FE2C6E" w14:paraId="0F892EFF" w14:textId="77777777" w:rsidTr="00E923E7">
        <w:trPr>
          <w:cantSplit/>
        </w:trPr>
        <w:tc>
          <w:tcPr>
            <w:tcW w:w="5187" w:type="dxa"/>
            <w:vAlign w:val="center"/>
          </w:tcPr>
          <w:p w14:paraId="5D367C28" w14:textId="7AFB443B" w:rsidR="008D3CD7" w:rsidRPr="0036702E" w:rsidRDefault="008D3CD7" w:rsidP="003534C9">
            <w:pPr>
              <w:spacing w:after="0"/>
            </w:pPr>
            <w:r w:rsidRPr="0036702E">
              <w:t>Appropriate use and maintenance of cloths</w:t>
            </w:r>
            <w:r w:rsidR="00AD3227" w:rsidRPr="0036702E">
              <w:t xml:space="preserve"> and</w:t>
            </w:r>
            <w:r w:rsidRPr="0036702E">
              <w:t xml:space="preserve"> scrub pads</w:t>
            </w:r>
          </w:p>
        </w:tc>
        <w:tc>
          <w:tcPr>
            <w:tcW w:w="494" w:type="dxa"/>
          </w:tcPr>
          <w:p w14:paraId="0E45F2E9" w14:textId="77777777" w:rsidR="008D3CD7" w:rsidRPr="0036702E" w:rsidRDefault="008D3CD7" w:rsidP="003534C9">
            <w:pPr>
              <w:spacing w:after="0"/>
            </w:pPr>
          </w:p>
        </w:tc>
        <w:tc>
          <w:tcPr>
            <w:tcW w:w="467" w:type="dxa"/>
          </w:tcPr>
          <w:p w14:paraId="2C848919" w14:textId="77777777" w:rsidR="008D3CD7" w:rsidRPr="0036702E" w:rsidRDefault="008D3CD7" w:rsidP="003534C9">
            <w:pPr>
              <w:spacing w:after="0"/>
            </w:pPr>
          </w:p>
        </w:tc>
        <w:tc>
          <w:tcPr>
            <w:tcW w:w="532" w:type="dxa"/>
          </w:tcPr>
          <w:p w14:paraId="738C3D40" w14:textId="77777777" w:rsidR="008D3CD7" w:rsidRPr="0036702E" w:rsidRDefault="008D3CD7" w:rsidP="003534C9">
            <w:pPr>
              <w:spacing w:after="0"/>
            </w:pPr>
          </w:p>
        </w:tc>
        <w:tc>
          <w:tcPr>
            <w:tcW w:w="3261" w:type="dxa"/>
          </w:tcPr>
          <w:p w14:paraId="6616B0CA" w14:textId="77777777" w:rsidR="008D3CD7" w:rsidRPr="0036702E" w:rsidRDefault="008D3CD7" w:rsidP="003534C9">
            <w:pPr>
              <w:spacing w:after="0"/>
            </w:pPr>
          </w:p>
        </w:tc>
      </w:tr>
      <w:tr w:rsidR="008D3CD7" w:rsidRPr="00FE2C6E" w14:paraId="3B8F164D" w14:textId="77777777" w:rsidTr="00E923E7">
        <w:trPr>
          <w:cantSplit/>
        </w:trPr>
        <w:tc>
          <w:tcPr>
            <w:tcW w:w="5187" w:type="dxa"/>
            <w:vAlign w:val="center"/>
          </w:tcPr>
          <w:p w14:paraId="1CDC988C" w14:textId="77777777" w:rsidR="008D3CD7" w:rsidRPr="0036702E" w:rsidRDefault="008D3CD7" w:rsidP="003534C9">
            <w:pPr>
              <w:spacing w:after="0"/>
            </w:pPr>
            <w:r w:rsidRPr="0036702E">
              <w:t>Clean storage area free of potential contaminants</w:t>
            </w:r>
          </w:p>
        </w:tc>
        <w:tc>
          <w:tcPr>
            <w:tcW w:w="494" w:type="dxa"/>
          </w:tcPr>
          <w:p w14:paraId="55D4F745" w14:textId="77777777" w:rsidR="008D3CD7" w:rsidRPr="0036702E" w:rsidRDefault="008D3CD7" w:rsidP="003534C9">
            <w:pPr>
              <w:spacing w:after="0"/>
            </w:pPr>
          </w:p>
        </w:tc>
        <w:tc>
          <w:tcPr>
            <w:tcW w:w="467" w:type="dxa"/>
          </w:tcPr>
          <w:p w14:paraId="661EE5AF" w14:textId="77777777" w:rsidR="008D3CD7" w:rsidRPr="0036702E" w:rsidRDefault="008D3CD7" w:rsidP="003534C9">
            <w:pPr>
              <w:spacing w:after="0"/>
            </w:pPr>
          </w:p>
        </w:tc>
        <w:tc>
          <w:tcPr>
            <w:tcW w:w="532" w:type="dxa"/>
          </w:tcPr>
          <w:p w14:paraId="4A5E5FB0" w14:textId="77777777" w:rsidR="008D3CD7" w:rsidRPr="0036702E" w:rsidRDefault="008D3CD7" w:rsidP="003534C9">
            <w:pPr>
              <w:spacing w:after="0"/>
            </w:pPr>
          </w:p>
        </w:tc>
        <w:tc>
          <w:tcPr>
            <w:tcW w:w="3261" w:type="dxa"/>
          </w:tcPr>
          <w:p w14:paraId="2189B91B" w14:textId="77777777" w:rsidR="008D3CD7" w:rsidRPr="0036702E" w:rsidRDefault="008D3CD7" w:rsidP="003534C9">
            <w:pPr>
              <w:spacing w:after="0"/>
            </w:pPr>
          </w:p>
        </w:tc>
      </w:tr>
      <w:tr w:rsidR="008D3CD7" w:rsidRPr="00FE2C6E" w14:paraId="034A49B4" w14:textId="77777777" w:rsidTr="00E923E7">
        <w:trPr>
          <w:cantSplit/>
        </w:trPr>
        <w:tc>
          <w:tcPr>
            <w:tcW w:w="5187" w:type="dxa"/>
            <w:vAlign w:val="center"/>
          </w:tcPr>
          <w:p w14:paraId="7B576B79" w14:textId="147579E2" w:rsidR="008D3CD7" w:rsidRPr="0036702E" w:rsidRDefault="008D3CD7" w:rsidP="003534C9">
            <w:pPr>
              <w:spacing w:after="0"/>
            </w:pPr>
            <w:r w:rsidRPr="0036702E">
              <w:t>Floor drains are clean</w:t>
            </w:r>
            <w:r w:rsidR="00AD3227" w:rsidRPr="0036702E">
              <w:t xml:space="preserve"> and</w:t>
            </w:r>
            <w:r w:rsidRPr="0036702E">
              <w:t xml:space="preserve"> free of mold</w:t>
            </w:r>
          </w:p>
        </w:tc>
        <w:tc>
          <w:tcPr>
            <w:tcW w:w="494" w:type="dxa"/>
          </w:tcPr>
          <w:p w14:paraId="63C3098D" w14:textId="77777777" w:rsidR="008D3CD7" w:rsidRPr="0036702E" w:rsidRDefault="008D3CD7" w:rsidP="003534C9">
            <w:pPr>
              <w:spacing w:after="0"/>
            </w:pPr>
          </w:p>
        </w:tc>
        <w:tc>
          <w:tcPr>
            <w:tcW w:w="467" w:type="dxa"/>
          </w:tcPr>
          <w:p w14:paraId="4C524528" w14:textId="77777777" w:rsidR="008D3CD7" w:rsidRPr="0036702E" w:rsidRDefault="008D3CD7" w:rsidP="003534C9">
            <w:pPr>
              <w:spacing w:after="0"/>
            </w:pPr>
          </w:p>
        </w:tc>
        <w:tc>
          <w:tcPr>
            <w:tcW w:w="532" w:type="dxa"/>
          </w:tcPr>
          <w:p w14:paraId="0B33EEB2" w14:textId="77777777" w:rsidR="008D3CD7" w:rsidRPr="0036702E" w:rsidRDefault="008D3CD7" w:rsidP="003534C9">
            <w:pPr>
              <w:spacing w:after="0"/>
            </w:pPr>
          </w:p>
        </w:tc>
        <w:tc>
          <w:tcPr>
            <w:tcW w:w="3261" w:type="dxa"/>
          </w:tcPr>
          <w:p w14:paraId="6258CA00" w14:textId="77777777" w:rsidR="008D3CD7" w:rsidRPr="0036702E" w:rsidRDefault="008D3CD7" w:rsidP="003534C9">
            <w:pPr>
              <w:spacing w:after="0"/>
            </w:pPr>
          </w:p>
        </w:tc>
      </w:tr>
      <w:tr w:rsidR="008D3CD7" w:rsidRPr="00FE2C6E" w14:paraId="1FE79B11" w14:textId="77777777" w:rsidTr="00E923E7">
        <w:trPr>
          <w:cantSplit/>
        </w:trPr>
        <w:tc>
          <w:tcPr>
            <w:tcW w:w="5187" w:type="dxa"/>
            <w:vAlign w:val="center"/>
          </w:tcPr>
          <w:p w14:paraId="53FA40DA" w14:textId="77777777" w:rsidR="008D3CD7" w:rsidRPr="0036702E" w:rsidRDefault="008D3CD7" w:rsidP="003534C9">
            <w:pPr>
              <w:spacing w:after="0"/>
            </w:pPr>
            <w:r w:rsidRPr="0036702E">
              <w:t>Grease trap in maintained</w:t>
            </w:r>
          </w:p>
        </w:tc>
        <w:tc>
          <w:tcPr>
            <w:tcW w:w="494" w:type="dxa"/>
          </w:tcPr>
          <w:p w14:paraId="4296C975" w14:textId="77777777" w:rsidR="008D3CD7" w:rsidRPr="0036702E" w:rsidRDefault="008D3CD7" w:rsidP="003534C9">
            <w:pPr>
              <w:spacing w:after="0"/>
            </w:pPr>
          </w:p>
        </w:tc>
        <w:tc>
          <w:tcPr>
            <w:tcW w:w="467" w:type="dxa"/>
          </w:tcPr>
          <w:p w14:paraId="2DBB6B51" w14:textId="77777777" w:rsidR="008D3CD7" w:rsidRPr="0036702E" w:rsidRDefault="008D3CD7" w:rsidP="003534C9">
            <w:pPr>
              <w:spacing w:after="0"/>
            </w:pPr>
          </w:p>
        </w:tc>
        <w:tc>
          <w:tcPr>
            <w:tcW w:w="532" w:type="dxa"/>
          </w:tcPr>
          <w:p w14:paraId="0A10C5CA" w14:textId="77777777" w:rsidR="008D3CD7" w:rsidRPr="0036702E" w:rsidRDefault="008D3CD7" w:rsidP="003534C9">
            <w:pPr>
              <w:spacing w:after="0"/>
            </w:pPr>
          </w:p>
        </w:tc>
        <w:tc>
          <w:tcPr>
            <w:tcW w:w="3261" w:type="dxa"/>
          </w:tcPr>
          <w:p w14:paraId="4080952C" w14:textId="77777777" w:rsidR="008D3CD7" w:rsidRPr="0036702E" w:rsidRDefault="008D3CD7" w:rsidP="003534C9">
            <w:pPr>
              <w:spacing w:after="0"/>
            </w:pPr>
          </w:p>
        </w:tc>
      </w:tr>
    </w:tbl>
    <w:p w14:paraId="692C8326" w14:textId="77777777" w:rsidR="008D3CD7" w:rsidRDefault="008D3CD7" w:rsidP="001351DA"/>
    <w:p w14:paraId="249320C8" w14:textId="3B5D4E88" w:rsidR="00276231" w:rsidRDefault="00276231" w:rsidP="00276231">
      <w:pPr>
        <w:pStyle w:val="Heading2"/>
      </w:pPr>
      <w:r w:rsidRPr="00BC2987">
        <w:t>MANUAL POT WASHING</w:t>
      </w:r>
    </w:p>
    <w:tbl>
      <w:tblPr>
        <w:tblW w:w="9941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5090"/>
        <w:gridCol w:w="542"/>
        <w:gridCol w:w="510"/>
        <w:gridCol w:w="589"/>
        <w:gridCol w:w="3210"/>
      </w:tblGrid>
      <w:tr w:rsidR="00276231" w:rsidRPr="00FE2C6E" w14:paraId="7BAE82BD" w14:textId="77777777" w:rsidTr="0036702E">
        <w:trPr>
          <w:cantSplit/>
          <w:tblHeader/>
        </w:trPr>
        <w:tc>
          <w:tcPr>
            <w:tcW w:w="5187" w:type="dxa"/>
            <w:vAlign w:val="center"/>
          </w:tcPr>
          <w:p w14:paraId="17582CED" w14:textId="5D6CBAD2" w:rsidR="00276231" w:rsidRPr="0036702E" w:rsidRDefault="0036702E" w:rsidP="0036702E">
            <w:pPr>
              <w:spacing w:after="0"/>
              <w:rPr>
                <w:b/>
                <w:bCs/>
              </w:rPr>
            </w:pPr>
            <w:r w:rsidRPr="0036702E">
              <w:rPr>
                <w:b/>
                <w:bCs/>
              </w:rPr>
              <w:t>FACTOR</w:t>
            </w:r>
          </w:p>
        </w:tc>
        <w:tc>
          <w:tcPr>
            <w:tcW w:w="494" w:type="dxa"/>
            <w:vAlign w:val="center"/>
          </w:tcPr>
          <w:p w14:paraId="2CC037D9" w14:textId="77777777" w:rsidR="00276231" w:rsidRPr="0036702E" w:rsidRDefault="00276231" w:rsidP="003534C9">
            <w:pPr>
              <w:spacing w:after="0"/>
              <w:jc w:val="center"/>
              <w:rPr>
                <w:b/>
                <w:bCs/>
              </w:rPr>
            </w:pPr>
            <w:r w:rsidRPr="0036702E">
              <w:rPr>
                <w:b/>
                <w:bCs/>
              </w:rPr>
              <w:t>YES</w:t>
            </w:r>
          </w:p>
        </w:tc>
        <w:tc>
          <w:tcPr>
            <w:tcW w:w="467" w:type="dxa"/>
            <w:vAlign w:val="center"/>
          </w:tcPr>
          <w:p w14:paraId="652B38B3" w14:textId="77777777" w:rsidR="00276231" w:rsidRPr="0036702E" w:rsidRDefault="00276231" w:rsidP="003534C9">
            <w:pPr>
              <w:spacing w:after="0"/>
              <w:jc w:val="center"/>
              <w:rPr>
                <w:b/>
                <w:bCs/>
              </w:rPr>
            </w:pPr>
            <w:r w:rsidRPr="0036702E">
              <w:rPr>
                <w:b/>
                <w:bCs/>
              </w:rPr>
              <w:t>NO</w:t>
            </w:r>
          </w:p>
        </w:tc>
        <w:tc>
          <w:tcPr>
            <w:tcW w:w="532" w:type="dxa"/>
            <w:vAlign w:val="center"/>
          </w:tcPr>
          <w:p w14:paraId="462B260F" w14:textId="77777777" w:rsidR="00276231" w:rsidRPr="0036702E" w:rsidRDefault="00276231" w:rsidP="003534C9">
            <w:pPr>
              <w:spacing w:after="0"/>
              <w:jc w:val="center"/>
              <w:rPr>
                <w:b/>
                <w:bCs/>
              </w:rPr>
            </w:pPr>
            <w:r w:rsidRPr="0036702E">
              <w:rPr>
                <w:b/>
                <w:bCs/>
              </w:rPr>
              <w:t>N/A</w:t>
            </w:r>
          </w:p>
        </w:tc>
        <w:tc>
          <w:tcPr>
            <w:tcW w:w="3261" w:type="dxa"/>
            <w:vAlign w:val="center"/>
          </w:tcPr>
          <w:p w14:paraId="005FF108" w14:textId="77777777" w:rsidR="00276231" w:rsidRPr="0036702E" w:rsidRDefault="00276231" w:rsidP="003534C9">
            <w:pPr>
              <w:spacing w:after="0"/>
              <w:jc w:val="center"/>
              <w:rPr>
                <w:b/>
                <w:bCs/>
              </w:rPr>
            </w:pPr>
            <w:r w:rsidRPr="0036702E">
              <w:rPr>
                <w:b/>
                <w:bCs/>
              </w:rPr>
              <w:t>COMMENT</w:t>
            </w:r>
          </w:p>
        </w:tc>
      </w:tr>
      <w:tr w:rsidR="00276231" w:rsidRPr="00FE2C6E" w14:paraId="5F35870E" w14:textId="77777777" w:rsidTr="0036702E">
        <w:trPr>
          <w:cantSplit/>
        </w:trPr>
        <w:tc>
          <w:tcPr>
            <w:tcW w:w="5187" w:type="dxa"/>
            <w:vAlign w:val="center"/>
          </w:tcPr>
          <w:p w14:paraId="6F21A3FE" w14:textId="05FC8F1A" w:rsidR="00276231" w:rsidRPr="0036702E" w:rsidRDefault="00276231" w:rsidP="003534C9">
            <w:pPr>
              <w:spacing w:after="0"/>
            </w:pPr>
            <w:r w:rsidRPr="0036702E">
              <w:t>Wash water hot, sudsy, clean,</w:t>
            </w:r>
            <w:r w:rsidR="00AD3227" w:rsidRPr="0036702E">
              <w:t xml:space="preserve"> and at an</w:t>
            </w:r>
            <w:r w:rsidRPr="0036702E">
              <w:t xml:space="preserve"> appropriate volume </w:t>
            </w:r>
          </w:p>
        </w:tc>
        <w:tc>
          <w:tcPr>
            <w:tcW w:w="494" w:type="dxa"/>
          </w:tcPr>
          <w:p w14:paraId="789D2A53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467" w:type="dxa"/>
          </w:tcPr>
          <w:p w14:paraId="406DB773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532" w:type="dxa"/>
          </w:tcPr>
          <w:p w14:paraId="4C239603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3261" w:type="dxa"/>
          </w:tcPr>
          <w:p w14:paraId="0C3EC5C3" w14:textId="77777777" w:rsidR="00276231" w:rsidRPr="0036702E" w:rsidRDefault="00276231" w:rsidP="003534C9">
            <w:pPr>
              <w:spacing w:after="0"/>
            </w:pPr>
          </w:p>
        </w:tc>
      </w:tr>
      <w:tr w:rsidR="00276231" w:rsidRPr="00FE2C6E" w14:paraId="157CA93D" w14:textId="77777777" w:rsidTr="0036702E">
        <w:trPr>
          <w:cantSplit/>
        </w:trPr>
        <w:tc>
          <w:tcPr>
            <w:tcW w:w="5187" w:type="dxa"/>
            <w:vAlign w:val="center"/>
          </w:tcPr>
          <w:p w14:paraId="238B0D4A" w14:textId="487E1AF0" w:rsidR="00276231" w:rsidRPr="0036702E" w:rsidRDefault="00276231" w:rsidP="003534C9">
            <w:pPr>
              <w:spacing w:after="0"/>
            </w:pPr>
            <w:r w:rsidRPr="0036702E">
              <w:t>Rinse water hot, clean,</w:t>
            </w:r>
            <w:r w:rsidR="00AD3227" w:rsidRPr="0036702E">
              <w:t xml:space="preserve"> and at an</w:t>
            </w:r>
            <w:r w:rsidRPr="0036702E">
              <w:t xml:space="preserve"> appropriate volume</w:t>
            </w:r>
          </w:p>
        </w:tc>
        <w:tc>
          <w:tcPr>
            <w:tcW w:w="494" w:type="dxa"/>
          </w:tcPr>
          <w:p w14:paraId="28898442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467" w:type="dxa"/>
          </w:tcPr>
          <w:p w14:paraId="3EA3B08B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532" w:type="dxa"/>
          </w:tcPr>
          <w:p w14:paraId="28B892CC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3261" w:type="dxa"/>
          </w:tcPr>
          <w:p w14:paraId="4BE46ED4" w14:textId="77777777" w:rsidR="00276231" w:rsidRPr="0036702E" w:rsidRDefault="00276231" w:rsidP="003534C9">
            <w:pPr>
              <w:spacing w:after="0"/>
            </w:pPr>
          </w:p>
        </w:tc>
      </w:tr>
      <w:tr w:rsidR="00276231" w:rsidRPr="00FE2C6E" w14:paraId="1DC2ABA6" w14:textId="77777777" w:rsidTr="0036702E">
        <w:trPr>
          <w:cantSplit/>
        </w:trPr>
        <w:tc>
          <w:tcPr>
            <w:tcW w:w="5187" w:type="dxa"/>
            <w:vAlign w:val="center"/>
          </w:tcPr>
          <w:p w14:paraId="6A75440D" w14:textId="1BCFE1A9" w:rsidR="00276231" w:rsidRPr="0036702E" w:rsidRDefault="00276231" w:rsidP="003534C9">
            <w:pPr>
              <w:spacing w:after="0"/>
            </w:pPr>
            <w:r w:rsidRPr="0036702E">
              <w:t>Sanitizing water clean</w:t>
            </w:r>
            <w:r w:rsidR="00AD3227" w:rsidRPr="0036702E">
              <w:t xml:space="preserve"> and at an</w:t>
            </w:r>
            <w:r w:rsidRPr="0036702E">
              <w:t xml:space="preserve"> appropriate volume; chemical sanitizer at correct strength or hot water at correct temp</w:t>
            </w:r>
            <w:r w:rsidR="00AD3227" w:rsidRPr="0036702E">
              <w:t>erature</w:t>
            </w:r>
          </w:p>
        </w:tc>
        <w:tc>
          <w:tcPr>
            <w:tcW w:w="494" w:type="dxa"/>
          </w:tcPr>
          <w:p w14:paraId="2FC09E16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467" w:type="dxa"/>
          </w:tcPr>
          <w:p w14:paraId="0B7D7309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532" w:type="dxa"/>
          </w:tcPr>
          <w:p w14:paraId="66B2C6DB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3261" w:type="dxa"/>
          </w:tcPr>
          <w:p w14:paraId="7383AE4D" w14:textId="77777777" w:rsidR="00276231" w:rsidRPr="0036702E" w:rsidRDefault="00276231" w:rsidP="003534C9">
            <w:pPr>
              <w:spacing w:after="0"/>
            </w:pPr>
          </w:p>
        </w:tc>
      </w:tr>
    </w:tbl>
    <w:p w14:paraId="1375AA13" w14:textId="77777777" w:rsidR="00276231" w:rsidRDefault="00276231" w:rsidP="001351DA"/>
    <w:p w14:paraId="4E4BBA25" w14:textId="788AF172" w:rsidR="00E9557C" w:rsidRDefault="00276231" w:rsidP="00276231">
      <w:pPr>
        <w:pStyle w:val="Heading2"/>
      </w:pPr>
      <w:r w:rsidRPr="00BC2987">
        <w:t>DISH MACHINE</w:t>
      </w:r>
    </w:p>
    <w:tbl>
      <w:tblPr>
        <w:tblW w:w="9941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5091"/>
        <w:gridCol w:w="542"/>
        <w:gridCol w:w="510"/>
        <w:gridCol w:w="589"/>
        <w:gridCol w:w="3209"/>
      </w:tblGrid>
      <w:tr w:rsidR="00276231" w:rsidRPr="00FE2C6E" w14:paraId="3836157D" w14:textId="77777777" w:rsidTr="0036702E">
        <w:trPr>
          <w:cantSplit/>
          <w:tblHeader/>
        </w:trPr>
        <w:tc>
          <w:tcPr>
            <w:tcW w:w="5187" w:type="dxa"/>
            <w:vAlign w:val="center"/>
          </w:tcPr>
          <w:p w14:paraId="059DC9CD" w14:textId="12105A93" w:rsidR="00276231" w:rsidRPr="0036702E" w:rsidRDefault="0036702E" w:rsidP="0036702E">
            <w:pPr>
              <w:spacing w:after="0"/>
              <w:rPr>
                <w:b/>
                <w:bCs/>
              </w:rPr>
            </w:pPr>
            <w:r w:rsidRPr="0036702E">
              <w:rPr>
                <w:b/>
                <w:bCs/>
              </w:rPr>
              <w:t>FACTOR</w:t>
            </w:r>
          </w:p>
        </w:tc>
        <w:tc>
          <w:tcPr>
            <w:tcW w:w="494" w:type="dxa"/>
            <w:vAlign w:val="center"/>
          </w:tcPr>
          <w:p w14:paraId="1153754C" w14:textId="77777777" w:rsidR="00276231" w:rsidRPr="0036702E" w:rsidRDefault="00276231" w:rsidP="003534C9">
            <w:pPr>
              <w:spacing w:after="0"/>
              <w:jc w:val="center"/>
              <w:rPr>
                <w:b/>
                <w:bCs/>
              </w:rPr>
            </w:pPr>
            <w:r w:rsidRPr="0036702E">
              <w:rPr>
                <w:b/>
                <w:bCs/>
              </w:rPr>
              <w:t>YES</w:t>
            </w:r>
          </w:p>
        </w:tc>
        <w:tc>
          <w:tcPr>
            <w:tcW w:w="467" w:type="dxa"/>
            <w:vAlign w:val="center"/>
          </w:tcPr>
          <w:p w14:paraId="49C7A473" w14:textId="77777777" w:rsidR="00276231" w:rsidRPr="0036702E" w:rsidRDefault="00276231" w:rsidP="003534C9">
            <w:pPr>
              <w:spacing w:after="0"/>
              <w:jc w:val="center"/>
              <w:rPr>
                <w:b/>
                <w:bCs/>
              </w:rPr>
            </w:pPr>
            <w:r w:rsidRPr="0036702E">
              <w:rPr>
                <w:b/>
                <w:bCs/>
              </w:rPr>
              <w:t>NO</w:t>
            </w:r>
          </w:p>
        </w:tc>
        <w:tc>
          <w:tcPr>
            <w:tcW w:w="532" w:type="dxa"/>
            <w:vAlign w:val="center"/>
          </w:tcPr>
          <w:p w14:paraId="0AFCA054" w14:textId="77777777" w:rsidR="00276231" w:rsidRPr="0036702E" w:rsidRDefault="00276231" w:rsidP="003534C9">
            <w:pPr>
              <w:spacing w:after="0"/>
              <w:jc w:val="center"/>
              <w:rPr>
                <w:b/>
                <w:bCs/>
              </w:rPr>
            </w:pPr>
            <w:r w:rsidRPr="0036702E">
              <w:rPr>
                <w:b/>
                <w:bCs/>
              </w:rPr>
              <w:t>N/A</w:t>
            </w:r>
          </w:p>
        </w:tc>
        <w:tc>
          <w:tcPr>
            <w:tcW w:w="3261" w:type="dxa"/>
            <w:vAlign w:val="center"/>
          </w:tcPr>
          <w:p w14:paraId="189F741C" w14:textId="77777777" w:rsidR="00276231" w:rsidRPr="0036702E" w:rsidRDefault="00276231" w:rsidP="003534C9">
            <w:pPr>
              <w:spacing w:after="0"/>
              <w:jc w:val="center"/>
              <w:rPr>
                <w:b/>
                <w:bCs/>
              </w:rPr>
            </w:pPr>
            <w:r w:rsidRPr="0036702E">
              <w:rPr>
                <w:b/>
                <w:bCs/>
              </w:rPr>
              <w:t>COMMENT</w:t>
            </w:r>
          </w:p>
        </w:tc>
      </w:tr>
      <w:tr w:rsidR="00276231" w:rsidRPr="00FE2C6E" w14:paraId="0A648FE3" w14:textId="77777777" w:rsidTr="0036702E">
        <w:trPr>
          <w:cantSplit/>
        </w:trPr>
        <w:tc>
          <w:tcPr>
            <w:tcW w:w="5187" w:type="dxa"/>
            <w:vAlign w:val="center"/>
          </w:tcPr>
          <w:p w14:paraId="4E4F35B6" w14:textId="77777777" w:rsidR="00276231" w:rsidRPr="0036702E" w:rsidRDefault="00276231" w:rsidP="003534C9">
            <w:pPr>
              <w:spacing w:after="0"/>
              <w:rPr>
                <w:bCs/>
              </w:rPr>
            </w:pPr>
            <w:r w:rsidRPr="0036702E">
              <w:rPr>
                <w:bCs/>
              </w:rPr>
              <w:t>Working correctly</w:t>
            </w:r>
          </w:p>
        </w:tc>
        <w:tc>
          <w:tcPr>
            <w:tcW w:w="494" w:type="dxa"/>
          </w:tcPr>
          <w:p w14:paraId="4FCC53D8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467" w:type="dxa"/>
          </w:tcPr>
          <w:p w14:paraId="6CB95F4E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532" w:type="dxa"/>
          </w:tcPr>
          <w:p w14:paraId="1E8A2B60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3261" w:type="dxa"/>
          </w:tcPr>
          <w:p w14:paraId="35AEB50D" w14:textId="77777777" w:rsidR="00276231" w:rsidRPr="0036702E" w:rsidRDefault="00276231" w:rsidP="003534C9">
            <w:pPr>
              <w:spacing w:after="0"/>
            </w:pPr>
          </w:p>
        </w:tc>
      </w:tr>
      <w:tr w:rsidR="00276231" w:rsidRPr="00FE2C6E" w14:paraId="1602DFD7" w14:textId="77777777" w:rsidTr="0036702E">
        <w:trPr>
          <w:cantSplit/>
        </w:trPr>
        <w:tc>
          <w:tcPr>
            <w:tcW w:w="5187" w:type="dxa"/>
            <w:vAlign w:val="center"/>
          </w:tcPr>
          <w:p w14:paraId="4EF0BAFA" w14:textId="77777777" w:rsidR="00276231" w:rsidRPr="0036702E" w:rsidRDefault="00276231" w:rsidP="003534C9">
            <w:pPr>
              <w:spacing w:after="0"/>
              <w:rPr>
                <w:bCs/>
              </w:rPr>
            </w:pPr>
            <w:r w:rsidRPr="0036702E">
              <w:rPr>
                <w:bCs/>
              </w:rPr>
              <w:t xml:space="preserve">Temperature log maintained </w:t>
            </w:r>
          </w:p>
        </w:tc>
        <w:tc>
          <w:tcPr>
            <w:tcW w:w="494" w:type="dxa"/>
          </w:tcPr>
          <w:p w14:paraId="0441D58D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467" w:type="dxa"/>
          </w:tcPr>
          <w:p w14:paraId="6CAA35B2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532" w:type="dxa"/>
          </w:tcPr>
          <w:p w14:paraId="58DAE5B3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3261" w:type="dxa"/>
          </w:tcPr>
          <w:p w14:paraId="60AADD91" w14:textId="77777777" w:rsidR="00276231" w:rsidRPr="0036702E" w:rsidRDefault="00276231" w:rsidP="003534C9">
            <w:pPr>
              <w:spacing w:after="0"/>
            </w:pPr>
          </w:p>
        </w:tc>
      </w:tr>
      <w:tr w:rsidR="00276231" w:rsidRPr="00FE2C6E" w14:paraId="417398D1" w14:textId="77777777" w:rsidTr="0036702E">
        <w:trPr>
          <w:cantSplit/>
        </w:trPr>
        <w:tc>
          <w:tcPr>
            <w:tcW w:w="5187" w:type="dxa"/>
            <w:vAlign w:val="center"/>
          </w:tcPr>
          <w:p w14:paraId="0751FE9F" w14:textId="77777777" w:rsidR="00276231" w:rsidRPr="0036702E" w:rsidRDefault="00276231" w:rsidP="003534C9">
            <w:pPr>
              <w:spacing w:after="0"/>
              <w:rPr>
                <w:bCs/>
              </w:rPr>
            </w:pPr>
            <w:r w:rsidRPr="0036702E">
              <w:rPr>
                <w:bCs/>
              </w:rPr>
              <w:t>Sanitizer log maintained</w:t>
            </w:r>
          </w:p>
        </w:tc>
        <w:tc>
          <w:tcPr>
            <w:tcW w:w="494" w:type="dxa"/>
          </w:tcPr>
          <w:p w14:paraId="6FA1C01F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467" w:type="dxa"/>
          </w:tcPr>
          <w:p w14:paraId="2B546577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532" w:type="dxa"/>
          </w:tcPr>
          <w:p w14:paraId="5FC557FA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3261" w:type="dxa"/>
          </w:tcPr>
          <w:p w14:paraId="30CCF22E" w14:textId="77777777" w:rsidR="00276231" w:rsidRPr="0036702E" w:rsidRDefault="00276231" w:rsidP="003534C9">
            <w:pPr>
              <w:spacing w:after="0"/>
            </w:pPr>
          </w:p>
        </w:tc>
      </w:tr>
      <w:tr w:rsidR="00276231" w:rsidRPr="00FE2C6E" w14:paraId="7F4C6D93" w14:textId="77777777" w:rsidTr="0036702E">
        <w:trPr>
          <w:cantSplit/>
        </w:trPr>
        <w:tc>
          <w:tcPr>
            <w:tcW w:w="5187" w:type="dxa"/>
            <w:vAlign w:val="center"/>
          </w:tcPr>
          <w:p w14:paraId="0ABA560E" w14:textId="77777777" w:rsidR="00276231" w:rsidRPr="0036702E" w:rsidRDefault="00276231" w:rsidP="003534C9">
            <w:pPr>
              <w:spacing w:after="0"/>
            </w:pPr>
            <w:r w:rsidRPr="0036702E">
              <w:t>Used for all food delivery pans</w:t>
            </w:r>
          </w:p>
        </w:tc>
        <w:tc>
          <w:tcPr>
            <w:tcW w:w="494" w:type="dxa"/>
          </w:tcPr>
          <w:p w14:paraId="29841F8B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467" w:type="dxa"/>
          </w:tcPr>
          <w:p w14:paraId="4CBAE3C6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532" w:type="dxa"/>
          </w:tcPr>
          <w:p w14:paraId="38C0F953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3261" w:type="dxa"/>
          </w:tcPr>
          <w:p w14:paraId="5E29A930" w14:textId="77777777" w:rsidR="00276231" w:rsidRPr="0036702E" w:rsidRDefault="00276231" w:rsidP="003534C9">
            <w:pPr>
              <w:spacing w:after="0"/>
            </w:pPr>
          </w:p>
        </w:tc>
      </w:tr>
      <w:tr w:rsidR="00276231" w:rsidRPr="00FE2C6E" w14:paraId="5CC0383A" w14:textId="77777777" w:rsidTr="0036702E">
        <w:trPr>
          <w:cantSplit/>
        </w:trPr>
        <w:tc>
          <w:tcPr>
            <w:tcW w:w="5187" w:type="dxa"/>
            <w:vAlign w:val="center"/>
          </w:tcPr>
          <w:p w14:paraId="3214AA1F" w14:textId="77777777" w:rsidR="00276231" w:rsidRPr="0036702E" w:rsidRDefault="00276231" w:rsidP="003534C9">
            <w:pPr>
              <w:spacing w:after="0"/>
            </w:pPr>
            <w:r w:rsidRPr="0036702E">
              <w:t>Personnel demonstrate appropriate knowledge of equipment sanitation procedures</w:t>
            </w:r>
          </w:p>
        </w:tc>
        <w:tc>
          <w:tcPr>
            <w:tcW w:w="494" w:type="dxa"/>
          </w:tcPr>
          <w:p w14:paraId="5DCF3BB4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467" w:type="dxa"/>
          </w:tcPr>
          <w:p w14:paraId="72325D6D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532" w:type="dxa"/>
          </w:tcPr>
          <w:p w14:paraId="1137142A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3261" w:type="dxa"/>
          </w:tcPr>
          <w:p w14:paraId="090D4296" w14:textId="77777777" w:rsidR="00276231" w:rsidRPr="0036702E" w:rsidRDefault="00276231" w:rsidP="003534C9">
            <w:pPr>
              <w:spacing w:after="0"/>
            </w:pPr>
          </w:p>
        </w:tc>
      </w:tr>
    </w:tbl>
    <w:p w14:paraId="7359E2F9" w14:textId="77777777" w:rsidR="00276231" w:rsidRDefault="00276231" w:rsidP="001351DA"/>
    <w:p w14:paraId="7C0669D1" w14:textId="1D16685F" w:rsidR="00276231" w:rsidRDefault="00276231" w:rsidP="00276231">
      <w:pPr>
        <w:pStyle w:val="Heading2"/>
      </w:pPr>
      <w:r w:rsidRPr="00C52B4F">
        <w:t>CHEMICAL STORAGE AREA</w:t>
      </w:r>
    </w:p>
    <w:tbl>
      <w:tblPr>
        <w:tblW w:w="9941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5089"/>
        <w:gridCol w:w="542"/>
        <w:gridCol w:w="510"/>
        <w:gridCol w:w="589"/>
        <w:gridCol w:w="3211"/>
      </w:tblGrid>
      <w:tr w:rsidR="00276231" w:rsidRPr="00FE2C6E" w14:paraId="5BF6287B" w14:textId="77777777" w:rsidTr="0036702E">
        <w:trPr>
          <w:cantSplit/>
          <w:tblHeader/>
        </w:trPr>
        <w:tc>
          <w:tcPr>
            <w:tcW w:w="5187" w:type="dxa"/>
            <w:vAlign w:val="center"/>
          </w:tcPr>
          <w:p w14:paraId="60AD3D42" w14:textId="303D29FB" w:rsidR="00276231" w:rsidRPr="0036702E" w:rsidRDefault="0036702E" w:rsidP="0036702E">
            <w:pPr>
              <w:spacing w:after="0"/>
              <w:rPr>
                <w:b/>
                <w:bCs/>
              </w:rPr>
            </w:pPr>
            <w:r w:rsidRPr="0036702E">
              <w:rPr>
                <w:b/>
                <w:bCs/>
              </w:rPr>
              <w:t>FACTOR</w:t>
            </w:r>
          </w:p>
        </w:tc>
        <w:tc>
          <w:tcPr>
            <w:tcW w:w="494" w:type="dxa"/>
            <w:vAlign w:val="center"/>
          </w:tcPr>
          <w:p w14:paraId="7113EE9B" w14:textId="77777777" w:rsidR="00276231" w:rsidRPr="0036702E" w:rsidRDefault="00276231" w:rsidP="003534C9">
            <w:pPr>
              <w:spacing w:after="0"/>
              <w:jc w:val="center"/>
              <w:rPr>
                <w:b/>
                <w:bCs/>
              </w:rPr>
            </w:pPr>
            <w:r w:rsidRPr="0036702E">
              <w:rPr>
                <w:b/>
                <w:bCs/>
              </w:rPr>
              <w:t>YES</w:t>
            </w:r>
          </w:p>
        </w:tc>
        <w:tc>
          <w:tcPr>
            <w:tcW w:w="467" w:type="dxa"/>
            <w:vAlign w:val="center"/>
          </w:tcPr>
          <w:p w14:paraId="24B5A426" w14:textId="77777777" w:rsidR="00276231" w:rsidRPr="0036702E" w:rsidRDefault="00276231" w:rsidP="003534C9">
            <w:pPr>
              <w:spacing w:after="0"/>
              <w:jc w:val="center"/>
              <w:rPr>
                <w:b/>
                <w:bCs/>
              </w:rPr>
            </w:pPr>
            <w:r w:rsidRPr="0036702E">
              <w:rPr>
                <w:b/>
                <w:bCs/>
              </w:rPr>
              <w:t>NO</w:t>
            </w:r>
          </w:p>
        </w:tc>
        <w:tc>
          <w:tcPr>
            <w:tcW w:w="532" w:type="dxa"/>
            <w:vAlign w:val="center"/>
          </w:tcPr>
          <w:p w14:paraId="676718C0" w14:textId="77777777" w:rsidR="00276231" w:rsidRPr="0036702E" w:rsidRDefault="00276231" w:rsidP="003534C9">
            <w:pPr>
              <w:spacing w:after="0"/>
              <w:jc w:val="center"/>
              <w:rPr>
                <w:b/>
                <w:bCs/>
              </w:rPr>
            </w:pPr>
            <w:r w:rsidRPr="0036702E">
              <w:rPr>
                <w:b/>
                <w:bCs/>
              </w:rPr>
              <w:t>N/A</w:t>
            </w:r>
          </w:p>
        </w:tc>
        <w:tc>
          <w:tcPr>
            <w:tcW w:w="3261" w:type="dxa"/>
            <w:vAlign w:val="center"/>
          </w:tcPr>
          <w:p w14:paraId="792D5A82" w14:textId="77777777" w:rsidR="00276231" w:rsidRPr="0036702E" w:rsidRDefault="00276231" w:rsidP="003534C9">
            <w:pPr>
              <w:spacing w:after="0"/>
              <w:jc w:val="center"/>
              <w:rPr>
                <w:b/>
                <w:bCs/>
              </w:rPr>
            </w:pPr>
            <w:r w:rsidRPr="0036702E">
              <w:rPr>
                <w:b/>
                <w:bCs/>
              </w:rPr>
              <w:t>COMMENT</w:t>
            </w:r>
          </w:p>
        </w:tc>
      </w:tr>
      <w:tr w:rsidR="00276231" w:rsidRPr="00FE2C6E" w14:paraId="08791C2C" w14:textId="77777777" w:rsidTr="0036702E">
        <w:trPr>
          <w:cantSplit/>
        </w:trPr>
        <w:tc>
          <w:tcPr>
            <w:tcW w:w="5187" w:type="dxa"/>
            <w:vAlign w:val="center"/>
          </w:tcPr>
          <w:p w14:paraId="533104A8" w14:textId="77777777" w:rsidR="00276231" w:rsidRPr="0036702E" w:rsidRDefault="00276231" w:rsidP="003534C9">
            <w:pPr>
              <w:spacing w:after="0"/>
            </w:pPr>
            <w:r w:rsidRPr="0036702E">
              <w:t>Chemical storage area can be secured</w:t>
            </w:r>
          </w:p>
        </w:tc>
        <w:tc>
          <w:tcPr>
            <w:tcW w:w="494" w:type="dxa"/>
          </w:tcPr>
          <w:p w14:paraId="1A8C94F3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467" w:type="dxa"/>
          </w:tcPr>
          <w:p w14:paraId="1E3AE1AE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532" w:type="dxa"/>
          </w:tcPr>
          <w:p w14:paraId="53F09AEA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3261" w:type="dxa"/>
          </w:tcPr>
          <w:p w14:paraId="5073E085" w14:textId="77777777" w:rsidR="00276231" w:rsidRPr="0036702E" w:rsidRDefault="00276231" w:rsidP="003534C9">
            <w:pPr>
              <w:spacing w:after="0"/>
            </w:pPr>
          </w:p>
        </w:tc>
      </w:tr>
      <w:tr w:rsidR="00276231" w:rsidRPr="00FE2C6E" w14:paraId="40185B97" w14:textId="77777777" w:rsidTr="0036702E">
        <w:trPr>
          <w:cantSplit/>
        </w:trPr>
        <w:tc>
          <w:tcPr>
            <w:tcW w:w="5187" w:type="dxa"/>
            <w:vAlign w:val="center"/>
          </w:tcPr>
          <w:p w14:paraId="293A6CE6" w14:textId="77777777" w:rsidR="00276231" w:rsidRPr="0036702E" w:rsidRDefault="00276231" w:rsidP="003534C9">
            <w:pPr>
              <w:spacing w:after="0"/>
            </w:pPr>
            <w:r w:rsidRPr="0036702E">
              <w:t xml:space="preserve">Chemicals are labeled and in original container (or approved alternative) </w:t>
            </w:r>
          </w:p>
        </w:tc>
        <w:tc>
          <w:tcPr>
            <w:tcW w:w="494" w:type="dxa"/>
          </w:tcPr>
          <w:p w14:paraId="41706DC6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467" w:type="dxa"/>
          </w:tcPr>
          <w:p w14:paraId="113023F1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532" w:type="dxa"/>
          </w:tcPr>
          <w:p w14:paraId="7EDF9450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3261" w:type="dxa"/>
          </w:tcPr>
          <w:p w14:paraId="6249B101" w14:textId="77777777" w:rsidR="00276231" w:rsidRPr="0036702E" w:rsidRDefault="00276231" w:rsidP="003534C9">
            <w:pPr>
              <w:spacing w:after="0"/>
            </w:pPr>
          </w:p>
        </w:tc>
      </w:tr>
      <w:tr w:rsidR="00276231" w:rsidRPr="00FE2C6E" w14:paraId="5EDCA324" w14:textId="77777777" w:rsidTr="0036702E">
        <w:trPr>
          <w:cantSplit/>
        </w:trPr>
        <w:tc>
          <w:tcPr>
            <w:tcW w:w="5187" w:type="dxa"/>
            <w:vAlign w:val="center"/>
          </w:tcPr>
          <w:p w14:paraId="017E7CBC" w14:textId="77777777" w:rsidR="00276231" w:rsidRPr="0036702E" w:rsidRDefault="00276231" w:rsidP="003534C9">
            <w:pPr>
              <w:spacing w:after="0"/>
              <w:rPr>
                <w:bCs/>
              </w:rPr>
            </w:pPr>
            <w:r w:rsidRPr="0036702E">
              <w:rPr>
                <w:bCs/>
              </w:rPr>
              <w:t>All chemicals are stored separately from food and supplies</w:t>
            </w:r>
          </w:p>
        </w:tc>
        <w:tc>
          <w:tcPr>
            <w:tcW w:w="494" w:type="dxa"/>
          </w:tcPr>
          <w:p w14:paraId="6C83F9B5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467" w:type="dxa"/>
          </w:tcPr>
          <w:p w14:paraId="1E0F848D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532" w:type="dxa"/>
          </w:tcPr>
          <w:p w14:paraId="545CD489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3261" w:type="dxa"/>
          </w:tcPr>
          <w:p w14:paraId="08527845" w14:textId="77777777" w:rsidR="00276231" w:rsidRPr="0036702E" w:rsidRDefault="00276231" w:rsidP="003534C9">
            <w:pPr>
              <w:spacing w:after="0"/>
            </w:pPr>
          </w:p>
        </w:tc>
      </w:tr>
      <w:tr w:rsidR="00276231" w:rsidRPr="00FE2C6E" w14:paraId="424CD90E" w14:textId="77777777" w:rsidTr="0036702E">
        <w:trPr>
          <w:cantSplit/>
        </w:trPr>
        <w:tc>
          <w:tcPr>
            <w:tcW w:w="5187" w:type="dxa"/>
            <w:vAlign w:val="center"/>
          </w:tcPr>
          <w:p w14:paraId="516B7F22" w14:textId="1110E18C" w:rsidR="00276231" w:rsidRPr="0036702E" w:rsidRDefault="00276231" w:rsidP="003534C9">
            <w:pPr>
              <w:spacing w:after="0"/>
            </w:pPr>
            <w:r w:rsidRPr="0036702E">
              <w:t>Products stored at least 6</w:t>
            </w:r>
            <w:r w:rsidR="00AD3227" w:rsidRPr="0036702E">
              <w:t>”</w:t>
            </w:r>
            <w:r w:rsidRPr="0036702E">
              <w:t xml:space="preserve"> off the floor</w:t>
            </w:r>
          </w:p>
        </w:tc>
        <w:tc>
          <w:tcPr>
            <w:tcW w:w="494" w:type="dxa"/>
          </w:tcPr>
          <w:p w14:paraId="23F91A23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467" w:type="dxa"/>
          </w:tcPr>
          <w:p w14:paraId="266C81F0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532" w:type="dxa"/>
          </w:tcPr>
          <w:p w14:paraId="2BC1AA22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3261" w:type="dxa"/>
          </w:tcPr>
          <w:p w14:paraId="3FA89AF1" w14:textId="77777777" w:rsidR="00276231" w:rsidRPr="0036702E" w:rsidRDefault="00276231" w:rsidP="003534C9">
            <w:pPr>
              <w:spacing w:after="0"/>
            </w:pPr>
          </w:p>
        </w:tc>
      </w:tr>
      <w:tr w:rsidR="00276231" w:rsidRPr="00FE2C6E" w14:paraId="44425136" w14:textId="77777777" w:rsidTr="0036702E">
        <w:trPr>
          <w:cantSplit/>
        </w:trPr>
        <w:tc>
          <w:tcPr>
            <w:tcW w:w="5187" w:type="dxa"/>
            <w:vAlign w:val="center"/>
          </w:tcPr>
          <w:p w14:paraId="192FCF32" w14:textId="77777777" w:rsidR="00276231" w:rsidRPr="0036702E" w:rsidRDefault="00276231" w:rsidP="003534C9">
            <w:pPr>
              <w:spacing w:after="0"/>
            </w:pPr>
            <w:r w:rsidRPr="0036702E">
              <w:t xml:space="preserve">SDS sheets posted </w:t>
            </w:r>
          </w:p>
        </w:tc>
        <w:tc>
          <w:tcPr>
            <w:tcW w:w="494" w:type="dxa"/>
          </w:tcPr>
          <w:p w14:paraId="5A2C7439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467" w:type="dxa"/>
          </w:tcPr>
          <w:p w14:paraId="76739E59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532" w:type="dxa"/>
          </w:tcPr>
          <w:p w14:paraId="4C8EAEE6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3261" w:type="dxa"/>
          </w:tcPr>
          <w:p w14:paraId="18D87D0E" w14:textId="77777777" w:rsidR="00276231" w:rsidRPr="0036702E" w:rsidRDefault="00276231" w:rsidP="003534C9">
            <w:pPr>
              <w:spacing w:after="0"/>
            </w:pPr>
          </w:p>
        </w:tc>
      </w:tr>
      <w:tr w:rsidR="00276231" w:rsidRPr="00FE2C6E" w14:paraId="1E883C4E" w14:textId="77777777" w:rsidTr="0036702E">
        <w:trPr>
          <w:cantSplit/>
        </w:trPr>
        <w:tc>
          <w:tcPr>
            <w:tcW w:w="5187" w:type="dxa"/>
            <w:vAlign w:val="center"/>
          </w:tcPr>
          <w:p w14:paraId="3F325743" w14:textId="77777777" w:rsidR="00276231" w:rsidRPr="0036702E" w:rsidRDefault="00276231" w:rsidP="003534C9">
            <w:pPr>
              <w:spacing w:after="0"/>
            </w:pPr>
            <w:r w:rsidRPr="0036702E">
              <w:t>Staff are aware of and know how to use SDS sheets (ask)</w:t>
            </w:r>
          </w:p>
        </w:tc>
        <w:tc>
          <w:tcPr>
            <w:tcW w:w="494" w:type="dxa"/>
          </w:tcPr>
          <w:p w14:paraId="094A8C98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467" w:type="dxa"/>
          </w:tcPr>
          <w:p w14:paraId="0C00623D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532" w:type="dxa"/>
          </w:tcPr>
          <w:p w14:paraId="05C5686C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3261" w:type="dxa"/>
          </w:tcPr>
          <w:p w14:paraId="0143BBCC" w14:textId="77777777" w:rsidR="00276231" w:rsidRPr="0036702E" w:rsidRDefault="00276231" w:rsidP="003534C9">
            <w:pPr>
              <w:spacing w:after="0"/>
            </w:pPr>
          </w:p>
        </w:tc>
      </w:tr>
      <w:tr w:rsidR="00276231" w:rsidRPr="00FE2C6E" w14:paraId="6C38A60B" w14:textId="77777777" w:rsidTr="0036702E">
        <w:trPr>
          <w:cantSplit/>
        </w:trPr>
        <w:tc>
          <w:tcPr>
            <w:tcW w:w="5187" w:type="dxa"/>
            <w:vAlign w:val="center"/>
          </w:tcPr>
          <w:p w14:paraId="6B7E42D8" w14:textId="4FA96078" w:rsidR="00276231" w:rsidRPr="0036702E" w:rsidRDefault="00276231" w:rsidP="003534C9">
            <w:pPr>
              <w:spacing w:after="0"/>
            </w:pPr>
            <w:r w:rsidRPr="0036702E">
              <w:t>Brooms</w:t>
            </w:r>
            <w:r w:rsidR="00AD3227" w:rsidRPr="0036702E">
              <w:t xml:space="preserve"> and</w:t>
            </w:r>
            <w:r w:rsidRPr="0036702E">
              <w:t xml:space="preserve"> mops are stored off the floor</w:t>
            </w:r>
          </w:p>
        </w:tc>
        <w:tc>
          <w:tcPr>
            <w:tcW w:w="494" w:type="dxa"/>
          </w:tcPr>
          <w:p w14:paraId="65D73AE3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467" w:type="dxa"/>
          </w:tcPr>
          <w:p w14:paraId="0CFAF39B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532" w:type="dxa"/>
          </w:tcPr>
          <w:p w14:paraId="12602C52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3261" w:type="dxa"/>
          </w:tcPr>
          <w:p w14:paraId="0E91034F" w14:textId="77777777" w:rsidR="00276231" w:rsidRPr="0036702E" w:rsidRDefault="00276231" w:rsidP="003534C9">
            <w:pPr>
              <w:spacing w:after="0"/>
            </w:pPr>
          </w:p>
        </w:tc>
      </w:tr>
    </w:tbl>
    <w:p w14:paraId="6CE0B610" w14:textId="77777777" w:rsidR="00276231" w:rsidRDefault="00276231" w:rsidP="001351DA"/>
    <w:p w14:paraId="60F14270" w14:textId="228E9A0E" w:rsidR="00276231" w:rsidRDefault="00276231" w:rsidP="00276231">
      <w:pPr>
        <w:pStyle w:val="Heading2"/>
      </w:pPr>
      <w:r w:rsidRPr="00C52B4F">
        <w:t>TRANSPORTATION EQUIPMENT</w:t>
      </w:r>
    </w:p>
    <w:tbl>
      <w:tblPr>
        <w:tblW w:w="9941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5091"/>
        <w:gridCol w:w="542"/>
        <w:gridCol w:w="510"/>
        <w:gridCol w:w="589"/>
        <w:gridCol w:w="3209"/>
      </w:tblGrid>
      <w:tr w:rsidR="00276231" w:rsidRPr="00FE2C6E" w14:paraId="4B75454A" w14:textId="77777777" w:rsidTr="0036702E">
        <w:trPr>
          <w:cantSplit/>
          <w:tblHeader/>
        </w:trPr>
        <w:tc>
          <w:tcPr>
            <w:tcW w:w="5187" w:type="dxa"/>
            <w:vAlign w:val="center"/>
          </w:tcPr>
          <w:p w14:paraId="71668C5A" w14:textId="75DBB2F5" w:rsidR="00276231" w:rsidRPr="0036702E" w:rsidRDefault="0036702E" w:rsidP="0036702E">
            <w:pPr>
              <w:spacing w:after="0"/>
              <w:rPr>
                <w:b/>
                <w:bCs/>
              </w:rPr>
            </w:pPr>
            <w:r w:rsidRPr="0036702E">
              <w:rPr>
                <w:b/>
                <w:bCs/>
              </w:rPr>
              <w:t>FACTOR</w:t>
            </w:r>
          </w:p>
        </w:tc>
        <w:tc>
          <w:tcPr>
            <w:tcW w:w="494" w:type="dxa"/>
            <w:vAlign w:val="center"/>
          </w:tcPr>
          <w:p w14:paraId="06233B61" w14:textId="77777777" w:rsidR="00276231" w:rsidRPr="0036702E" w:rsidRDefault="00276231" w:rsidP="003534C9">
            <w:pPr>
              <w:spacing w:after="0"/>
              <w:jc w:val="center"/>
              <w:rPr>
                <w:b/>
                <w:bCs/>
              </w:rPr>
            </w:pPr>
            <w:r w:rsidRPr="0036702E">
              <w:rPr>
                <w:b/>
                <w:bCs/>
              </w:rPr>
              <w:t>YES</w:t>
            </w:r>
          </w:p>
        </w:tc>
        <w:tc>
          <w:tcPr>
            <w:tcW w:w="467" w:type="dxa"/>
            <w:vAlign w:val="center"/>
          </w:tcPr>
          <w:p w14:paraId="10A9B442" w14:textId="77777777" w:rsidR="00276231" w:rsidRPr="0036702E" w:rsidRDefault="00276231" w:rsidP="003534C9">
            <w:pPr>
              <w:spacing w:after="0"/>
              <w:jc w:val="center"/>
              <w:rPr>
                <w:b/>
                <w:bCs/>
              </w:rPr>
            </w:pPr>
            <w:r w:rsidRPr="0036702E">
              <w:rPr>
                <w:b/>
                <w:bCs/>
              </w:rPr>
              <w:t>NO</w:t>
            </w:r>
          </w:p>
        </w:tc>
        <w:tc>
          <w:tcPr>
            <w:tcW w:w="532" w:type="dxa"/>
            <w:vAlign w:val="center"/>
          </w:tcPr>
          <w:p w14:paraId="59750E68" w14:textId="77777777" w:rsidR="00276231" w:rsidRPr="0036702E" w:rsidRDefault="00276231" w:rsidP="003534C9">
            <w:pPr>
              <w:spacing w:after="0"/>
              <w:jc w:val="center"/>
              <w:rPr>
                <w:b/>
                <w:bCs/>
              </w:rPr>
            </w:pPr>
            <w:r w:rsidRPr="0036702E">
              <w:rPr>
                <w:b/>
                <w:bCs/>
              </w:rPr>
              <w:t>N/A</w:t>
            </w:r>
          </w:p>
        </w:tc>
        <w:tc>
          <w:tcPr>
            <w:tcW w:w="3261" w:type="dxa"/>
            <w:vAlign w:val="center"/>
          </w:tcPr>
          <w:p w14:paraId="7AB6A217" w14:textId="77777777" w:rsidR="00276231" w:rsidRPr="0036702E" w:rsidRDefault="00276231" w:rsidP="003534C9">
            <w:pPr>
              <w:spacing w:after="0"/>
              <w:jc w:val="center"/>
              <w:rPr>
                <w:b/>
                <w:bCs/>
              </w:rPr>
            </w:pPr>
            <w:r w:rsidRPr="0036702E">
              <w:rPr>
                <w:b/>
                <w:bCs/>
              </w:rPr>
              <w:t>COMMENT</w:t>
            </w:r>
          </w:p>
        </w:tc>
      </w:tr>
      <w:tr w:rsidR="00276231" w:rsidRPr="00FE2C6E" w14:paraId="314C6B5E" w14:textId="77777777" w:rsidTr="0036702E">
        <w:trPr>
          <w:cantSplit/>
        </w:trPr>
        <w:tc>
          <w:tcPr>
            <w:tcW w:w="5187" w:type="dxa"/>
            <w:vAlign w:val="center"/>
          </w:tcPr>
          <w:p w14:paraId="7E2A3FA4" w14:textId="43605740" w:rsidR="00276231" w:rsidRPr="0036702E" w:rsidRDefault="00276231" w:rsidP="003534C9">
            <w:pPr>
              <w:spacing w:after="0"/>
            </w:pPr>
            <w:r w:rsidRPr="0036702E">
              <w:t>Hot and cold thermal transport equipment is in good condition</w:t>
            </w:r>
            <w:r w:rsidR="00AD3227" w:rsidRPr="0036702E">
              <w:t xml:space="preserve">, </w:t>
            </w:r>
            <w:r w:rsidRPr="0036702E">
              <w:t>cleaned</w:t>
            </w:r>
            <w:r w:rsidR="00AD3227" w:rsidRPr="0036702E">
              <w:t xml:space="preserve"> and</w:t>
            </w:r>
            <w:r w:rsidRPr="0036702E">
              <w:t xml:space="preserve"> sanitized daily</w:t>
            </w:r>
          </w:p>
        </w:tc>
        <w:tc>
          <w:tcPr>
            <w:tcW w:w="494" w:type="dxa"/>
          </w:tcPr>
          <w:p w14:paraId="35D85FA1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467" w:type="dxa"/>
          </w:tcPr>
          <w:p w14:paraId="48D97070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532" w:type="dxa"/>
          </w:tcPr>
          <w:p w14:paraId="58BB676E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3261" w:type="dxa"/>
          </w:tcPr>
          <w:p w14:paraId="287BD2A2" w14:textId="77777777" w:rsidR="00276231" w:rsidRPr="0036702E" w:rsidRDefault="00276231" w:rsidP="003534C9">
            <w:pPr>
              <w:spacing w:after="0"/>
            </w:pPr>
          </w:p>
        </w:tc>
      </w:tr>
      <w:tr w:rsidR="00276231" w:rsidRPr="00FE2C6E" w14:paraId="60A904EB" w14:textId="77777777" w:rsidTr="0036702E">
        <w:trPr>
          <w:cantSplit/>
        </w:trPr>
        <w:tc>
          <w:tcPr>
            <w:tcW w:w="5187" w:type="dxa"/>
            <w:vAlign w:val="center"/>
          </w:tcPr>
          <w:p w14:paraId="5BBFB8CF" w14:textId="620016E0" w:rsidR="00276231" w:rsidRPr="0036702E" w:rsidRDefault="00276231" w:rsidP="003534C9">
            <w:pPr>
              <w:spacing w:after="0"/>
            </w:pPr>
            <w:r w:rsidRPr="0036702E">
              <w:t>Thermal transport stored with doors ajar; boxes are clean</w:t>
            </w:r>
            <w:r w:rsidR="00AD3227" w:rsidRPr="0036702E">
              <w:t xml:space="preserve"> and</w:t>
            </w:r>
            <w:r w:rsidRPr="0036702E">
              <w:t xml:space="preserve"> free of mildew and odors </w:t>
            </w:r>
          </w:p>
        </w:tc>
        <w:tc>
          <w:tcPr>
            <w:tcW w:w="494" w:type="dxa"/>
          </w:tcPr>
          <w:p w14:paraId="6521B7DC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467" w:type="dxa"/>
          </w:tcPr>
          <w:p w14:paraId="59976AE1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532" w:type="dxa"/>
          </w:tcPr>
          <w:p w14:paraId="20EC3286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3261" w:type="dxa"/>
          </w:tcPr>
          <w:p w14:paraId="205B1107" w14:textId="77777777" w:rsidR="00276231" w:rsidRPr="0036702E" w:rsidRDefault="00276231" w:rsidP="003534C9">
            <w:pPr>
              <w:spacing w:after="0"/>
            </w:pPr>
          </w:p>
        </w:tc>
      </w:tr>
      <w:tr w:rsidR="00276231" w:rsidRPr="00FE2C6E" w14:paraId="5B5AAF01" w14:textId="77777777" w:rsidTr="0036702E">
        <w:trPr>
          <w:cantSplit/>
        </w:trPr>
        <w:tc>
          <w:tcPr>
            <w:tcW w:w="5187" w:type="dxa"/>
            <w:vAlign w:val="center"/>
          </w:tcPr>
          <w:p w14:paraId="4F2EA13C" w14:textId="508F9630" w:rsidR="00276231" w:rsidRPr="0036702E" w:rsidRDefault="00276231" w:rsidP="003534C9">
            <w:pPr>
              <w:spacing w:after="0"/>
            </w:pPr>
            <w:r w:rsidRPr="0036702E">
              <w:lastRenderedPageBreak/>
              <w:t>Ice chests in good condition</w:t>
            </w:r>
            <w:r w:rsidR="00AD3227" w:rsidRPr="0036702E">
              <w:t>,</w:t>
            </w:r>
            <w:r w:rsidRPr="0036702E">
              <w:t xml:space="preserve"> cleaned</w:t>
            </w:r>
            <w:r w:rsidR="00AD3227" w:rsidRPr="0036702E">
              <w:t xml:space="preserve"> and</w:t>
            </w:r>
            <w:r w:rsidRPr="0036702E">
              <w:t xml:space="preserve"> sanitized daily; drains are clean and free of mold</w:t>
            </w:r>
          </w:p>
        </w:tc>
        <w:tc>
          <w:tcPr>
            <w:tcW w:w="494" w:type="dxa"/>
          </w:tcPr>
          <w:p w14:paraId="4AEC49EC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467" w:type="dxa"/>
          </w:tcPr>
          <w:p w14:paraId="65DCB561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532" w:type="dxa"/>
          </w:tcPr>
          <w:p w14:paraId="5F27317D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3261" w:type="dxa"/>
          </w:tcPr>
          <w:p w14:paraId="7DA26DC9" w14:textId="77777777" w:rsidR="00276231" w:rsidRPr="0036702E" w:rsidRDefault="00276231" w:rsidP="003534C9">
            <w:pPr>
              <w:spacing w:after="0"/>
            </w:pPr>
          </w:p>
        </w:tc>
      </w:tr>
      <w:tr w:rsidR="00276231" w:rsidRPr="00FE2C6E" w14:paraId="4C0202D1" w14:textId="77777777" w:rsidTr="0036702E">
        <w:trPr>
          <w:cantSplit/>
        </w:trPr>
        <w:tc>
          <w:tcPr>
            <w:tcW w:w="5187" w:type="dxa"/>
            <w:vAlign w:val="center"/>
          </w:tcPr>
          <w:p w14:paraId="40F8A449" w14:textId="77777777" w:rsidR="00276231" w:rsidRPr="0036702E" w:rsidRDefault="00276231" w:rsidP="003534C9">
            <w:pPr>
              <w:spacing w:after="0"/>
              <w:rPr>
                <w:bCs/>
              </w:rPr>
            </w:pPr>
            <w:r w:rsidRPr="0036702E">
              <w:rPr>
                <w:bCs/>
              </w:rPr>
              <w:t>Gaskets on all thermal equipment is clean and in good condition</w:t>
            </w:r>
          </w:p>
        </w:tc>
        <w:tc>
          <w:tcPr>
            <w:tcW w:w="494" w:type="dxa"/>
          </w:tcPr>
          <w:p w14:paraId="1DC36614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467" w:type="dxa"/>
          </w:tcPr>
          <w:p w14:paraId="6C2FD3C5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532" w:type="dxa"/>
          </w:tcPr>
          <w:p w14:paraId="01DC29DA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3261" w:type="dxa"/>
          </w:tcPr>
          <w:p w14:paraId="763E3847" w14:textId="77777777" w:rsidR="00276231" w:rsidRPr="0036702E" w:rsidRDefault="00276231" w:rsidP="003534C9">
            <w:pPr>
              <w:spacing w:after="0"/>
            </w:pPr>
          </w:p>
        </w:tc>
      </w:tr>
      <w:tr w:rsidR="00276231" w:rsidRPr="00FE2C6E" w14:paraId="2FA7A163" w14:textId="77777777" w:rsidTr="0036702E">
        <w:trPr>
          <w:cantSplit/>
        </w:trPr>
        <w:tc>
          <w:tcPr>
            <w:tcW w:w="5187" w:type="dxa"/>
            <w:vAlign w:val="center"/>
          </w:tcPr>
          <w:p w14:paraId="0432E29F" w14:textId="77777777" w:rsidR="00276231" w:rsidRPr="0036702E" w:rsidRDefault="00276231" w:rsidP="003534C9">
            <w:pPr>
              <w:spacing w:after="0"/>
              <w:rPr>
                <w:bCs/>
              </w:rPr>
            </w:pPr>
            <w:r w:rsidRPr="0036702E">
              <w:rPr>
                <w:bCs/>
              </w:rPr>
              <w:t>Latched on thermal equipment are in good condition</w:t>
            </w:r>
          </w:p>
        </w:tc>
        <w:tc>
          <w:tcPr>
            <w:tcW w:w="494" w:type="dxa"/>
          </w:tcPr>
          <w:p w14:paraId="2F2CA74F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467" w:type="dxa"/>
          </w:tcPr>
          <w:p w14:paraId="5F1B485B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532" w:type="dxa"/>
          </w:tcPr>
          <w:p w14:paraId="34B3AFEA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3261" w:type="dxa"/>
          </w:tcPr>
          <w:p w14:paraId="6C706A37" w14:textId="77777777" w:rsidR="00276231" w:rsidRPr="0036702E" w:rsidRDefault="00276231" w:rsidP="003534C9">
            <w:pPr>
              <w:spacing w:after="0"/>
            </w:pPr>
          </w:p>
        </w:tc>
      </w:tr>
      <w:tr w:rsidR="00276231" w:rsidRPr="00FE2C6E" w14:paraId="51757D5A" w14:textId="77777777" w:rsidTr="0036702E">
        <w:trPr>
          <w:cantSplit/>
        </w:trPr>
        <w:tc>
          <w:tcPr>
            <w:tcW w:w="5187" w:type="dxa"/>
            <w:vAlign w:val="center"/>
          </w:tcPr>
          <w:p w14:paraId="4CE731E6" w14:textId="2F818D40" w:rsidR="00276231" w:rsidRPr="0036702E" w:rsidRDefault="00276231" w:rsidP="003534C9">
            <w:pPr>
              <w:spacing w:after="0"/>
            </w:pPr>
            <w:r w:rsidRPr="0036702E">
              <w:t>Lids and insulated dividers maintained</w:t>
            </w:r>
            <w:r w:rsidR="00AD3227" w:rsidRPr="0036702E">
              <w:t>,</w:t>
            </w:r>
            <w:r w:rsidRPr="0036702E">
              <w:t xml:space="preserve"> appropriately used</w:t>
            </w:r>
          </w:p>
        </w:tc>
        <w:tc>
          <w:tcPr>
            <w:tcW w:w="494" w:type="dxa"/>
          </w:tcPr>
          <w:p w14:paraId="5C7223B6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467" w:type="dxa"/>
          </w:tcPr>
          <w:p w14:paraId="21D0F12F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532" w:type="dxa"/>
          </w:tcPr>
          <w:p w14:paraId="67C15969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3261" w:type="dxa"/>
          </w:tcPr>
          <w:p w14:paraId="7F8FF9F7" w14:textId="77777777" w:rsidR="00276231" w:rsidRPr="0036702E" w:rsidRDefault="00276231" w:rsidP="003534C9">
            <w:pPr>
              <w:spacing w:after="0"/>
            </w:pPr>
          </w:p>
        </w:tc>
      </w:tr>
      <w:tr w:rsidR="00276231" w:rsidRPr="00FE2C6E" w14:paraId="494DD696" w14:textId="77777777" w:rsidTr="0036702E">
        <w:trPr>
          <w:cantSplit/>
        </w:trPr>
        <w:tc>
          <w:tcPr>
            <w:tcW w:w="5187" w:type="dxa"/>
            <w:vAlign w:val="center"/>
          </w:tcPr>
          <w:p w14:paraId="2356D305" w14:textId="1814939D" w:rsidR="00276231" w:rsidRPr="0036702E" w:rsidDel="00C85FCB" w:rsidRDefault="00276231" w:rsidP="003534C9">
            <w:pPr>
              <w:spacing w:after="0"/>
            </w:pPr>
            <w:r w:rsidRPr="0036702E">
              <w:t>Thermal blankets are clean and in good condition</w:t>
            </w:r>
          </w:p>
        </w:tc>
        <w:tc>
          <w:tcPr>
            <w:tcW w:w="494" w:type="dxa"/>
          </w:tcPr>
          <w:p w14:paraId="54EA1AD1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467" w:type="dxa"/>
          </w:tcPr>
          <w:p w14:paraId="3413A004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532" w:type="dxa"/>
          </w:tcPr>
          <w:p w14:paraId="6FEE75FE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3261" w:type="dxa"/>
          </w:tcPr>
          <w:p w14:paraId="2A31887C" w14:textId="77777777" w:rsidR="00276231" w:rsidRPr="0036702E" w:rsidRDefault="00276231" w:rsidP="003534C9">
            <w:pPr>
              <w:spacing w:after="0"/>
            </w:pPr>
          </w:p>
        </w:tc>
      </w:tr>
      <w:tr w:rsidR="00276231" w:rsidRPr="00FE2C6E" w14:paraId="2EA173CC" w14:textId="77777777" w:rsidTr="0036702E">
        <w:trPr>
          <w:cantSplit/>
        </w:trPr>
        <w:tc>
          <w:tcPr>
            <w:tcW w:w="5187" w:type="dxa"/>
            <w:vAlign w:val="center"/>
          </w:tcPr>
          <w:p w14:paraId="4A2E14A7" w14:textId="686FACD3" w:rsidR="00276231" w:rsidRPr="0036702E" w:rsidRDefault="00276231" w:rsidP="003534C9">
            <w:pPr>
              <w:spacing w:after="0"/>
            </w:pPr>
            <w:r w:rsidRPr="0036702E">
              <w:t>Food delivery trucks clean</w:t>
            </w:r>
            <w:r w:rsidR="00AD3227" w:rsidRPr="0036702E">
              <w:t xml:space="preserve"> and</w:t>
            </w:r>
            <w:r w:rsidRPr="0036702E">
              <w:t xml:space="preserve"> in good condition; </w:t>
            </w:r>
            <w:proofErr w:type="gramStart"/>
            <w:r w:rsidRPr="0036702E">
              <w:t>sufficient number</w:t>
            </w:r>
            <w:proofErr w:type="gramEnd"/>
            <w:r w:rsidRPr="0036702E">
              <w:t xml:space="preserve"> operational for the number of routes </w:t>
            </w:r>
          </w:p>
        </w:tc>
        <w:tc>
          <w:tcPr>
            <w:tcW w:w="494" w:type="dxa"/>
          </w:tcPr>
          <w:p w14:paraId="64DB348A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467" w:type="dxa"/>
          </w:tcPr>
          <w:p w14:paraId="487B8539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532" w:type="dxa"/>
          </w:tcPr>
          <w:p w14:paraId="45B2B58C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3261" w:type="dxa"/>
          </w:tcPr>
          <w:p w14:paraId="73EB8D87" w14:textId="77777777" w:rsidR="00276231" w:rsidRPr="0036702E" w:rsidRDefault="00276231" w:rsidP="003534C9">
            <w:pPr>
              <w:spacing w:after="0"/>
            </w:pPr>
          </w:p>
        </w:tc>
      </w:tr>
    </w:tbl>
    <w:p w14:paraId="7602777A" w14:textId="77777777" w:rsidR="00276231" w:rsidRDefault="00276231" w:rsidP="001351DA"/>
    <w:p w14:paraId="15185EB6" w14:textId="62F6364B" w:rsidR="00276231" w:rsidRDefault="00276231" w:rsidP="00276231">
      <w:pPr>
        <w:pStyle w:val="Heading2"/>
      </w:pPr>
      <w:r w:rsidRPr="00C52B4F">
        <w:t>FACILITY</w:t>
      </w:r>
    </w:p>
    <w:tbl>
      <w:tblPr>
        <w:tblW w:w="9941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5091"/>
        <w:gridCol w:w="542"/>
        <w:gridCol w:w="510"/>
        <w:gridCol w:w="589"/>
        <w:gridCol w:w="3209"/>
      </w:tblGrid>
      <w:tr w:rsidR="00276231" w:rsidRPr="00FE2C6E" w14:paraId="5FB30896" w14:textId="77777777" w:rsidTr="0036702E">
        <w:trPr>
          <w:cantSplit/>
          <w:tblHeader/>
        </w:trPr>
        <w:tc>
          <w:tcPr>
            <w:tcW w:w="5187" w:type="dxa"/>
            <w:vAlign w:val="center"/>
          </w:tcPr>
          <w:p w14:paraId="1DBEF5B8" w14:textId="2C6F7442" w:rsidR="00276231" w:rsidRPr="0036702E" w:rsidRDefault="0036702E" w:rsidP="0036702E">
            <w:pPr>
              <w:spacing w:after="0"/>
              <w:rPr>
                <w:b/>
                <w:bCs/>
              </w:rPr>
            </w:pPr>
            <w:r w:rsidRPr="0036702E">
              <w:rPr>
                <w:b/>
                <w:bCs/>
              </w:rPr>
              <w:t>FACTOR</w:t>
            </w:r>
          </w:p>
        </w:tc>
        <w:tc>
          <w:tcPr>
            <w:tcW w:w="494" w:type="dxa"/>
            <w:vAlign w:val="center"/>
          </w:tcPr>
          <w:p w14:paraId="41E5443F" w14:textId="77777777" w:rsidR="00276231" w:rsidRPr="0036702E" w:rsidRDefault="00276231" w:rsidP="003534C9">
            <w:pPr>
              <w:spacing w:after="0"/>
              <w:jc w:val="center"/>
              <w:rPr>
                <w:b/>
                <w:bCs/>
              </w:rPr>
            </w:pPr>
            <w:r w:rsidRPr="0036702E">
              <w:rPr>
                <w:b/>
                <w:bCs/>
              </w:rPr>
              <w:t>YES</w:t>
            </w:r>
          </w:p>
        </w:tc>
        <w:tc>
          <w:tcPr>
            <w:tcW w:w="467" w:type="dxa"/>
            <w:vAlign w:val="center"/>
          </w:tcPr>
          <w:p w14:paraId="13780BC4" w14:textId="77777777" w:rsidR="00276231" w:rsidRPr="0036702E" w:rsidRDefault="00276231" w:rsidP="003534C9">
            <w:pPr>
              <w:spacing w:after="0"/>
              <w:jc w:val="center"/>
              <w:rPr>
                <w:b/>
                <w:bCs/>
              </w:rPr>
            </w:pPr>
            <w:r w:rsidRPr="0036702E">
              <w:rPr>
                <w:b/>
                <w:bCs/>
              </w:rPr>
              <w:t>NO</w:t>
            </w:r>
          </w:p>
        </w:tc>
        <w:tc>
          <w:tcPr>
            <w:tcW w:w="532" w:type="dxa"/>
            <w:vAlign w:val="center"/>
          </w:tcPr>
          <w:p w14:paraId="7F6820BC" w14:textId="77777777" w:rsidR="00276231" w:rsidRPr="0036702E" w:rsidRDefault="00276231" w:rsidP="003534C9">
            <w:pPr>
              <w:spacing w:after="0"/>
              <w:jc w:val="center"/>
              <w:rPr>
                <w:b/>
                <w:bCs/>
              </w:rPr>
            </w:pPr>
            <w:r w:rsidRPr="0036702E">
              <w:rPr>
                <w:b/>
                <w:bCs/>
              </w:rPr>
              <w:t>N/A</w:t>
            </w:r>
          </w:p>
        </w:tc>
        <w:tc>
          <w:tcPr>
            <w:tcW w:w="3261" w:type="dxa"/>
            <w:vAlign w:val="center"/>
          </w:tcPr>
          <w:p w14:paraId="58BCD7E3" w14:textId="77777777" w:rsidR="00276231" w:rsidRPr="0036702E" w:rsidRDefault="00276231" w:rsidP="003534C9">
            <w:pPr>
              <w:spacing w:after="0"/>
              <w:jc w:val="center"/>
              <w:rPr>
                <w:b/>
                <w:bCs/>
              </w:rPr>
            </w:pPr>
            <w:r w:rsidRPr="0036702E">
              <w:rPr>
                <w:b/>
                <w:bCs/>
              </w:rPr>
              <w:t>COMMENT</w:t>
            </w:r>
          </w:p>
        </w:tc>
      </w:tr>
      <w:tr w:rsidR="00276231" w:rsidRPr="00FE2C6E" w14:paraId="70735E3E" w14:textId="77777777" w:rsidTr="0036702E">
        <w:trPr>
          <w:cantSplit/>
        </w:trPr>
        <w:tc>
          <w:tcPr>
            <w:tcW w:w="5187" w:type="dxa"/>
            <w:vAlign w:val="center"/>
          </w:tcPr>
          <w:p w14:paraId="291D52EC" w14:textId="1F45FCBC" w:rsidR="00276231" w:rsidRPr="0036702E" w:rsidRDefault="00276231" w:rsidP="003534C9">
            <w:pPr>
              <w:spacing w:after="0"/>
            </w:pPr>
            <w:r w:rsidRPr="0036702E">
              <w:rPr>
                <w:bCs/>
              </w:rPr>
              <w:t>Outside trash containers covered</w:t>
            </w:r>
            <w:r w:rsidR="00AD3227" w:rsidRPr="0036702E">
              <w:rPr>
                <w:bCs/>
              </w:rPr>
              <w:t>;</w:t>
            </w:r>
            <w:r w:rsidRPr="0036702E">
              <w:rPr>
                <w:bCs/>
              </w:rPr>
              <w:t xml:space="preserve"> area is clean</w:t>
            </w:r>
          </w:p>
        </w:tc>
        <w:tc>
          <w:tcPr>
            <w:tcW w:w="494" w:type="dxa"/>
          </w:tcPr>
          <w:p w14:paraId="6502EE64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467" w:type="dxa"/>
          </w:tcPr>
          <w:p w14:paraId="3C80572F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532" w:type="dxa"/>
          </w:tcPr>
          <w:p w14:paraId="229D6C49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3261" w:type="dxa"/>
          </w:tcPr>
          <w:p w14:paraId="0C4FE791" w14:textId="77777777" w:rsidR="00276231" w:rsidRPr="0036702E" w:rsidRDefault="00276231" w:rsidP="003534C9">
            <w:pPr>
              <w:spacing w:after="0"/>
            </w:pPr>
          </w:p>
        </w:tc>
      </w:tr>
      <w:tr w:rsidR="00276231" w:rsidRPr="00FE2C6E" w14:paraId="038E264D" w14:textId="77777777" w:rsidTr="0036702E">
        <w:trPr>
          <w:cantSplit/>
        </w:trPr>
        <w:tc>
          <w:tcPr>
            <w:tcW w:w="5187" w:type="dxa"/>
            <w:vAlign w:val="center"/>
          </w:tcPr>
          <w:p w14:paraId="14F3760C" w14:textId="77777777" w:rsidR="00276231" w:rsidRPr="0036702E" w:rsidRDefault="00276231" w:rsidP="003534C9">
            <w:pPr>
              <w:spacing w:after="0"/>
              <w:rPr>
                <w:bCs/>
              </w:rPr>
            </w:pPr>
            <w:r w:rsidRPr="0036702E">
              <w:t>Outside areas free of debris, not overgrown with weeds</w:t>
            </w:r>
            <w:r w:rsidRPr="0036702E" w:rsidDel="00C85FCB">
              <w:rPr>
                <w:bCs/>
              </w:rPr>
              <w:t xml:space="preserve">   </w:t>
            </w:r>
          </w:p>
        </w:tc>
        <w:tc>
          <w:tcPr>
            <w:tcW w:w="494" w:type="dxa"/>
          </w:tcPr>
          <w:p w14:paraId="5B047835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467" w:type="dxa"/>
          </w:tcPr>
          <w:p w14:paraId="55847EE4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532" w:type="dxa"/>
          </w:tcPr>
          <w:p w14:paraId="5704D169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3261" w:type="dxa"/>
          </w:tcPr>
          <w:p w14:paraId="6EE28827" w14:textId="77777777" w:rsidR="00276231" w:rsidRPr="0036702E" w:rsidRDefault="00276231" w:rsidP="003534C9">
            <w:pPr>
              <w:spacing w:after="0"/>
            </w:pPr>
          </w:p>
        </w:tc>
      </w:tr>
      <w:tr w:rsidR="00276231" w:rsidRPr="00FE2C6E" w14:paraId="3D2EEED3" w14:textId="77777777" w:rsidTr="0036702E">
        <w:trPr>
          <w:cantSplit/>
        </w:trPr>
        <w:tc>
          <w:tcPr>
            <w:tcW w:w="5187" w:type="dxa"/>
            <w:vAlign w:val="center"/>
          </w:tcPr>
          <w:p w14:paraId="7F5FFB43" w14:textId="77777777" w:rsidR="00276231" w:rsidRPr="0036702E" w:rsidRDefault="00276231" w:rsidP="003534C9">
            <w:pPr>
              <w:spacing w:after="0"/>
            </w:pPr>
            <w:r w:rsidRPr="0036702E">
              <w:t>No leaking pipes or roof leaks</w:t>
            </w:r>
          </w:p>
        </w:tc>
        <w:tc>
          <w:tcPr>
            <w:tcW w:w="494" w:type="dxa"/>
          </w:tcPr>
          <w:p w14:paraId="20372863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467" w:type="dxa"/>
          </w:tcPr>
          <w:p w14:paraId="7F1518EE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532" w:type="dxa"/>
          </w:tcPr>
          <w:p w14:paraId="676A60CA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3261" w:type="dxa"/>
          </w:tcPr>
          <w:p w14:paraId="771008CF" w14:textId="77777777" w:rsidR="00276231" w:rsidRPr="0036702E" w:rsidRDefault="00276231" w:rsidP="003534C9">
            <w:pPr>
              <w:spacing w:after="0"/>
            </w:pPr>
          </w:p>
        </w:tc>
      </w:tr>
      <w:tr w:rsidR="00276231" w:rsidRPr="00FE2C6E" w14:paraId="6425B00D" w14:textId="77777777" w:rsidTr="0036702E">
        <w:trPr>
          <w:cantSplit/>
        </w:trPr>
        <w:tc>
          <w:tcPr>
            <w:tcW w:w="5187" w:type="dxa"/>
            <w:vAlign w:val="center"/>
          </w:tcPr>
          <w:p w14:paraId="4C8CF7C8" w14:textId="5AFD8938" w:rsidR="00276231" w:rsidRPr="0036702E" w:rsidRDefault="00276231" w:rsidP="003534C9">
            <w:pPr>
              <w:spacing w:after="0"/>
            </w:pPr>
            <w:r w:rsidRPr="0036702E">
              <w:t>Brooms</w:t>
            </w:r>
            <w:r w:rsidR="00AD3227" w:rsidRPr="0036702E">
              <w:t xml:space="preserve"> and</w:t>
            </w:r>
            <w:r w:rsidRPr="0036702E">
              <w:t xml:space="preserve"> mops are stored off the floor</w:t>
            </w:r>
          </w:p>
        </w:tc>
        <w:tc>
          <w:tcPr>
            <w:tcW w:w="494" w:type="dxa"/>
          </w:tcPr>
          <w:p w14:paraId="570A9968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467" w:type="dxa"/>
          </w:tcPr>
          <w:p w14:paraId="4CAC1E3F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532" w:type="dxa"/>
          </w:tcPr>
          <w:p w14:paraId="02112D35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3261" w:type="dxa"/>
          </w:tcPr>
          <w:p w14:paraId="68000751" w14:textId="77777777" w:rsidR="00276231" w:rsidRPr="0036702E" w:rsidRDefault="00276231" w:rsidP="003534C9">
            <w:pPr>
              <w:spacing w:after="0"/>
            </w:pPr>
          </w:p>
        </w:tc>
      </w:tr>
      <w:tr w:rsidR="00276231" w:rsidRPr="00FE2C6E" w14:paraId="68C238F6" w14:textId="77777777" w:rsidTr="0036702E">
        <w:trPr>
          <w:cantSplit/>
        </w:trPr>
        <w:tc>
          <w:tcPr>
            <w:tcW w:w="5187" w:type="dxa"/>
            <w:vAlign w:val="center"/>
          </w:tcPr>
          <w:p w14:paraId="14DFDCB5" w14:textId="77777777" w:rsidR="00276231" w:rsidRPr="0036702E" w:rsidRDefault="00276231" w:rsidP="003534C9">
            <w:pPr>
              <w:spacing w:after="0"/>
            </w:pPr>
            <w:r w:rsidRPr="0036702E">
              <w:t>All light shields working properly</w:t>
            </w:r>
          </w:p>
        </w:tc>
        <w:tc>
          <w:tcPr>
            <w:tcW w:w="494" w:type="dxa"/>
          </w:tcPr>
          <w:p w14:paraId="6B22DA80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467" w:type="dxa"/>
          </w:tcPr>
          <w:p w14:paraId="33255D08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532" w:type="dxa"/>
          </w:tcPr>
          <w:p w14:paraId="3B6ED18D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3261" w:type="dxa"/>
          </w:tcPr>
          <w:p w14:paraId="2569D94E" w14:textId="77777777" w:rsidR="00276231" w:rsidRPr="0036702E" w:rsidRDefault="00276231" w:rsidP="003534C9">
            <w:pPr>
              <w:spacing w:after="0"/>
            </w:pPr>
          </w:p>
        </w:tc>
      </w:tr>
      <w:tr w:rsidR="00276231" w:rsidRPr="00FE2C6E" w14:paraId="72796511" w14:textId="77777777" w:rsidTr="0036702E">
        <w:trPr>
          <w:cantSplit/>
        </w:trPr>
        <w:tc>
          <w:tcPr>
            <w:tcW w:w="5187" w:type="dxa"/>
            <w:vAlign w:val="center"/>
          </w:tcPr>
          <w:p w14:paraId="7E1014F9" w14:textId="4B8609C7" w:rsidR="00276231" w:rsidRPr="0036702E" w:rsidRDefault="00276231" w:rsidP="003534C9">
            <w:pPr>
              <w:spacing w:after="0"/>
            </w:pPr>
            <w:r w:rsidRPr="0036702E">
              <w:t>All electrical outlets covered</w:t>
            </w:r>
            <w:r w:rsidR="00AD3227" w:rsidRPr="0036702E">
              <w:t xml:space="preserve"> and</w:t>
            </w:r>
            <w:r w:rsidRPr="0036702E">
              <w:t xml:space="preserve"> free of any exposed wires</w:t>
            </w:r>
          </w:p>
        </w:tc>
        <w:tc>
          <w:tcPr>
            <w:tcW w:w="494" w:type="dxa"/>
          </w:tcPr>
          <w:p w14:paraId="4A018BF8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467" w:type="dxa"/>
          </w:tcPr>
          <w:p w14:paraId="38637825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532" w:type="dxa"/>
          </w:tcPr>
          <w:p w14:paraId="5B04EF1E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3261" w:type="dxa"/>
          </w:tcPr>
          <w:p w14:paraId="67563D45" w14:textId="77777777" w:rsidR="00276231" w:rsidRPr="0036702E" w:rsidRDefault="00276231" w:rsidP="003534C9">
            <w:pPr>
              <w:spacing w:after="0"/>
            </w:pPr>
          </w:p>
        </w:tc>
      </w:tr>
      <w:tr w:rsidR="00276231" w:rsidRPr="00FE2C6E" w14:paraId="31F5FE49" w14:textId="77777777" w:rsidTr="0036702E">
        <w:trPr>
          <w:cantSplit/>
        </w:trPr>
        <w:tc>
          <w:tcPr>
            <w:tcW w:w="5187" w:type="dxa"/>
            <w:vAlign w:val="center"/>
          </w:tcPr>
          <w:p w14:paraId="362737AF" w14:textId="77777777" w:rsidR="00276231" w:rsidRPr="0036702E" w:rsidRDefault="00276231" w:rsidP="003534C9">
            <w:pPr>
              <w:spacing w:after="0"/>
            </w:pPr>
            <w:r w:rsidRPr="0036702E">
              <w:t>Coats and other items of clothing appropriately stored</w:t>
            </w:r>
          </w:p>
        </w:tc>
        <w:tc>
          <w:tcPr>
            <w:tcW w:w="494" w:type="dxa"/>
          </w:tcPr>
          <w:p w14:paraId="19900DD1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467" w:type="dxa"/>
          </w:tcPr>
          <w:p w14:paraId="466ECB37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532" w:type="dxa"/>
          </w:tcPr>
          <w:p w14:paraId="2376D0FA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3261" w:type="dxa"/>
          </w:tcPr>
          <w:p w14:paraId="203BD20D" w14:textId="77777777" w:rsidR="00276231" w:rsidRPr="0036702E" w:rsidRDefault="00276231" w:rsidP="003534C9">
            <w:pPr>
              <w:spacing w:after="0"/>
            </w:pPr>
          </w:p>
        </w:tc>
      </w:tr>
      <w:tr w:rsidR="00276231" w:rsidRPr="00FE2C6E" w14:paraId="31BD0A44" w14:textId="77777777" w:rsidTr="0036702E">
        <w:trPr>
          <w:cantSplit/>
        </w:trPr>
        <w:tc>
          <w:tcPr>
            <w:tcW w:w="5187" w:type="dxa"/>
            <w:vAlign w:val="center"/>
          </w:tcPr>
          <w:p w14:paraId="45290DE3" w14:textId="77777777" w:rsidR="00276231" w:rsidRPr="0036702E" w:rsidRDefault="00276231" w:rsidP="003534C9">
            <w:pPr>
              <w:spacing w:after="0"/>
            </w:pPr>
            <w:r w:rsidRPr="0036702E">
              <w:t>No evidence of mice, rats, insects, birds, etc.</w:t>
            </w:r>
          </w:p>
        </w:tc>
        <w:tc>
          <w:tcPr>
            <w:tcW w:w="494" w:type="dxa"/>
          </w:tcPr>
          <w:p w14:paraId="53068F5C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467" w:type="dxa"/>
          </w:tcPr>
          <w:p w14:paraId="3DB6AAB7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532" w:type="dxa"/>
          </w:tcPr>
          <w:p w14:paraId="23C016B5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3261" w:type="dxa"/>
          </w:tcPr>
          <w:p w14:paraId="1B33EAA2" w14:textId="77777777" w:rsidR="00276231" w:rsidRPr="0036702E" w:rsidRDefault="00276231" w:rsidP="003534C9">
            <w:pPr>
              <w:spacing w:after="0"/>
            </w:pPr>
          </w:p>
        </w:tc>
      </w:tr>
      <w:tr w:rsidR="00276231" w:rsidRPr="00FE2C6E" w14:paraId="65905CF5" w14:textId="77777777" w:rsidTr="0036702E">
        <w:trPr>
          <w:cantSplit/>
        </w:trPr>
        <w:tc>
          <w:tcPr>
            <w:tcW w:w="5187" w:type="dxa"/>
            <w:vAlign w:val="center"/>
          </w:tcPr>
          <w:p w14:paraId="3C3F9C22" w14:textId="7031E85D" w:rsidR="00276231" w:rsidRPr="0036702E" w:rsidRDefault="00276231" w:rsidP="003534C9">
            <w:pPr>
              <w:spacing w:after="0"/>
            </w:pPr>
            <w:r w:rsidRPr="0036702E">
              <w:t>Facility serviced by exterminator</w:t>
            </w:r>
          </w:p>
        </w:tc>
        <w:tc>
          <w:tcPr>
            <w:tcW w:w="494" w:type="dxa"/>
          </w:tcPr>
          <w:p w14:paraId="6F559E7D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467" w:type="dxa"/>
          </w:tcPr>
          <w:p w14:paraId="42AE0EF5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532" w:type="dxa"/>
          </w:tcPr>
          <w:p w14:paraId="2A809610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3261" w:type="dxa"/>
          </w:tcPr>
          <w:p w14:paraId="22099B1D" w14:textId="77777777" w:rsidR="00276231" w:rsidRPr="0036702E" w:rsidRDefault="00276231" w:rsidP="003534C9">
            <w:pPr>
              <w:spacing w:after="0"/>
            </w:pPr>
          </w:p>
        </w:tc>
      </w:tr>
    </w:tbl>
    <w:p w14:paraId="4E25E817" w14:textId="77777777" w:rsidR="00276231" w:rsidRDefault="00276231" w:rsidP="001351DA"/>
    <w:p w14:paraId="5D98D8E4" w14:textId="4BC58CDA" w:rsidR="00276231" w:rsidRDefault="00276231" w:rsidP="00276231">
      <w:pPr>
        <w:pStyle w:val="Heading2"/>
      </w:pPr>
      <w:r w:rsidRPr="007318CE">
        <w:t>MANAGEMENT</w:t>
      </w:r>
    </w:p>
    <w:tbl>
      <w:tblPr>
        <w:tblW w:w="9941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5095"/>
        <w:gridCol w:w="528"/>
        <w:gridCol w:w="14"/>
        <w:gridCol w:w="510"/>
        <w:gridCol w:w="589"/>
        <w:gridCol w:w="3205"/>
      </w:tblGrid>
      <w:tr w:rsidR="00276231" w:rsidRPr="00FE2C6E" w14:paraId="012B696F" w14:textId="77777777" w:rsidTr="0036702E">
        <w:trPr>
          <w:cantSplit/>
          <w:tblHeader/>
        </w:trPr>
        <w:tc>
          <w:tcPr>
            <w:tcW w:w="5187" w:type="dxa"/>
            <w:vAlign w:val="center"/>
          </w:tcPr>
          <w:p w14:paraId="555716A9" w14:textId="38F955C8" w:rsidR="00276231" w:rsidRPr="0036702E" w:rsidRDefault="0036702E" w:rsidP="0036702E">
            <w:pPr>
              <w:spacing w:after="0"/>
              <w:rPr>
                <w:b/>
                <w:bCs/>
              </w:rPr>
            </w:pPr>
            <w:r w:rsidRPr="0036702E">
              <w:rPr>
                <w:b/>
                <w:bCs/>
              </w:rPr>
              <w:t>FACTOR</w:t>
            </w:r>
          </w:p>
        </w:tc>
        <w:tc>
          <w:tcPr>
            <w:tcW w:w="494" w:type="dxa"/>
            <w:gridSpan w:val="2"/>
            <w:vAlign w:val="center"/>
          </w:tcPr>
          <w:p w14:paraId="090D2CD0" w14:textId="77777777" w:rsidR="00276231" w:rsidRPr="0036702E" w:rsidRDefault="00276231" w:rsidP="003534C9">
            <w:pPr>
              <w:spacing w:after="0"/>
              <w:jc w:val="center"/>
              <w:rPr>
                <w:b/>
                <w:bCs/>
              </w:rPr>
            </w:pPr>
            <w:r w:rsidRPr="0036702E">
              <w:rPr>
                <w:b/>
                <w:bCs/>
              </w:rPr>
              <w:t>YES</w:t>
            </w:r>
          </w:p>
        </w:tc>
        <w:tc>
          <w:tcPr>
            <w:tcW w:w="467" w:type="dxa"/>
            <w:vAlign w:val="center"/>
          </w:tcPr>
          <w:p w14:paraId="597CCBC0" w14:textId="77777777" w:rsidR="00276231" w:rsidRPr="0036702E" w:rsidRDefault="00276231" w:rsidP="003534C9">
            <w:pPr>
              <w:spacing w:after="0"/>
              <w:jc w:val="center"/>
              <w:rPr>
                <w:b/>
                <w:bCs/>
              </w:rPr>
            </w:pPr>
            <w:r w:rsidRPr="0036702E">
              <w:rPr>
                <w:b/>
                <w:bCs/>
              </w:rPr>
              <w:t>NO</w:t>
            </w:r>
          </w:p>
        </w:tc>
        <w:tc>
          <w:tcPr>
            <w:tcW w:w="532" w:type="dxa"/>
            <w:vAlign w:val="center"/>
          </w:tcPr>
          <w:p w14:paraId="23A17AB0" w14:textId="77777777" w:rsidR="00276231" w:rsidRPr="0036702E" w:rsidRDefault="00276231" w:rsidP="003534C9">
            <w:pPr>
              <w:spacing w:after="0"/>
              <w:jc w:val="center"/>
              <w:rPr>
                <w:b/>
                <w:bCs/>
              </w:rPr>
            </w:pPr>
            <w:r w:rsidRPr="0036702E">
              <w:rPr>
                <w:b/>
                <w:bCs/>
              </w:rPr>
              <w:t>N/A</w:t>
            </w:r>
          </w:p>
        </w:tc>
        <w:tc>
          <w:tcPr>
            <w:tcW w:w="3261" w:type="dxa"/>
            <w:vAlign w:val="center"/>
          </w:tcPr>
          <w:p w14:paraId="04EC8809" w14:textId="77777777" w:rsidR="00276231" w:rsidRPr="0036702E" w:rsidRDefault="00276231" w:rsidP="003534C9">
            <w:pPr>
              <w:spacing w:after="0"/>
              <w:jc w:val="center"/>
              <w:rPr>
                <w:b/>
                <w:bCs/>
              </w:rPr>
            </w:pPr>
            <w:r w:rsidRPr="0036702E">
              <w:rPr>
                <w:b/>
                <w:bCs/>
              </w:rPr>
              <w:t>COMMENT</w:t>
            </w:r>
          </w:p>
        </w:tc>
      </w:tr>
      <w:tr w:rsidR="00276231" w:rsidRPr="00FE2C6E" w14:paraId="59586DA5" w14:textId="77777777" w:rsidTr="0036702E">
        <w:trPr>
          <w:cantSplit/>
        </w:trPr>
        <w:tc>
          <w:tcPr>
            <w:tcW w:w="5187" w:type="dxa"/>
            <w:vAlign w:val="center"/>
          </w:tcPr>
          <w:p w14:paraId="088A4184" w14:textId="45AC2628" w:rsidR="00276231" w:rsidRPr="0036702E" w:rsidRDefault="00276231" w:rsidP="003534C9">
            <w:pPr>
              <w:spacing w:after="0"/>
            </w:pPr>
            <w:r w:rsidRPr="0036702E" w:rsidDel="00177923">
              <w:t xml:space="preserve">Food </w:t>
            </w:r>
            <w:r w:rsidRPr="0036702E">
              <w:t>p</w:t>
            </w:r>
            <w:r w:rsidRPr="0036702E" w:rsidDel="00177923">
              <w:t>ermit</w:t>
            </w:r>
            <w:r w:rsidRPr="0036702E">
              <w:t xml:space="preserve"> or license and last health inspection is</w:t>
            </w:r>
            <w:r w:rsidRPr="0036702E" w:rsidDel="00177923">
              <w:t xml:space="preserve"> </w:t>
            </w:r>
            <w:r w:rsidRPr="0036702E">
              <w:t>p</w:t>
            </w:r>
            <w:r w:rsidRPr="0036702E" w:rsidDel="00177923">
              <w:t>osted</w:t>
            </w:r>
          </w:p>
        </w:tc>
        <w:tc>
          <w:tcPr>
            <w:tcW w:w="494" w:type="dxa"/>
            <w:gridSpan w:val="2"/>
          </w:tcPr>
          <w:p w14:paraId="3B000CAA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467" w:type="dxa"/>
          </w:tcPr>
          <w:p w14:paraId="0BF2B9F1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532" w:type="dxa"/>
          </w:tcPr>
          <w:p w14:paraId="79D40067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3261" w:type="dxa"/>
          </w:tcPr>
          <w:p w14:paraId="552075EA" w14:textId="77777777" w:rsidR="00276231" w:rsidRPr="0036702E" w:rsidRDefault="00276231" w:rsidP="003534C9">
            <w:pPr>
              <w:spacing w:after="0"/>
            </w:pPr>
          </w:p>
        </w:tc>
      </w:tr>
      <w:tr w:rsidR="00AD3227" w:rsidRPr="00FE2C6E" w14:paraId="337F6EA8" w14:textId="77777777" w:rsidTr="0036702E">
        <w:trPr>
          <w:cantSplit/>
        </w:trPr>
        <w:tc>
          <w:tcPr>
            <w:tcW w:w="5187" w:type="dxa"/>
            <w:vAlign w:val="center"/>
          </w:tcPr>
          <w:p w14:paraId="30733267" w14:textId="77777777" w:rsidR="00AD3227" w:rsidRPr="0036702E" w:rsidRDefault="00AD3227" w:rsidP="003534C9">
            <w:pPr>
              <w:spacing w:after="0"/>
            </w:pPr>
            <w:r w:rsidRPr="0036702E" w:rsidDel="00177923">
              <w:t xml:space="preserve">Date of last </w:t>
            </w:r>
            <w:r w:rsidRPr="0036702E">
              <w:t>h</w:t>
            </w:r>
            <w:r w:rsidRPr="0036702E" w:rsidDel="00177923">
              <w:t xml:space="preserve">ealth Inspection </w:t>
            </w:r>
            <w:r w:rsidRPr="0036702E">
              <w:t>r</w:t>
            </w:r>
            <w:r w:rsidRPr="0036702E" w:rsidDel="00177923">
              <w:t>eport</w:t>
            </w:r>
            <w:r w:rsidRPr="0036702E">
              <w:t xml:space="preserve"> and score</w:t>
            </w:r>
          </w:p>
        </w:tc>
        <w:tc>
          <w:tcPr>
            <w:tcW w:w="480" w:type="dxa"/>
          </w:tcPr>
          <w:p w14:paraId="5CCDE508" w14:textId="77777777" w:rsidR="00AD3227" w:rsidRPr="0036702E" w:rsidRDefault="00AD3227" w:rsidP="003534C9">
            <w:pPr>
              <w:spacing w:after="0"/>
            </w:pPr>
          </w:p>
        </w:tc>
        <w:tc>
          <w:tcPr>
            <w:tcW w:w="481" w:type="dxa"/>
            <w:gridSpan w:val="2"/>
          </w:tcPr>
          <w:p w14:paraId="4E615CA1" w14:textId="3AAB6852" w:rsidR="00AD3227" w:rsidRPr="0036702E" w:rsidRDefault="00AD3227" w:rsidP="003534C9">
            <w:pPr>
              <w:spacing w:after="0"/>
            </w:pPr>
          </w:p>
        </w:tc>
        <w:tc>
          <w:tcPr>
            <w:tcW w:w="532" w:type="dxa"/>
          </w:tcPr>
          <w:p w14:paraId="082B63B5" w14:textId="77777777" w:rsidR="00AD3227" w:rsidRPr="0036702E" w:rsidRDefault="00AD3227" w:rsidP="003534C9">
            <w:pPr>
              <w:spacing w:after="0"/>
            </w:pPr>
          </w:p>
        </w:tc>
        <w:tc>
          <w:tcPr>
            <w:tcW w:w="3261" w:type="dxa"/>
          </w:tcPr>
          <w:p w14:paraId="039CDAB8" w14:textId="77777777" w:rsidR="00AD3227" w:rsidRPr="0036702E" w:rsidRDefault="00AD3227" w:rsidP="003534C9">
            <w:pPr>
              <w:spacing w:after="0"/>
            </w:pPr>
          </w:p>
        </w:tc>
      </w:tr>
      <w:tr w:rsidR="00276231" w:rsidRPr="00FE2C6E" w14:paraId="1A2D9455" w14:textId="77777777" w:rsidTr="0036702E">
        <w:trPr>
          <w:cantSplit/>
        </w:trPr>
        <w:tc>
          <w:tcPr>
            <w:tcW w:w="5187" w:type="dxa"/>
            <w:vAlign w:val="center"/>
          </w:tcPr>
          <w:p w14:paraId="3AC4E425" w14:textId="77777777" w:rsidR="00276231" w:rsidRPr="0036702E" w:rsidRDefault="00276231" w:rsidP="003534C9">
            <w:pPr>
              <w:spacing w:after="0"/>
            </w:pPr>
            <w:r w:rsidRPr="0036702E">
              <w:t>Food safety manager certificates are visibly posted as required by state law</w:t>
            </w:r>
          </w:p>
        </w:tc>
        <w:tc>
          <w:tcPr>
            <w:tcW w:w="494" w:type="dxa"/>
            <w:gridSpan w:val="2"/>
          </w:tcPr>
          <w:p w14:paraId="2E71335D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467" w:type="dxa"/>
          </w:tcPr>
          <w:p w14:paraId="47CC3B0B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532" w:type="dxa"/>
          </w:tcPr>
          <w:p w14:paraId="0102010C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3261" w:type="dxa"/>
          </w:tcPr>
          <w:p w14:paraId="44EED9FD" w14:textId="77777777" w:rsidR="00276231" w:rsidRPr="0036702E" w:rsidRDefault="00276231" w:rsidP="003534C9">
            <w:pPr>
              <w:spacing w:after="0"/>
            </w:pPr>
          </w:p>
        </w:tc>
      </w:tr>
      <w:tr w:rsidR="00276231" w:rsidRPr="00FE2C6E" w14:paraId="749AF266" w14:textId="77777777" w:rsidTr="0036702E">
        <w:trPr>
          <w:cantSplit/>
        </w:trPr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4A049" w14:textId="6C59D49D" w:rsidR="00276231" w:rsidRPr="0036702E" w:rsidRDefault="00276231" w:rsidP="003534C9">
            <w:pPr>
              <w:spacing w:after="0"/>
            </w:pPr>
            <w:r w:rsidRPr="0036702E">
              <w:t xml:space="preserve">Food </w:t>
            </w:r>
            <w:r w:rsidR="00AD3227" w:rsidRPr="0036702E">
              <w:t>s</w:t>
            </w:r>
            <w:r w:rsidRPr="0036702E">
              <w:t xml:space="preserve">ervice </w:t>
            </w:r>
            <w:r w:rsidR="00AD3227" w:rsidRPr="0036702E">
              <w:t>d</w:t>
            </w:r>
            <w:r w:rsidRPr="0036702E">
              <w:t>irector/</w:t>
            </w:r>
            <w:r w:rsidR="00AD3227" w:rsidRPr="0036702E">
              <w:t>m</w:t>
            </w:r>
            <w:r w:rsidRPr="0036702E">
              <w:t xml:space="preserve">anager has a current food safety manager certification (e.g., </w:t>
            </w:r>
            <w:proofErr w:type="spellStart"/>
            <w:r w:rsidRPr="0036702E">
              <w:t>ServSafe</w:t>
            </w:r>
            <w:proofErr w:type="spellEnd"/>
            <w:r w:rsidRPr="0036702E">
              <w:t xml:space="preserve">) </w:t>
            </w:r>
            <w:r w:rsidR="00AD3227" w:rsidRPr="0036702E">
              <w:t>and i</w:t>
            </w:r>
            <w:r w:rsidRPr="0036702E">
              <w:t>s trained in HACCP as required by state law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04AA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8FB3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AABA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A692" w14:textId="77777777" w:rsidR="00276231" w:rsidRPr="0036702E" w:rsidRDefault="00276231" w:rsidP="003534C9">
            <w:pPr>
              <w:spacing w:after="0"/>
            </w:pPr>
          </w:p>
        </w:tc>
      </w:tr>
      <w:tr w:rsidR="00276231" w:rsidRPr="00FE2C6E" w14:paraId="434F86E6" w14:textId="77777777" w:rsidTr="0036702E">
        <w:trPr>
          <w:cantSplit/>
        </w:trPr>
        <w:tc>
          <w:tcPr>
            <w:tcW w:w="5187" w:type="dxa"/>
            <w:vAlign w:val="center"/>
          </w:tcPr>
          <w:p w14:paraId="77521834" w14:textId="711A8FCE" w:rsidR="00276231" w:rsidRPr="0036702E" w:rsidRDefault="00276231" w:rsidP="003534C9">
            <w:pPr>
              <w:spacing w:after="0"/>
            </w:pPr>
            <w:r w:rsidRPr="0036702E">
              <w:t xml:space="preserve">The designated person in charge has a current food safety manager certification (in </w:t>
            </w:r>
            <w:r w:rsidR="00AD3227" w:rsidRPr="0036702E">
              <w:t>d</w:t>
            </w:r>
            <w:r w:rsidRPr="0036702E">
              <w:t>irector/</w:t>
            </w:r>
            <w:r w:rsidR="00AD3227" w:rsidRPr="0036702E">
              <w:t>m</w:t>
            </w:r>
            <w:r w:rsidRPr="0036702E">
              <w:t>anager absence)</w:t>
            </w:r>
          </w:p>
        </w:tc>
        <w:tc>
          <w:tcPr>
            <w:tcW w:w="494" w:type="dxa"/>
            <w:gridSpan w:val="2"/>
          </w:tcPr>
          <w:p w14:paraId="23778B7D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467" w:type="dxa"/>
          </w:tcPr>
          <w:p w14:paraId="3C2EF2FB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532" w:type="dxa"/>
          </w:tcPr>
          <w:p w14:paraId="702C6657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3261" w:type="dxa"/>
          </w:tcPr>
          <w:p w14:paraId="725F0BAB" w14:textId="77777777" w:rsidR="00276231" w:rsidRPr="0036702E" w:rsidRDefault="00276231" w:rsidP="003534C9">
            <w:pPr>
              <w:spacing w:after="0"/>
            </w:pPr>
          </w:p>
        </w:tc>
      </w:tr>
      <w:tr w:rsidR="00276231" w:rsidRPr="00FE2C6E" w14:paraId="662597E7" w14:textId="77777777" w:rsidTr="0036702E">
        <w:trPr>
          <w:cantSplit/>
        </w:trPr>
        <w:tc>
          <w:tcPr>
            <w:tcW w:w="5187" w:type="dxa"/>
            <w:vAlign w:val="center"/>
          </w:tcPr>
          <w:p w14:paraId="5CF6EF0F" w14:textId="525F2E20" w:rsidR="00276231" w:rsidRPr="0036702E" w:rsidRDefault="00276231" w:rsidP="003534C9">
            <w:pPr>
              <w:spacing w:after="0"/>
            </w:pPr>
            <w:r w:rsidRPr="0036702E">
              <w:lastRenderedPageBreak/>
              <w:t>Persons with infected wounds/boils, respiratory infections</w:t>
            </w:r>
            <w:r w:rsidR="00AD3227" w:rsidRPr="0036702E">
              <w:t>,</w:t>
            </w:r>
            <w:r w:rsidRPr="0036702E">
              <w:t xml:space="preserve"> or other communicable diseases are properly restricted</w:t>
            </w:r>
          </w:p>
        </w:tc>
        <w:tc>
          <w:tcPr>
            <w:tcW w:w="494" w:type="dxa"/>
            <w:gridSpan w:val="2"/>
          </w:tcPr>
          <w:p w14:paraId="083DF38F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467" w:type="dxa"/>
          </w:tcPr>
          <w:p w14:paraId="4BB57802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532" w:type="dxa"/>
          </w:tcPr>
          <w:p w14:paraId="0BC9D460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3261" w:type="dxa"/>
          </w:tcPr>
          <w:p w14:paraId="58E50CB6" w14:textId="77777777" w:rsidR="00276231" w:rsidRPr="0036702E" w:rsidRDefault="00276231" w:rsidP="003534C9">
            <w:pPr>
              <w:spacing w:after="0"/>
            </w:pPr>
          </w:p>
        </w:tc>
      </w:tr>
      <w:tr w:rsidR="00276231" w:rsidRPr="00FE2C6E" w14:paraId="11B82CC9" w14:textId="77777777" w:rsidTr="0036702E">
        <w:trPr>
          <w:cantSplit/>
        </w:trPr>
        <w:tc>
          <w:tcPr>
            <w:tcW w:w="5187" w:type="dxa"/>
            <w:vAlign w:val="center"/>
          </w:tcPr>
          <w:p w14:paraId="4B416770" w14:textId="230BBF62" w:rsidR="00276231" w:rsidRPr="0036702E" w:rsidRDefault="00276231" w:rsidP="003534C9">
            <w:pPr>
              <w:spacing w:after="0"/>
            </w:pPr>
            <w:r w:rsidRPr="0036702E">
              <w:t xml:space="preserve">Employees have current food handler cards on file as required by </w:t>
            </w:r>
            <w:r w:rsidR="00AD3227" w:rsidRPr="0036702E">
              <w:t>s</w:t>
            </w:r>
            <w:r w:rsidRPr="0036702E">
              <w:t>tate law</w:t>
            </w:r>
          </w:p>
        </w:tc>
        <w:tc>
          <w:tcPr>
            <w:tcW w:w="494" w:type="dxa"/>
            <w:gridSpan w:val="2"/>
          </w:tcPr>
          <w:p w14:paraId="272A0A75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467" w:type="dxa"/>
          </w:tcPr>
          <w:p w14:paraId="12DFEB05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532" w:type="dxa"/>
          </w:tcPr>
          <w:p w14:paraId="3347E15B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3261" w:type="dxa"/>
          </w:tcPr>
          <w:p w14:paraId="679D1EEC" w14:textId="77777777" w:rsidR="00276231" w:rsidRPr="0036702E" w:rsidRDefault="00276231" w:rsidP="003534C9">
            <w:pPr>
              <w:spacing w:after="0"/>
            </w:pPr>
          </w:p>
        </w:tc>
      </w:tr>
      <w:tr w:rsidR="00276231" w:rsidRPr="00FE2C6E" w14:paraId="19A8BAF5" w14:textId="77777777" w:rsidTr="0036702E">
        <w:trPr>
          <w:cantSplit/>
        </w:trPr>
        <w:tc>
          <w:tcPr>
            <w:tcW w:w="5187" w:type="dxa"/>
            <w:vAlign w:val="center"/>
          </w:tcPr>
          <w:p w14:paraId="619AE7D2" w14:textId="6C235B4B" w:rsidR="00276231" w:rsidRPr="0036702E" w:rsidRDefault="00276231" w:rsidP="003534C9">
            <w:pPr>
              <w:spacing w:after="0"/>
            </w:pPr>
            <w:r w:rsidRPr="0036702E" w:rsidDel="00177923">
              <w:t xml:space="preserve">Food </w:t>
            </w:r>
            <w:r w:rsidR="00AD3227" w:rsidRPr="0036702E">
              <w:t>s</w:t>
            </w:r>
            <w:r w:rsidRPr="0036702E" w:rsidDel="00177923">
              <w:t xml:space="preserve">ervice </w:t>
            </w:r>
            <w:r w:rsidR="00AD3227" w:rsidRPr="0036702E">
              <w:t>d</w:t>
            </w:r>
            <w:r w:rsidRPr="0036702E" w:rsidDel="00177923">
              <w:t xml:space="preserve">irector or </w:t>
            </w:r>
            <w:r w:rsidR="00AD3227" w:rsidRPr="0036702E">
              <w:t>p</w:t>
            </w:r>
            <w:r w:rsidRPr="0036702E">
              <w:t xml:space="preserve">erson in </w:t>
            </w:r>
            <w:r w:rsidR="00AD3227" w:rsidRPr="0036702E">
              <w:t>c</w:t>
            </w:r>
            <w:r w:rsidRPr="0036702E">
              <w:t>harge is</w:t>
            </w:r>
            <w:r w:rsidRPr="0036702E" w:rsidDel="00177923">
              <w:t xml:space="preserve"> on</w:t>
            </w:r>
            <w:r w:rsidR="00AD3227" w:rsidRPr="0036702E">
              <w:t xml:space="preserve"> </w:t>
            </w:r>
            <w:r w:rsidRPr="0036702E" w:rsidDel="00177923">
              <w:t xml:space="preserve">site providing oversight to production activities </w:t>
            </w:r>
          </w:p>
        </w:tc>
        <w:tc>
          <w:tcPr>
            <w:tcW w:w="494" w:type="dxa"/>
            <w:gridSpan w:val="2"/>
          </w:tcPr>
          <w:p w14:paraId="0EBC441A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467" w:type="dxa"/>
          </w:tcPr>
          <w:p w14:paraId="678D40A1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532" w:type="dxa"/>
          </w:tcPr>
          <w:p w14:paraId="30F5609E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3261" w:type="dxa"/>
          </w:tcPr>
          <w:p w14:paraId="5088581A" w14:textId="77777777" w:rsidR="00276231" w:rsidRPr="0036702E" w:rsidRDefault="00276231" w:rsidP="003534C9">
            <w:pPr>
              <w:spacing w:after="0"/>
            </w:pPr>
          </w:p>
        </w:tc>
      </w:tr>
      <w:tr w:rsidR="00276231" w:rsidRPr="00FE2C6E" w14:paraId="3CB6A659" w14:textId="77777777" w:rsidTr="0036702E">
        <w:trPr>
          <w:cantSplit/>
        </w:trPr>
        <w:tc>
          <w:tcPr>
            <w:tcW w:w="5187" w:type="dxa"/>
            <w:vAlign w:val="center"/>
          </w:tcPr>
          <w:p w14:paraId="791916DA" w14:textId="72A3CCD4" w:rsidR="00276231" w:rsidRPr="0036702E" w:rsidRDefault="00276231" w:rsidP="003534C9">
            <w:pPr>
              <w:spacing w:after="0"/>
            </w:pPr>
            <w:r w:rsidRPr="0036702E">
              <w:t xml:space="preserve">Employees </w:t>
            </w:r>
            <w:proofErr w:type="spellStart"/>
            <w:r w:rsidRPr="0036702E">
              <w:t>receiveongoing</w:t>
            </w:r>
            <w:proofErr w:type="spellEnd"/>
            <w:r w:rsidRPr="0036702E">
              <w:t xml:space="preserve"> training in food safety </w:t>
            </w:r>
            <w:proofErr w:type="gramStart"/>
            <w:r w:rsidRPr="0036702E">
              <w:t>and  sanitation</w:t>
            </w:r>
            <w:proofErr w:type="gramEnd"/>
          </w:p>
        </w:tc>
        <w:tc>
          <w:tcPr>
            <w:tcW w:w="494" w:type="dxa"/>
            <w:gridSpan w:val="2"/>
          </w:tcPr>
          <w:p w14:paraId="528E9ED5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467" w:type="dxa"/>
          </w:tcPr>
          <w:p w14:paraId="4470321D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532" w:type="dxa"/>
          </w:tcPr>
          <w:p w14:paraId="1F3F491F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3261" w:type="dxa"/>
          </w:tcPr>
          <w:p w14:paraId="59E4E1C8" w14:textId="77777777" w:rsidR="00276231" w:rsidRPr="0036702E" w:rsidRDefault="00276231" w:rsidP="003534C9">
            <w:pPr>
              <w:spacing w:after="0"/>
            </w:pPr>
          </w:p>
        </w:tc>
      </w:tr>
      <w:tr w:rsidR="00276231" w:rsidRPr="00FE2C6E" w14:paraId="52F22AC2" w14:textId="77777777" w:rsidTr="0036702E">
        <w:trPr>
          <w:cantSplit/>
        </w:trPr>
        <w:tc>
          <w:tcPr>
            <w:tcW w:w="5187" w:type="dxa"/>
            <w:vAlign w:val="center"/>
          </w:tcPr>
          <w:p w14:paraId="4618855D" w14:textId="7E305581" w:rsidR="00276231" w:rsidRPr="0036702E" w:rsidRDefault="00276231" w:rsidP="003534C9">
            <w:pPr>
              <w:spacing w:after="0"/>
            </w:pPr>
            <w:r w:rsidRPr="0036702E">
              <w:t>Office staff answers phone promptly during</w:t>
            </w:r>
            <w:r w:rsidR="00AD3227" w:rsidRPr="0036702E">
              <w:t xml:space="preserve"> open </w:t>
            </w:r>
            <w:r w:rsidRPr="0036702E">
              <w:t>hours</w:t>
            </w:r>
          </w:p>
        </w:tc>
        <w:tc>
          <w:tcPr>
            <w:tcW w:w="494" w:type="dxa"/>
            <w:gridSpan w:val="2"/>
          </w:tcPr>
          <w:p w14:paraId="35C1233E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467" w:type="dxa"/>
          </w:tcPr>
          <w:p w14:paraId="4D71CEED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532" w:type="dxa"/>
          </w:tcPr>
          <w:p w14:paraId="221C25ED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3261" w:type="dxa"/>
          </w:tcPr>
          <w:p w14:paraId="2CE7C80B" w14:textId="77777777" w:rsidR="00276231" w:rsidRPr="0036702E" w:rsidRDefault="00276231" w:rsidP="003534C9">
            <w:pPr>
              <w:spacing w:after="0"/>
            </w:pPr>
          </w:p>
        </w:tc>
      </w:tr>
      <w:tr w:rsidR="00276231" w:rsidRPr="003560D4" w14:paraId="6E74930F" w14:textId="77777777" w:rsidTr="0036702E">
        <w:trPr>
          <w:cantSplit/>
        </w:trPr>
        <w:tc>
          <w:tcPr>
            <w:tcW w:w="5187" w:type="dxa"/>
            <w:vAlign w:val="center"/>
          </w:tcPr>
          <w:p w14:paraId="2F5F295F" w14:textId="77777777" w:rsidR="00276231" w:rsidRPr="0036702E" w:rsidRDefault="00276231" w:rsidP="003534C9">
            <w:pPr>
              <w:spacing w:after="0"/>
            </w:pPr>
            <w:r w:rsidRPr="0036702E">
              <w:t>S</w:t>
            </w:r>
            <w:r w:rsidRPr="0036702E" w:rsidDel="00017590">
              <w:t xml:space="preserve">ufficient staff </w:t>
            </w:r>
            <w:r w:rsidRPr="0036702E">
              <w:t>is scheduled on date monitored</w:t>
            </w:r>
          </w:p>
        </w:tc>
        <w:tc>
          <w:tcPr>
            <w:tcW w:w="494" w:type="dxa"/>
            <w:gridSpan w:val="2"/>
          </w:tcPr>
          <w:p w14:paraId="70C2F3A1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467" w:type="dxa"/>
          </w:tcPr>
          <w:p w14:paraId="02096AB1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532" w:type="dxa"/>
          </w:tcPr>
          <w:p w14:paraId="3E4EBDE0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3261" w:type="dxa"/>
          </w:tcPr>
          <w:p w14:paraId="6DD70F58" w14:textId="77777777" w:rsidR="00276231" w:rsidRPr="0036702E" w:rsidRDefault="00276231" w:rsidP="003534C9">
            <w:pPr>
              <w:spacing w:after="0"/>
            </w:pPr>
          </w:p>
        </w:tc>
      </w:tr>
      <w:tr w:rsidR="00276231" w:rsidRPr="00FE2C6E" w14:paraId="37DA2DB4" w14:textId="77777777" w:rsidTr="0036702E">
        <w:trPr>
          <w:cantSplit/>
        </w:trPr>
        <w:tc>
          <w:tcPr>
            <w:tcW w:w="5187" w:type="dxa"/>
            <w:vAlign w:val="center"/>
          </w:tcPr>
          <w:p w14:paraId="093A9C77" w14:textId="3E3B950D" w:rsidR="00276231" w:rsidRPr="0036702E" w:rsidRDefault="00276231" w:rsidP="003534C9">
            <w:pPr>
              <w:spacing w:after="0"/>
            </w:pPr>
            <w:r w:rsidRPr="0036702E">
              <w:t xml:space="preserve">Personnel </w:t>
            </w:r>
            <w:r w:rsidR="00AD3227" w:rsidRPr="0036702E">
              <w:t>f</w:t>
            </w:r>
            <w:r w:rsidRPr="0036702E">
              <w:t xml:space="preserve">iles with </w:t>
            </w:r>
            <w:r w:rsidR="00AD3227" w:rsidRPr="0036702E">
              <w:t>t</w:t>
            </w:r>
            <w:r w:rsidRPr="0036702E">
              <w:t xml:space="preserve">raining </w:t>
            </w:r>
            <w:r w:rsidR="00AD3227" w:rsidRPr="0036702E">
              <w:t>and</w:t>
            </w:r>
            <w:r w:rsidRPr="0036702E">
              <w:t xml:space="preserve"> </w:t>
            </w:r>
            <w:r w:rsidR="00AD3227" w:rsidRPr="0036702E">
              <w:t>b</w:t>
            </w:r>
            <w:r w:rsidRPr="0036702E">
              <w:t xml:space="preserve">ackground </w:t>
            </w:r>
            <w:r w:rsidR="00AD3227" w:rsidRPr="0036702E">
              <w:t>c</w:t>
            </w:r>
            <w:r w:rsidRPr="0036702E">
              <w:t>hecks are up to date (delivery drivers included)</w:t>
            </w:r>
          </w:p>
        </w:tc>
        <w:tc>
          <w:tcPr>
            <w:tcW w:w="494" w:type="dxa"/>
            <w:gridSpan w:val="2"/>
          </w:tcPr>
          <w:p w14:paraId="28913801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467" w:type="dxa"/>
          </w:tcPr>
          <w:p w14:paraId="661E4FBC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532" w:type="dxa"/>
          </w:tcPr>
          <w:p w14:paraId="33E5C32D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3261" w:type="dxa"/>
          </w:tcPr>
          <w:p w14:paraId="107D740F" w14:textId="77777777" w:rsidR="00276231" w:rsidRPr="0036702E" w:rsidRDefault="00276231" w:rsidP="003534C9">
            <w:pPr>
              <w:spacing w:after="0"/>
            </w:pPr>
          </w:p>
        </w:tc>
      </w:tr>
    </w:tbl>
    <w:p w14:paraId="06EC0686" w14:textId="77777777" w:rsidR="00276231" w:rsidRDefault="00276231" w:rsidP="001351DA"/>
    <w:p w14:paraId="60D7AB1D" w14:textId="4CCC526C" w:rsidR="00276231" w:rsidRDefault="00276231" w:rsidP="00276231">
      <w:pPr>
        <w:pStyle w:val="Heading2"/>
      </w:pPr>
      <w:r w:rsidRPr="007318CE" w:rsidDel="00E743D4">
        <w:t>QUALITY CONTROL</w:t>
      </w:r>
    </w:p>
    <w:tbl>
      <w:tblPr>
        <w:tblW w:w="9941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5093"/>
        <w:gridCol w:w="542"/>
        <w:gridCol w:w="510"/>
        <w:gridCol w:w="589"/>
        <w:gridCol w:w="3207"/>
      </w:tblGrid>
      <w:tr w:rsidR="00276231" w:rsidRPr="00FE2C6E" w14:paraId="055BF11E" w14:textId="77777777" w:rsidTr="0036702E">
        <w:trPr>
          <w:cantSplit/>
          <w:tblHeader/>
        </w:trPr>
        <w:tc>
          <w:tcPr>
            <w:tcW w:w="5187" w:type="dxa"/>
            <w:vAlign w:val="center"/>
          </w:tcPr>
          <w:p w14:paraId="528EC052" w14:textId="1632F7E2" w:rsidR="00276231" w:rsidRPr="0036702E" w:rsidRDefault="0036702E" w:rsidP="0036702E">
            <w:pPr>
              <w:spacing w:after="0"/>
              <w:rPr>
                <w:b/>
                <w:bCs/>
              </w:rPr>
            </w:pPr>
            <w:r w:rsidRPr="0036702E">
              <w:rPr>
                <w:b/>
                <w:bCs/>
              </w:rPr>
              <w:t>FACTOR</w:t>
            </w:r>
          </w:p>
        </w:tc>
        <w:tc>
          <w:tcPr>
            <w:tcW w:w="494" w:type="dxa"/>
            <w:vAlign w:val="center"/>
          </w:tcPr>
          <w:p w14:paraId="4974F516" w14:textId="77777777" w:rsidR="00276231" w:rsidRPr="0036702E" w:rsidRDefault="00276231" w:rsidP="003534C9">
            <w:pPr>
              <w:spacing w:after="0"/>
              <w:jc w:val="center"/>
              <w:rPr>
                <w:b/>
                <w:bCs/>
              </w:rPr>
            </w:pPr>
            <w:r w:rsidRPr="0036702E">
              <w:rPr>
                <w:b/>
                <w:bCs/>
              </w:rPr>
              <w:t>YES</w:t>
            </w:r>
          </w:p>
        </w:tc>
        <w:tc>
          <w:tcPr>
            <w:tcW w:w="467" w:type="dxa"/>
            <w:vAlign w:val="center"/>
          </w:tcPr>
          <w:p w14:paraId="26EB2B07" w14:textId="77777777" w:rsidR="00276231" w:rsidRPr="0036702E" w:rsidRDefault="00276231" w:rsidP="003534C9">
            <w:pPr>
              <w:spacing w:after="0"/>
              <w:jc w:val="center"/>
              <w:rPr>
                <w:b/>
                <w:bCs/>
              </w:rPr>
            </w:pPr>
            <w:r w:rsidRPr="0036702E">
              <w:rPr>
                <w:b/>
                <w:bCs/>
              </w:rPr>
              <w:t>NO</w:t>
            </w:r>
          </w:p>
        </w:tc>
        <w:tc>
          <w:tcPr>
            <w:tcW w:w="532" w:type="dxa"/>
            <w:vAlign w:val="center"/>
          </w:tcPr>
          <w:p w14:paraId="26DE83CF" w14:textId="77777777" w:rsidR="00276231" w:rsidRPr="0036702E" w:rsidRDefault="00276231" w:rsidP="003534C9">
            <w:pPr>
              <w:spacing w:after="0"/>
              <w:jc w:val="center"/>
              <w:rPr>
                <w:b/>
                <w:bCs/>
              </w:rPr>
            </w:pPr>
            <w:r w:rsidRPr="0036702E">
              <w:rPr>
                <w:b/>
                <w:bCs/>
              </w:rPr>
              <w:t>N/A</w:t>
            </w:r>
          </w:p>
        </w:tc>
        <w:tc>
          <w:tcPr>
            <w:tcW w:w="3261" w:type="dxa"/>
            <w:vAlign w:val="center"/>
          </w:tcPr>
          <w:p w14:paraId="417374FD" w14:textId="77777777" w:rsidR="00276231" w:rsidRPr="0036702E" w:rsidRDefault="00276231" w:rsidP="003534C9">
            <w:pPr>
              <w:spacing w:after="0"/>
              <w:jc w:val="center"/>
              <w:rPr>
                <w:b/>
                <w:bCs/>
              </w:rPr>
            </w:pPr>
            <w:r w:rsidRPr="0036702E">
              <w:rPr>
                <w:b/>
                <w:bCs/>
              </w:rPr>
              <w:t>COMMENT</w:t>
            </w:r>
          </w:p>
        </w:tc>
      </w:tr>
      <w:tr w:rsidR="00276231" w:rsidRPr="00FE2C6E" w14:paraId="72E5CE65" w14:textId="77777777" w:rsidTr="0036702E">
        <w:trPr>
          <w:cantSplit/>
        </w:trPr>
        <w:tc>
          <w:tcPr>
            <w:tcW w:w="5187" w:type="dxa"/>
            <w:vAlign w:val="center"/>
          </w:tcPr>
          <w:p w14:paraId="6DA5DFB1" w14:textId="25BEC88E" w:rsidR="00276231" w:rsidRPr="0036702E" w:rsidRDefault="00276231" w:rsidP="003534C9">
            <w:pPr>
              <w:spacing w:after="0"/>
              <w:rPr>
                <w:b/>
                <w:bCs/>
              </w:rPr>
            </w:pPr>
            <w:r w:rsidRPr="0036702E">
              <w:t xml:space="preserve">Menus are dated, signed by a </w:t>
            </w:r>
            <w:r w:rsidR="00AD3227" w:rsidRPr="0036702E">
              <w:t>r</w:t>
            </w:r>
            <w:r w:rsidRPr="0036702E">
              <w:t xml:space="preserve">egistered </w:t>
            </w:r>
            <w:r w:rsidR="00AD3227" w:rsidRPr="0036702E">
              <w:t>d</w:t>
            </w:r>
            <w:r w:rsidRPr="0036702E">
              <w:t>ietitian (RD), and posted</w:t>
            </w:r>
            <w:r w:rsidRPr="0036702E" w:rsidDel="00C85FCB">
              <w:t xml:space="preserve">   </w:t>
            </w:r>
          </w:p>
        </w:tc>
        <w:tc>
          <w:tcPr>
            <w:tcW w:w="494" w:type="dxa"/>
          </w:tcPr>
          <w:p w14:paraId="0F8378A6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467" w:type="dxa"/>
          </w:tcPr>
          <w:p w14:paraId="41B828C9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532" w:type="dxa"/>
          </w:tcPr>
          <w:p w14:paraId="51016E80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3261" w:type="dxa"/>
          </w:tcPr>
          <w:p w14:paraId="3EF90947" w14:textId="77777777" w:rsidR="00276231" w:rsidRPr="0036702E" w:rsidRDefault="00276231" w:rsidP="003534C9">
            <w:pPr>
              <w:spacing w:after="0"/>
            </w:pPr>
          </w:p>
        </w:tc>
      </w:tr>
      <w:tr w:rsidR="00276231" w:rsidRPr="00FE2C6E" w14:paraId="4E37A9E3" w14:textId="77777777" w:rsidTr="0036702E">
        <w:trPr>
          <w:cantSplit/>
        </w:trPr>
        <w:tc>
          <w:tcPr>
            <w:tcW w:w="5187" w:type="dxa"/>
            <w:vAlign w:val="center"/>
          </w:tcPr>
          <w:p w14:paraId="752BDE37" w14:textId="77777777" w:rsidR="00276231" w:rsidRPr="0036702E" w:rsidRDefault="00276231" w:rsidP="003534C9">
            <w:pPr>
              <w:spacing w:after="0"/>
              <w:rPr>
                <w:bCs/>
              </w:rPr>
            </w:pPr>
            <w:r w:rsidRPr="0036702E">
              <w:t>Menu followed</w:t>
            </w:r>
            <w:r w:rsidRPr="0036702E" w:rsidDel="00C85FCB">
              <w:t xml:space="preserve"> </w:t>
            </w:r>
            <w:r w:rsidRPr="0036702E">
              <w:t>correctly</w:t>
            </w:r>
          </w:p>
        </w:tc>
        <w:tc>
          <w:tcPr>
            <w:tcW w:w="494" w:type="dxa"/>
          </w:tcPr>
          <w:p w14:paraId="2EF8E8FB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467" w:type="dxa"/>
          </w:tcPr>
          <w:p w14:paraId="1E0EA88C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532" w:type="dxa"/>
          </w:tcPr>
          <w:p w14:paraId="3364C1A6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3261" w:type="dxa"/>
          </w:tcPr>
          <w:p w14:paraId="3B65DF63" w14:textId="77777777" w:rsidR="00276231" w:rsidRPr="0036702E" w:rsidRDefault="00276231" w:rsidP="003534C9">
            <w:pPr>
              <w:spacing w:after="0"/>
            </w:pPr>
          </w:p>
        </w:tc>
      </w:tr>
      <w:tr w:rsidR="00276231" w:rsidRPr="00FE2C6E" w14:paraId="66EB8BFB" w14:textId="77777777" w:rsidTr="0036702E">
        <w:trPr>
          <w:cantSplit/>
        </w:trPr>
        <w:tc>
          <w:tcPr>
            <w:tcW w:w="5187" w:type="dxa"/>
            <w:vAlign w:val="center"/>
          </w:tcPr>
          <w:p w14:paraId="487D49E6" w14:textId="77777777" w:rsidR="00276231" w:rsidRPr="0036702E" w:rsidDel="00FD57E9" w:rsidRDefault="00276231" w:rsidP="003534C9">
            <w:pPr>
              <w:spacing w:after="0"/>
            </w:pPr>
            <w:r w:rsidRPr="0036702E">
              <w:t>Standardized recipes used</w:t>
            </w:r>
          </w:p>
        </w:tc>
        <w:tc>
          <w:tcPr>
            <w:tcW w:w="494" w:type="dxa"/>
          </w:tcPr>
          <w:p w14:paraId="0988CDA1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467" w:type="dxa"/>
          </w:tcPr>
          <w:p w14:paraId="6045617E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532" w:type="dxa"/>
          </w:tcPr>
          <w:p w14:paraId="60BA0DF7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3261" w:type="dxa"/>
          </w:tcPr>
          <w:p w14:paraId="5CB6ABD9" w14:textId="77777777" w:rsidR="00276231" w:rsidRPr="0036702E" w:rsidRDefault="00276231" w:rsidP="003534C9">
            <w:pPr>
              <w:spacing w:after="0"/>
            </w:pPr>
          </w:p>
        </w:tc>
      </w:tr>
      <w:tr w:rsidR="00276231" w:rsidRPr="00FE2C6E" w14:paraId="3DCB2B49" w14:textId="77777777" w:rsidTr="0036702E">
        <w:trPr>
          <w:cantSplit/>
        </w:trPr>
        <w:tc>
          <w:tcPr>
            <w:tcW w:w="5187" w:type="dxa"/>
            <w:vAlign w:val="center"/>
          </w:tcPr>
          <w:p w14:paraId="75660874" w14:textId="77777777" w:rsidR="00276231" w:rsidRPr="0036702E" w:rsidDel="00FD57E9" w:rsidRDefault="00276231" w:rsidP="003534C9">
            <w:pPr>
              <w:spacing w:after="0"/>
            </w:pPr>
            <w:r w:rsidRPr="0036702E" w:rsidDel="00FD57E9">
              <w:t>Use of s</w:t>
            </w:r>
            <w:r w:rsidRPr="0036702E">
              <w:t>ubstituted food items are documented with RD approvals</w:t>
            </w:r>
          </w:p>
        </w:tc>
        <w:tc>
          <w:tcPr>
            <w:tcW w:w="494" w:type="dxa"/>
          </w:tcPr>
          <w:p w14:paraId="665F3609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467" w:type="dxa"/>
          </w:tcPr>
          <w:p w14:paraId="6DA8E6AF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532" w:type="dxa"/>
          </w:tcPr>
          <w:p w14:paraId="03A6CB9A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3261" w:type="dxa"/>
          </w:tcPr>
          <w:p w14:paraId="30DD8885" w14:textId="77777777" w:rsidR="00276231" w:rsidRPr="0036702E" w:rsidRDefault="00276231" w:rsidP="003534C9">
            <w:pPr>
              <w:spacing w:after="0"/>
            </w:pPr>
          </w:p>
        </w:tc>
      </w:tr>
      <w:tr w:rsidR="00276231" w:rsidRPr="00FE2C6E" w14:paraId="704E722F" w14:textId="77777777" w:rsidTr="0036702E">
        <w:trPr>
          <w:cantSplit/>
        </w:trPr>
        <w:tc>
          <w:tcPr>
            <w:tcW w:w="5187" w:type="dxa"/>
            <w:vAlign w:val="center"/>
          </w:tcPr>
          <w:p w14:paraId="3648689C" w14:textId="3B803069" w:rsidR="00276231" w:rsidRPr="0036702E" w:rsidRDefault="00276231" w:rsidP="003534C9">
            <w:pPr>
              <w:spacing w:after="0"/>
            </w:pPr>
            <w:r w:rsidRPr="0036702E">
              <w:t xml:space="preserve">Daily production records are completed and include variances </w:t>
            </w:r>
            <w:proofErr w:type="gramStart"/>
            <w:r w:rsidRPr="0036702E">
              <w:t>and  any</w:t>
            </w:r>
            <w:proofErr w:type="gramEnd"/>
            <w:r w:rsidRPr="0036702E">
              <w:t xml:space="preserve"> problems </w:t>
            </w:r>
            <w:r w:rsidRPr="0036702E" w:rsidDel="00FD57E9">
              <w:t>incurred</w:t>
            </w:r>
            <w:r w:rsidRPr="0036702E">
              <w:t xml:space="preserve"> and responsible employee</w:t>
            </w:r>
          </w:p>
        </w:tc>
        <w:tc>
          <w:tcPr>
            <w:tcW w:w="494" w:type="dxa"/>
          </w:tcPr>
          <w:p w14:paraId="12E20164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467" w:type="dxa"/>
          </w:tcPr>
          <w:p w14:paraId="035C0F35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532" w:type="dxa"/>
          </w:tcPr>
          <w:p w14:paraId="7DC0085E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3261" w:type="dxa"/>
          </w:tcPr>
          <w:p w14:paraId="4B0DED1E" w14:textId="77777777" w:rsidR="00276231" w:rsidRPr="0036702E" w:rsidRDefault="00276231" w:rsidP="003534C9">
            <w:pPr>
              <w:spacing w:after="0"/>
            </w:pPr>
          </w:p>
        </w:tc>
      </w:tr>
      <w:tr w:rsidR="00276231" w:rsidRPr="00FE2C6E" w14:paraId="7596147F" w14:textId="77777777" w:rsidTr="0036702E">
        <w:trPr>
          <w:cantSplit/>
        </w:trPr>
        <w:tc>
          <w:tcPr>
            <w:tcW w:w="5187" w:type="dxa"/>
            <w:vAlign w:val="center"/>
          </w:tcPr>
          <w:p w14:paraId="0C7F708F" w14:textId="77777777" w:rsidR="00276231" w:rsidRPr="0036702E" w:rsidRDefault="00276231" w:rsidP="003534C9">
            <w:pPr>
              <w:spacing w:after="0"/>
            </w:pPr>
            <w:r w:rsidRPr="0036702E">
              <w:t>Temperature records are stored with production records</w:t>
            </w:r>
          </w:p>
        </w:tc>
        <w:tc>
          <w:tcPr>
            <w:tcW w:w="494" w:type="dxa"/>
          </w:tcPr>
          <w:p w14:paraId="100DDE9E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467" w:type="dxa"/>
          </w:tcPr>
          <w:p w14:paraId="7F21FD81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532" w:type="dxa"/>
          </w:tcPr>
          <w:p w14:paraId="56074136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3261" w:type="dxa"/>
          </w:tcPr>
          <w:p w14:paraId="6F5D9E7D" w14:textId="77777777" w:rsidR="00276231" w:rsidRPr="0036702E" w:rsidRDefault="00276231" w:rsidP="003534C9">
            <w:pPr>
              <w:spacing w:after="0"/>
            </w:pPr>
          </w:p>
        </w:tc>
      </w:tr>
      <w:tr w:rsidR="00276231" w:rsidRPr="00FE2C6E" w14:paraId="18CE5CEB" w14:textId="77777777" w:rsidTr="0036702E">
        <w:trPr>
          <w:cantSplit/>
        </w:trPr>
        <w:tc>
          <w:tcPr>
            <w:tcW w:w="5187" w:type="dxa"/>
            <w:vAlign w:val="center"/>
          </w:tcPr>
          <w:p w14:paraId="199D4C57" w14:textId="77777777" w:rsidR="00276231" w:rsidRPr="0036702E" w:rsidRDefault="00276231" w:rsidP="003534C9">
            <w:pPr>
              <w:spacing w:after="0"/>
            </w:pPr>
            <w:r w:rsidRPr="0036702E">
              <w:t>Food thermometers calibration logs available</w:t>
            </w:r>
          </w:p>
        </w:tc>
        <w:tc>
          <w:tcPr>
            <w:tcW w:w="494" w:type="dxa"/>
          </w:tcPr>
          <w:p w14:paraId="4286775A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467" w:type="dxa"/>
          </w:tcPr>
          <w:p w14:paraId="3B9D980E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532" w:type="dxa"/>
          </w:tcPr>
          <w:p w14:paraId="27DF1B31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3261" w:type="dxa"/>
          </w:tcPr>
          <w:p w14:paraId="3522F2EE" w14:textId="77777777" w:rsidR="00276231" w:rsidRPr="0036702E" w:rsidRDefault="00276231" w:rsidP="003534C9">
            <w:pPr>
              <w:spacing w:after="0"/>
            </w:pPr>
          </w:p>
        </w:tc>
      </w:tr>
      <w:tr w:rsidR="00276231" w:rsidRPr="00FE2C6E" w14:paraId="70CD39EE" w14:textId="77777777" w:rsidTr="0036702E">
        <w:trPr>
          <w:cantSplit/>
        </w:trPr>
        <w:tc>
          <w:tcPr>
            <w:tcW w:w="5187" w:type="dxa"/>
            <w:vAlign w:val="center"/>
          </w:tcPr>
          <w:p w14:paraId="3FCF6FA6" w14:textId="77777777" w:rsidR="00276231" w:rsidRPr="0036702E" w:rsidRDefault="00276231" w:rsidP="003534C9">
            <w:pPr>
              <w:spacing w:after="0"/>
            </w:pPr>
            <w:r w:rsidRPr="0036702E">
              <w:t>Invoices for purchases readily available for audit</w:t>
            </w:r>
          </w:p>
        </w:tc>
        <w:tc>
          <w:tcPr>
            <w:tcW w:w="494" w:type="dxa"/>
          </w:tcPr>
          <w:p w14:paraId="13FB09B3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467" w:type="dxa"/>
          </w:tcPr>
          <w:p w14:paraId="20AFDC11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532" w:type="dxa"/>
          </w:tcPr>
          <w:p w14:paraId="159A28F5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3261" w:type="dxa"/>
          </w:tcPr>
          <w:p w14:paraId="5621FBFF" w14:textId="77777777" w:rsidR="00276231" w:rsidRPr="0036702E" w:rsidRDefault="00276231" w:rsidP="003534C9">
            <w:pPr>
              <w:spacing w:after="0"/>
            </w:pPr>
          </w:p>
        </w:tc>
      </w:tr>
      <w:tr w:rsidR="00276231" w:rsidRPr="00FE2C6E" w14:paraId="11D6AFAE" w14:textId="77777777" w:rsidTr="0036702E">
        <w:trPr>
          <w:cantSplit/>
        </w:trPr>
        <w:tc>
          <w:tcPr>
            <w:tcW w:w="5187" w:type="dxa"/>
            <w:vAlign w:val="center"/>
          </w:tcPr>
          <w:p w14:paraId="0C344691" w14:textId="5A7B4C3D" w:rsidR="00276231" w:rsidRPr="0036702E" w:rsidRDefault="00276231" w:rsidP="003534C9">
            <w:pPr>
              <w:spacing w:after="0"/>
            </w:pPr>
            <w:r w:rsidRPr="0036702E">
              <w:t xml:space="preserve">Documentation of </w:t>
            </w:r>
            <w:r w:rsidR="000941BE" w:rsidRPr="0036702E">
              <w:t>w</w:t>
            </w:r>
            <w:r w:rsidRPr="0036702E">
              <w:t>eekly/</w:t>
            </w:r>
            <w:r w:rsidR="000941BE" w:rsidRPr="0036702E">
              <w:t>m</w:t>
            </w:r>
            <w:r w:rsidRPr="0036702E">
              <w:t>onthly inventori</w:t>
            </w:r>
            <w:r w:rsidRPr="0036702E" w:rsidDel="00FD57E9">
              <w:t>es</w:t>
            </w:r>
            <w:r w:rsidRPr="0036702E">
              <w:t xml:space="preserve"> are available for audit</w:t>
            </w:r>
          </w:p>
        </w:tc>
        <w:tc>
          <w:tcPr>
            <w:tcW w:w="494" w:type="dxa"/>
          </w:tcPr>
          <w:p w14:paraId="4C83D9C1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467" w:type="dxa"/>
          </w:tcPr>
          <w:p w14:paraId="794599FA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532" w:type="dxa"/>
          </w:tcPr>
          <w:p w14:paraId="7E30F5FE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3261" w:type="dxa"/>
          </w:tcPr>
          <w:p w14:paraId="3759F9F3" w14:textId="77777777" w:rsidR="00276231" w:rsidRPr="0036702E" w:rsidRDefault="00276231" w:rsidP="003534C9">
            <w:pPr>
              <w:spacing w:after="0"/>
            </w:pPr>
          </w:p>
        </w:tc>
      </w:tr>
      <w:tr w:rsidR="00276231" w:rsidRPr="00FE2C6E" w14:paraId="63DF38EA" w14:textId="77777777" w:rsidTr="0036702E">
        <w:trPr>
          <w:cantSplit/>
        </w:trPr>
        <w:tc>
          <w:tcPr>
            <w:tcW w:w="5187" w:type="dxa"/>
            <w:vAlign w:val="center"/>
          </w:tcPr>
          <w:p w14:paraId="741E55DD" w14:textId="4728AFE1" w:rsidR="00276231" w:rsidRPr="0036702E" w:rsidRDefault="00276231" w:rsidP="003534C9">
            <w:pPr>
              <w:spacing w:after="0"/>
            </w:pPr>
            <w:r w:rsidRPr="0036702E">
              <w:t>Delivery records for home-delivered meal clients are available for audit</w:t>
            </w:r>
          </w:p>
        </w:tc>
        <w:tc>
          <w:tcPr>
            <w:tcW w:w="494" w:type="dxa"/>
          </w:tcPr>
          <w:p w14:paraId="4AD0ED34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467" w:type="dxa"/>
          </w:tcPr>
          <w:p w14:paraId="4C28CFB6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532" w:type="dxa"/>
          </w:tcPr>
          <w:p w14:paraId="54B56191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3261" w:type="dxa"/>
          </w:tcPr>
          <w:p w14:paraId="4D6CD975" w14:textId="77777777" w:rsidR="00276231" w:rsidRPr="0036702E" w:rsidRDefault="00276231" w:rsidP="003534C9">
            <w:pPr>
              <w:spacing w:after="0"/>
            </w:pPr>
          </w:p>
        </w:tc>
      </w:tr>
      <w:tr w:rsidR="00276231" w:rsidRPr="00FE2C6E" w14:paraId="4302B315" w14:textId="77777777" w:rsidTr="0036702E">
        <w:trPr>
          <w:cantSplit/>
        </w:trPr>
        <w:tc>
          <w:tcPr>
            <w:tcW w:w="5187" w:type="dxa"/>
            <w:vAlign w:val="center"/>
          </w:tcPr>
          <w:p w14:paraId="059759EE" w14:textId="77777777" w:rsidR="00276231" w:rsidRPr="0036702E" w:rsidRDefault="00276231" w:rsidP="003534C9">
            <w:pPr>
              <w:spacing w:after="0"/>
            </w:pPr>
            <w:r w:rsidRPr="0036702E">
              <w:t xml:space="preserve">Temperature monitoring for home-delivered meal routes </w:t>
            </w:r>
            <w:proofErr w:type="gramStart"/>
            <w:r w:rsidRPr="0036702E">
              <w:t>are</w:t>
            </w:r>
            <w:proofErr w:type="gramEnd"/>
            <w:r w:rsidRPr="0036702E">
              <w:t xml:space="preserve"> available for audit</w:t>
            </w:r>
          </w:p>
        </w:tc>
        <w:tc>
          <w:tcPr>
            <w:tcW w:w="494" w:type="dxa"/>
          </w:tcPr>
          <w:p w14:paraId="1A61A8AD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467" w:type="dxa"/>
          </w:tcPr>
          <w:p w14:paraId="2F90A494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532" w:type="dxa"/>
          </w:tcPr>
          <w:p w14:paraId="5B06904A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3261" w:type="dxa"/>
          </w:tcPr>
          <w:p w14:paraId="25DA4E83" w14:textId="77777777" w:rsidR="00276231" w:rsidRPr="0036702E" w:rsidRDefault="00276231" w:rsidP="003534C9">
            <w:pPr>
              <w:spacing w:after="0"/>
            </w:pPr>
          </w:p>
        </w:tc>
      </w:tr>
      <w:tr w:rsidR="00276231" w:rsidRPr="00FE2C6E" w14:paraId="2DDB4753" w14:textId="77777777" w:rsidTr="0036702E">
        <w:trPr>
          <w:cantSplit/>
        </w:trPr>
        <w:tc>
          <w:tcPr>
            <w:tcW w:w="5187" w:type="dxa"/>
            <w:vAlign w:val="center"/>
          </w:tcPr>
          <w:p w14:paraId="599D0F02" w14:textId="77777777" w:rsidR="00276231" w:rsidRPr="0036702E" w:rsidRDefault="00276231" w:rsidP="003534C9">
            <w:pPr>
              <w:spacing w:after="0"/>
            </w:pPr>
            <w:r w:rsidRPr="0036702E">
              <w:t>Evidence of compliance with bid specifications for foods, disposables, and purchased meals (frozen, shelf-stable, etc.)</w:t>
            </w:r>
          </w:p>
        </w:tc>
        <w:tc>
          <w:tcPr>
            <w:tcW w:w="494" w:type="dxa"/>
          </w:tcPr>
          <w:p w14:paraId="7955AC85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467" w:type="dxa"/>
          </w:tcPr>
          <w:p w14:paraId="66C860A0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532" w:type="dxa"/>
          </w:tcPr>
          <w:p w14:paraId="302FD323" w14:textId="77777777" w:rsidR="00276231" w:rsidRPr="0036702E" w:rsidRDefault="00276231" w:rsidP="003534C9">
            <w:pPr>
              <w:spacing w:after="0"/>
            </w:pPr>
          </w:p>
        </w:tc>
        <w:tc>
          <w:tcPr>
            <w:tcW w:w="3261" w:type="dxa"/>
          </w:tcPr>
          <w:p w14:paraId="35C3A69B" w14:textId="77777777" w:rsidR="00276231" w:rsidRPr="0036702E" w:rsidRDefault="00276231" w:rsidP="003534C9">
            <w:pPr>
              <w:spacing w:after="0"/>
            </w:pPr>
          </w:p>
        </w:tc>
      </w:tr>
    </w:tbl>
    <w:p w14:paraId="18CE1BB9" w14:textId="77777777" w:rsidR="00276231" w:rsidRDefault="00276231" w:rsidP="001351DA"/>
    <w:p w14:paraId="6AF6E4A6" w14:textId="45C00B34" w:rsidR="00BC2987" w:rsidRDefault="00276231" w:rsidP="00276231">
      <w:pPr>
        <w:pStyle w:val="Heading2"/>
      </w:pPr>
      <w:r w:rsidRPr="003C19A7">
        <w:lastRenderedPageBreak/>
        <w:t>S</w:t>
      </w:r>
      <w:r w:rsidR="0023625F">
        <w:t>HELF-STABLE MEAL AUDIT</w:t>
      </w:r>
    </w:p>
    <w:tbl>
      <w:tblPr>
        <w:tblW w:w="9941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5090"/>
        <w:gridCol w:w="542"/>
        <w:gridCol w:w="510"/>
        <w:gridCol w:w="589"/>
        <w:gridCol w:w="3210"/>
      </w:tblGrid>
      <w:tr w:rsidR="0070586D" w:rsidRPr="00FE2C6E" w14:paraId="62F8C8A3" w14:textId="77777777" w:rsidTr="00865A41">
        <w:trPr>
          <w:cantSplit/>
          <w:tblHeader/>
        </w:trPr>
        <w:tc>
          <w:tcPr>
            <w:tcW w:w="5187" w:type="dxa"/>
            <w:vAlign w:val="center"/>
          </w:tcPr>
          <w:p w14:paraId="53923DDF" w14:textId="74DD6345" w:rsidR="0070586D" w:rsidRPr="00865A41" w:rsidRDefault="0036702E" w:rsidP="0036702E">
            <w:pPr>
              <w:spacing w:after="0"/>
              <w:rPr>
                <w:b/>
                <w:bCs/>
              </w:rPr>
            </w:pPr>
            <w:r w:rsidRPr="00865A41">
              <w:rPr>
                <w:b/>
                <w:bCs/>
              </w:rPr>
              <w:t>FACTOR</w:t>
            </w:r>
          </w:p>
        </w:tc>
        <w:tc>
          <w:tcPr>
            <w:tcW w:w="494" w:type="dxa"/>
            <w:vAlign w:val="center"/>
          </w:tcPr>
          <w:p w14:paraId="2C5C72F3" w14:textId="77777777" w:rsidR="0070586D" w:rsidRPr="00865A41" w:rsidRDefault="0070586D" w:rsidP="003534C9">
            <w:pPr>
              <w:spacing w:after="0"/>
              <w:jc w:val="center"/>
              <w:rPr>
                <w:b/>
                <w:bCs/>
              </w:rPr>
            </w:pPr>
            <w:r w:rsidRPr="00865A41">
              <w:rPr>
                <w:b/>
                <w:bCs/>
              </w:rPr>
              <w:t>YES</w:t>
            </w:r>
          </w:p>
        </w:tc>
        <w:tc>
          <w:tcPr>
            <w:tcW w:w="467" w:type="dxa"/>
            <w:vAlign w:val="center"/>
          </w:tcPr>
          <w:p w14:paraId="71B28D12" w14:textId="77777777" w:rsidR="0070586D" w:rsidRPr="00865A41" w:rsidRDefault="0070586D" w:rsidP="003534C9">
            <w:pPr>
              <w:spacing w:after="0"/>
              <w:jc w:val="center"/>
              <w:rPr>
                <w:b/>
                <w:bCs/>
              </w:rPr>
            </w:pPr>
            <w:r w:rsidRPr="00865A41">
              <w:rPr>
                <w:b/>
                <w:bCs/>
              </w:rPr>
              <w:t>NO</w:t>
            </w:r>
          </w:p>
        </w:tc>
        <w:tc>
          <w:tcPr>
            <w:tcW w:w="532" w:type="dxa"/>
            <w:vAlign w:val="center"/>
          </w:tcPr>
          <w:p w14:paraId="69DADF9A" w14:textId="77777777" w:rsidR="0070586D" w:rsidRPr="00865A41" w:rsidRDefault="0070586D" w:rsidP="003534C9">
            <w:pPr>
              <w:spacing w:after="0"/>
              <w:jc w:val="center"/>
              <w:rPr>
                <w:b/>
                <w:bCs/>
              </w:rPr>
            </w:pPr>
            <w:r w:rsidRPr="00865A41">
              <w:rPr>
                <w:b/>
                <w:bCs/>
              </w:rPr>
              <w:t>N/A</w:t>
            </w:r>
          </w:p>
        </w:tc>
        <w:tc>
          <w:tcPr>
            <w:tcW w:w="3261" w:type="dxa"/>
            <w:vAlign w:val="center"/>
          </w:tcPr>
          <w:p w14:paraId="0CC0FEB9" w14:textId="77777777" w:rsidR="0070586D" w:rsidRPr="00865A41" w:rsidRDefault="0070586D" w:rsidP="003534C9">
            <w:pPr>
              <w:spacing w:after="0"/>
              <w:jc w:val="center"/>
              <w:rPr>
                <w:b/>
                <w:bCs/>
              </w:rPr>
            </w:pPr>
            <w:r w:rsidRPr="00865A41">
              <w:rPr>
                <w:b/>
                <w:bCs/>
              </w:rPr>
              <w:t>COMMENT</w:t>
            </w:r>
          </w:p>
        </w:tc>
      </w:tr>
      <w:tr w:rsidR="0070586D" w:rsidRPr="00FE2C6E" w14:paraId="158E3900" w14:textId="77777777" w:rsidTr="00865A41">
        <w:trPr>
          <w:cantSplit/>
        </w:trPr>
        <w:tc>
          <w:tcPr>
            <w:tcW w:w="5187" w:type="dxa"/>
          </w:tcPr>
          <w:p w14:paraId="7D35EF5A" w14:textId="2666CC75" w:rsidR="0070586D" w:rsidRPr="00865A41" w:rsidRDefault="0070586D" w:rsidP="0070586D">
            <w:pPr>
              <w:spacing w:after="0"/>
              <w:rPr>
                <w:b/>
                <w:bCs/>
              </w:rPr>
            </w:pPr>
            <w:r w:rsidRPr="00865A41">
              <w:t>Nutrition information available</w:t>
            </w:r>
          </w:p>
        </w:tc>
        <w:tc>
          <w:tcPr>
            <w:tcW w:w="494" w:type="dxa"/>
          </w:tcPr>
          <w:p w14:paraId="192C3D3E" w14:textId="77777777" w:rsidR="0070586D" w:rsidRPr="00865A41" w:rsidRDefault="0070586D" w:rsidP="0070586D">
            <w:pPr>
              <w:spacing w:after="0"/>
            </w:pPr>
          </w:p>
        </w:tc>
        <w:tc>
          <w:tcPr>
            <w:tcW w:w="467" w:type="dxa"/>
          </w:tcPr>
          <w:p w14:paraId="51363C94" w14:textId="77777777" w:rsidR="0070586D" w:rsidRPr="00865A41" w:rsidRDefault="0070586D" w:rsidP="0070586D">
            <w:pPr>
              <w:spacing w:after="0"/>
            </w:pPr>
          </w:p>
        </w:tc>
        <w:tc>
          <w:tcPr>
            <w:tcW w:w="532" w:type="dxa"/>
          </w:tcPr>
          <w:p w14:paraId="28BED76E" w14:textId="77777777" w:rsidR="0070586D" w:rsidRPr="00865A41" w:rsidRDefault="0070586D" w:rsidP="0070586D">
            <w:pPr>
              <w:spacing w:after="0"/>
            </w:pPr>
          </w:p>
        </w:tc>
        <w:tc>
          <w:tcPr>
            <w:tcW w:w="3261" w:type="dxa"/>
          </w:tcPr>
          <w:p w14:paraId="3C5B4C63" w14:textId="77777777" w:rsidR="0070586D" w:rsidRPr="00865A41" w:rsidRDefault="0070586D" w:rsidP="0070586D">
            <w:pPr>
              <w:spacing w:after="0"/>
            </w:pPr>
          </w:p>
        </w:tc>
      </w:tr>
      <w:tr w:rsidR="0070586D" w:rsidRPr="00FE2C6E" w14:paraId="402015B1" w14:textId="77777777" w:rsidTr="00865A41">
        <w:trPr>
          <w:cantSplit/>
        </w:trPr>
        <w:tc>
          <w:tcPr>
            <w:tcW w:w="5187" w:type="dxa"/>
          </w:tcPr>
          <w:p w14:paraId="32BB5B20" w14:textId="5CB83EF2" w:rsidR="0070586D" w:rsidRPr="00865A41" w:rsidRDefault="0070586D" w:rsidP="0070586D">
            <w:pPr>
              <w:spacing w:after="0"/>
            </w:pPr>
            <w:r w:rsidRPr="00865A41">
              <w:t>Within date</w:t>
            </w:r>
          </w:p>
        </w:tc>
        <w:tc>
          <w:tcPr>
            <w:tcW w:w="494" w:type="dxa"/>
          </w:tcPr>
          <w:p w14:paraId="58A398D0" w14:textId="77777777" w:rsidR="0070586D" w:rsidRPr="00865A41" w:rsidRDefault="0070586D" w:rsidP="0070586D">
            <w:pPr>
              <w:spacing w:after="0"/>
            </w:pPr>
          </w:p>
        </w:tc>
        <w:tc>
          <w:tcPr>
            <w:tcW w:w="467" w:type="dxa"/>
          </w:tcPr>
          <w:p w14:paraId="172A5AA0" w14:textId="77777777" w:rsidR="0070586D" w:rsidRPr="00865A41" w:rsidRDefault="0070586D" w:rsidP="0070586D">
            <w:pPr>
              <w:spacing w:after="0"/>
            </w:pPr>
          </w:p>
        </w:tc>
        <w:tc>
          <w:tcPr>
            <w:tcW w:w="532" w:type="dxa"/>
          </w:tcPr>
          <w:p w14:paraId="4EE377A7" w14:textId="77777777" w:rsidR="0070586D" w:rsidRPr="00865A41" w:rsidRDefault="0070586D" w:rsidP="0070586D">
            <w:pPr>
              <w:spacing w:after="0"/>
            </w:pPr>
          </w:p>
        </w:tc>
        <w:tc>
          <w:tcPr>
            <w:tcW w:w="3261" w:type="dxa"/>
          </w:tcPr>
          <w:p w14:paraId="07721F1B" w14:textId="77777777" w:rsidR="0070586D" w:rsidRPr="00865A41" w:rsidRDefault="0070586D" w:rsidP="0070586D">
            <w:pPr>
              <w:spacing w:after="0"/>
            </w:pPr>
          </w:p>
        </w:tc>
      </w:tr>
      <w:tr w:rsidR="0070586D" w:rsidRPr="00FE2C6E" w14:paraId="46589845" w14:textId="77777777" w:rsidTr="00865A41">
        <w:trPr>
          <w:cantSplit/>
        </w:trPr>
        <w:tc>
          <w:tcPr>
            <w:tcW w:w="5187" w:type="dxa"/>
          </w:tcPr>
          <w:p w14:paraId="43A0D77A" w14:textId="4FD660F6" w:rsidR="0070586D" w:rsidRPr="00865A41" w:rsidRDefault="0070586D" w:rsidP="0070586D">
            <w:pPr>
              <w:spacing w:after="0"/>
            </w:pPr>
            <w:r w:rsidRPr="00865A41">
              <w:t>No dented cans or bulging packages</w:t>
            </w:r>
          </w:p>
        </w:tc>
        <w:tc>
          <w:tcPr>
            <w:tcW w:w="494" w:type="dxa"/>
          </w:tcPr>
          <w:p w14:paraId="0C7749FA" w14:textId="77777777" w:rsidR="0070586D" w:rsidRPr="00865A41" w:rsidRDefault="0070586D" w:rsidP="0070586D">
            <w:pPr>
              <w:spacing w:after="0"/>
            </w:pPr>
          </w:p>
        </w:tc>
        <w:tc>
          <w:tcPr>
            <w:tcW w:w="467" w:type="dxa"/>
          </w:tcPr>
          <w:p w14:paraId="575DA973" w14:textId="77777777" w:rsidR="0070586D" w:rsidRPr="00865A41" w:rsidRDefault="0070586D" w:rsidP="0070586D">
            <w:pPr>
              <w:spacing w:after="0"/>
            </w:pPr>
          </w:p>
        </w:tc>
        <w:tc>
          <w:tcPr>
            <w:tcW w:w="532" w:type="dxa"/>
          </w:tcPr>
          <w:p w14:paraId="3F3A925E" w14:textId="77777777" w:rsidR="0070586D" w:rsidRPr="00865A41" w:rsidRDefault="0070586D" w:rsidP="0070586D">
            <w:pPr>
              <w:spacing w:after="0"/>
            </w:pPr>
          </w:p>
        </w:tc>
        <w:tc>
          <w:tcPr>
            <w:tcW w:w="3261" w:type="dxa"/>
          </w:tcPr>
          <w:p w14:paraId="450E0813" w14:textId="77777777" w:rsidR="0070586D" w:rsidRPr="00865A41" w:rsidRDefault="0070586D" w:rsidP="0070586D">
            <w:pPr>
              <w:spacing w:after="0"/>
            </w:pPr>
          </w:p>
        </w:tc>
      </w:tr>
      <w:tr w:rsidR="0070586D" w:rsidRPr="00FE2C6E" w14:paraId="5DB11BF9" w14:textId="77777777" w:rsidTr="00865A41">
        <w:trPr>
          <w:cantSplit/>
        </w:trPr>
        <w:tc>
          <w:tcPr>
            <w:tcW w:w="5187" w:type="dxa"/>
          </w:tcPr>
          <w:p w14:paraId="0882F0A0" w14:textId="6E8AF6E5" w:rsidR="0070586D" w:rsidRPr="00865A41" w:rsidRDefault="0070586D" w:rsidP="0070586D">
            <w:pPr>
              <w:spacing w:after="0"/>
            </w:pPr>
            <w:r w:rsidRPr="00865A41">
              <w:t>Instructions for building meals available</w:t>
            </w:r>
          </w:p>
        </w:tc>
        <w:tc>
          <w:tcPr>
            <w:tcW w:w="494" w:type="dxa"/>
          </w:tcPr>
          <w:p w14:paraId="2255EE29" w14:textId="77777777" w:rsidR="0070586D" w:rsidRPr="00865A41" w:rsidRDefault="0070586D" w:rsidP="0070586D">
            <w:pPr>
              <w:spacing w:after="0"/>
            </w:pPr>
          </w:p>
        </w:tc>
        <w:tc>
          <w:tcPr>
            <w:tcW w:w="467" w:type="dxa"/>
          </w:tcPr>
          <w:p w14:paraId="559E7209" w14:textId="77777777" w:rsidR="0070586D" w:rsidRPr="00865A41" w:rsidRDefault="0070586D" w:rsidP="0070586D">
            <w:pPr>
              <w:spacing w:after="0"/>
            </w:pPr>
          </w:p>
        </w:tc>
        <w:tc>
          <w:tcPr>
            <w:tcW w:w="532" w:type="dxa"/>
          </w:tcPr>
          <w:p w14:paraId="3A89A6A0" w14:textId="77777777" w:rsidR="0070586D" w:rsidRPr="00865A41" w:rsidRDefault="0070586D" w:rsidP="0070586D">
            <w:pPr>
              <w:spacing w:after="0"/>
            </w:pPr>
          </w:p>
        </w:tc>
        <w:tc>
          <w:tcPr>
            <w:tcW w:w="3261" w:type="dxa"/>
          </w:tcPr>
          <w:p w14:paraId="4DCA1C6B" w14:textId="77777777" w:rsidR="0070586D" w:rsidRPr="00865A41" w:rsidRDefault="0070586D" w:rsidP="0070586D">
            <w:pPr>
              <w:spacing w:after="0"/>
            </w:pPr>
          </w:p>
        </w:tc>
      </w:tr>
      <w:tr w:rsidR="0070586D" w:rsidRPr="00FE2C6E" w14:paraId="0566AF8E" w14:textId="77777777" w:rsidTr="00865A41">
        <w:trPr>
          <w:cantSplit/>
        </w:trPr>
        <w:tc>
          <w:tcPr>
            <w:tcW w:w="5187" w:type="dxa"/>
          </w:tcPr>
          <w:p w14:paraId="7DA59E3E" w14:textId="4F6992B5" w:rsidR="0070586D" w:rsidRPr="00865A41" w:rsidRDefault="0070586D" w:rsidP="0070586D">
            <w:pPr>
              <w:spacing w:after="0"/>
            </w:pPr>
            <w:r w:rsidRPr="00865A41">
              <w:t>Food safety information available</w:t>
            </w:r>
          </w:p>
        </w:tc>
        <w:tc>
          <w:tcPr>
            <w:tcW w:w="494" w:type="dxa"/>
          </w:tcPr>
          <w:p w14:paraId="55B49D65" w14:textId="77777777" w:rsidR="0070586D" w:rsidRPr="00865A41" w:rsidRDefault="0070586D" w:rsidP="0070586D">
            <w:pPr>
              <w:spacing w:after="0"/>
            </w:pPr>
          </w:p>
        </w:tc>
        <w:tc>
          <w:tcPr>
            <w:tcW w:w="467" w:type="dxa"/>
          </w:tcPr>
          <w:p w14:paraId="0D0702B0" w14:textId="77777777" w:rsidR="0070586D" w:rsidRPr="00865A41" w:rsidRDefault="0070586D" w:rsidP="0070586D">
            <w:pPr>
              <w:spacing w:after="0"/>
            </w:pPr>
          </w:p>
        </w:tc>
        <w:tc>
          <w:tcPr>
            <w:tcW w:w="532" w:type="dxa"/>
          </w:tcPr>
          <w:p w14:paraId="60FEC8FE" w14:textId="77777777" w:rsidR="0070586D" w:rsidRPr="00865A41" w:rsidRDefault="0070586D" w:rsidP="0070586D">
            <w:pPr>
              <w:spacing w:after="0"/>
            </w:pPr>
          </w:p>
        </w:tc>
        <w:tc>
          <w:tcPr>
            <w:tcW w:w="3261" w:type="dxa"/>
          </w:tcPr>
          <w:p w14:paraId="297194D0" w14:textId="77777777" w:rsidR="0070586D" w:rsidRPr="00865A41" w:rsidRDefault="0070586D" w:rsidP="0070586D">
            <w:pPr>
              <w:spacing w:after="0"/>
            </w:pPr>
          </w:p>
        </w:tc>
      </w:tr>
    </w:tbl>
    <w:p w14:paraId="7A9A0A01" w14:textId="77777777" w:rsidR="0070586D" w:rsidRDefault="0070586D" w:rsidP="0070586D"/>
    <w:p w14:paraId="7DE4EE7B" w14:textId="21A1F89E" w:rsidR="0070586D" w:rsidRDefault="0070586D" w:rsidP="0070586D">
      <w:pPr>
        <w:pStyle w:val="Heading2"/>
      </w:pPr>
      <w:r w:rsidRPr="003C19A7">
        <w:t>F</w:t>
      </w:r>
      <w:r w:rsidR="0023625F">
        <w:t>ROZEN MEAL AUDIT</w:t>
      </w:r>
    </w:p>
    <w:tbl>
      <w:tblPr>
        <w:tblW w:w="9941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5090"/>
        <w:gridCol w:w="542"/>
        <w:gridCol w:w="510"/>
        <w:gridCol w:w="589"/>
        <w:gridCol w:w="3210"/>
      </w:tblGrid>
      <w:tr w:rsidR="0070586D" w:rsidRPr="00FE2C6E" w14:paraId="044E943B" w14:textId="77777777" w:rsidTr="00865A41">
        <w:trPr>
          <w:cantSplit/>
          <w:tblHeader/>
        </w:trPr>
        <w:tc>
          <w:tcPr>
            <w:tcW w:w="5187" w:type="dxa"/>
            <w:vAlign w:val="center"/>
          </w:tcPr>
          <w:p w14:paraId="1A8EE857" w14:textId="7B6D8E37" w:rsidR="0070586D" w:rsidRPr="00865A41" w:rsidRDefault="00865A41" w:rsidP="00865A41">
            <w:pPr>
              <w:spacing w:after="0"/>
              <w:rPr>
                <w:b/>
                <w:bCs/>
              </w:rPr>
            </w:pPr>
            <w:r w:rsidRPr="00865A41">
              <w:rPr>
                <w:b/>
                <w:bCs/>
              </w:rPr>
              <w:t>FACTOR</w:t>
            </w:r>
          </w:p>
        </w:tc>
        <w:tc>
          <w:tcPr>
            <w:tcW w:w="494" w:type="dxa"/>
            <w:vAlign w:val="center"/>
          </w:tcPr>
          <w:p w14:paraId="77741CC1" w14:textId="77777777" w:rsidR="0070586D" w:rsidRPr="00865A41" w:rsidRDefault="0070586D" w:rsidP="003534C9">
            <w:pPr>
              <w:spacing w:after="0"/>
              <w:jc w:val="center"/>
              <w:rPr>
                <w:b/>
                <w:bCs/>
              </w:rPr>
            </w:pPr>
            <w:r w:rsidRPr="00865A41">
              <w:rPr>
                <w:b/>
                <w:bCs/>
              </w:rPr>
              <w:t>YES</w:t>
            </w:r>
          </w:p>
        </w:tc>
        <w:tc>
          <w:tcPr>
            <w:tcW w:w="467" w:type="dxa"/>
            <w:vAlign w:val="center"/>
          </w:tcPr>
          <w:p w14:paraId="3C801F6F" w14:textId="77777777" w:rsidR="0070586D" w:rsidRPr="00865A41" w:rsidRDefault="0070586D" w:rsidP="003534C9">
            <w:pPr>
              <w:spacing w:after="0"/>
              <w:jc w:val="center"/>
              <w:rPr>
                <w:b/>
                <w:bCs/>
              </w:rPr>
            </w:pPr>
            <w:r w:rsidRPr="00865A41">
              <w:rPr>
                <w:b/>
                <w:bCs/>
              </w:rPr>
              <w:t>NO</w:t>
            </w:r>
          </w:p>
        </w:tc>
        <w:tc>
          <w:tcPr>
            <w:tcW w:w="532" w:type="dxa"/>
            <w:vAlign w:val="center"/>
          </w:tcPr>
          <w:p w14:paraId="1A42C0F7" w14:textId="77777777" w:rsidR="0070586D" w:rsidRPr="00865A41" w:rsidRDefault="0070586D" w:rsidP="003534C9">
            <w:pPr>
              <w:spacing w:after="0"/>
              <w:jc w:val="center"/>
              <w:rPr>
                <w:b/>
                <w:bCs/>
              </w:rPr>
            </w:pPr>
            <w:r w:rsidRPr="00865A41">
              <w:rPr>
                <w:b/>
                <w:bCs/>
              </w:rPr>
              <w:t>N/A</w:t>
            </w:r>
          </w:p>
        </w:tc>
        <w:tc>
          <w:tcPr>
            <w:tcW w:w="3261" w:type="dxa"/>
            <w:vAlign w:val="center"/>
          </w:tcPr>
          <w:p w14:paraId="0DF17CD4" w14:textId="77777777" w:rsidR="0070586D" w:rsidRPr="00865A41" w:rsidRDefault="0070586D" w:rsidP="003534C9">
            <w:pPr>
              <w:spacing w:after="0"/>
              <w:jc w:val="center"/>
              <w:rPr>
                <w:b/>
                <w:bCs/>
              </w:rPr>
            </w:pPr>
            <w:r w:rsidRPr="00865A41">
              <w:rPr>
                <w:b/>
                <w:bCs/>
              </w:rPr>
              <w:t>COMMENT</w:t>
            </w:r>
          </w:p>
        </w:tc>
      </w:tr>
      <w:tr w:rsidR="0070586D" w:rsidRPr="00FE2C6E" w14:paraId="742CCCC4" w14:textId="77777777" w:rsidTr="00865A41">
        <w:trPr>
          <w:cantSplit/>
        </w:trPr>
        <w:tc>
          <w:tcPr>
            <w:tcW w:w="5187" w:type="dxa"/>
          </w:tcPr>
          <w:p w14:paraId="55994C49" w14:textId="44EB33A7" w:rsidR="0070586D" w:rsidRPr="00865A41" w:rsidRDefault="0070586D" w:rsidP="0070586D">
            <w:pPr>
              <w:spacing w:after="0"/>
              <w:rPr>
                <w:b/>
                <w:bCs/>
              </w:rPr>
            </w:pPr>
            <w:r w:rsidRPr="00865A41">
              <w:t>Nutrition information available</w:t>
            </w:r>
          </w:p>
        </w:tc>
        <w:tc>
          <w:tcPr>
            <w:tcW w:w="494" w:type="dxa"/>
          </w:tcPr>
          <w:p w14:paraId="751076D7" w14:textId="77777777" w:rsidR="0070586D" w:rsidRPr="00865A41" w:rsidRDefault="0070586D" w:rsidP="0070586D">
            <w:pPr>
              <w:spacing w:after="0"/>
            </w:pPr>
          </w:p>
        </w:tc>
        <w:tc>
          <w:tcPr>
            <w:tcW w:w="467" w:type="dxa"/>
          </w:tcPr>
          <w:p w14:paraId="13AC0CA5" w14:textId="77777777" w:rsidR="0070586D" w:rsidRPr="00865A41" w:rsidRDefault="0070586D" w:rsidP="0070586D">
            <w:pPr>
              <w:spacing w:after="0"/>
            </w:pPr>
          </w:p>
        </w:tc>
        <w:tc>
          <w:tcPr>
            <w:tcW w:w="532" w:type="dxa"/>
          </w:tcPr>
          <w:p w14:paraId="4A6DD734" w14:textId="77777777" w:rsidR="0070586D" w:rsidRPr="00865A41" w:rsidRDefault="0070586D" w:rsidP="0070586D">
            <w:pPr>
              <w:spacing w:after="0"/>
            </w:pPr>
          </w:p>
        </w:tc>
        <w:tc>
          <w:tcPr>
            <w:tcW w:w="3261" w:type="dxa"/>
          </w:tcPr>
          <w:p w14:paraId="72E5C7BF" w14:textId="77777777" w:rsidR="0070586D" w:rsidRPr="00865A41" w:rsidRDefault="0070586D" w:rsidP="0070586D">
            <w:pPr>
              <w:spacing w:after="0"/>
            </w:pPr>
          </w:p>
        </w:tc>
      </w:tr>
      <w:tr w:rsidR="0070586D" w:rsidRPr="00FE2C6E" w14:paraId="2F544E12" w14:textId="77777777" w:rsidTr="00865A41">
        <w:trPr>
          <w:cantSplit/>
        </w:trPr>
        <w:tc>
          <w:tcPr>
            <w:tcW w:w="5187" w:type="dxa"/>
          </w:tcPr>
          <w:p w14:paraId="75B86812" w14:textId="2353B8E3" w:rsidR="0070586D" w:rsidRPr="00865A41" w:rsidRDefault="0070586D" w:rsidP="0070586D">
            <w:pPr>
              <w:spacing w:after="0"/>
            </w:pPr>
            <w:r w:rsidRPr="00865A41">
              <w:t>Within date</w:t>
            </w:r>
          </w:p>
        </w:tc>
        <w:tc>
          <w:tcPr>
            <w:tcW w:w="494" w:type="dxa"/>
          </w:tcPr>
          <w:p w14:paraId="3E7D77E5" w14:textId="77777777" w:rsidR="0070586D" w:rsidRPr="00865A41" w:rsidRDefault="0070586D" w:rsidP="0070586D">
            <w:pPr>
              <w:spacing w:after="0"/>
            </w:pPr>
          </w:p>
        </w:tc>
        <w:tc>
          <w:tcPr>
            <w:tcW w:w="467" w:type="dxa"/>
          </w:tcPr>
          <w:p w14:paraId="6E6D61AF" w14:textId="77777777" w:rsidR="0070586D" w:rsidRPr="00865A41" w:rsidRDefault="0070586D" w:rsidP="0070586D">
            <w:pPr>
              <w:spacing w:after="0"/>
            </w:pPr>
          </w:p>
        </w:tc>
        <w:tc>
          <w:tcPr>
            <w:tcW w:w="532" w:type="dxa"/>
          </w:tcPr>
          <w:p w14:paraId="75495A13" w14:textId="77777777" w:rsidR="0070586D" w:rsidRPr="00865A41" w:rsidRDefault="0070586D" w:rsidP="0070586D">
            <w:pPr>
              <w:spacing w:after="0"/>
            </w:pPr>
          </w:p>
        </w:tc>
        <w:tc>
          <w:tcPr>
            <w:tcW w:w="3261" w:type="dxa"/>
          </w:tcPr>
          <w:p w14:paraId="1A119380" w14:textId="77777777" w:rsidR="0070586D" w:rsidRPr="00865A41" w:rsidRDefault="0070586D" w:rsidP="0070586D">
            <w:pPr>
              <w:spacing w:after="0"/>
            </w:pPr>
          </w:p>
        </w:tc>
      </w:tr>
      <w:tr w:rsidR="0070586D" w:rsidRPr="00FE2C6E" w14:paraId="19BE5351" w14:textId="77777777" w:rsidTr="00865A41">
        <w:trPr>
          <w:cantSplit/>
        </w:trPr>
        <w:tc>
          <w:tcPr>
            <w:tcW w:w="5187" w:type="dxa"/>
          </w:tcPr>
          <w:p w14:paraId="5043E7B3" w14:textId="0AEBC42A" w:rsidR="0070586D" w:rsidRPr="00865A41" w:rsidRDefault="0070586D" w:rsidP="0070586D">
            <w:pPr>
              <w:spacing w:after="0"/>
            </w:pPr>
            <w:r w:rsidRPr="00865A41">
              <w:t>No signs of refreezing or freezer burn</w:t>
            </w:r>
          </w:p>
        </w:tc>
        <w:tc>
          <w:tcPr>
            <w:tcW w:w="494" w:type="dxa"/>
          </w:tcPr>
          <w:p w14:paraId="581C8BBA" w14:textId="77777777" w:rsidR="0070586D" w:rsidRPr="00865A41" w:rsidRDefault="0070586D" w:rsidP="0070586D">
            <w:pPr>
              <w:spacing w:after="0"/>
            </w:pPr>
          </w:p>
        </w:tc>
        <w:tc>
          <w:tcPr>
            <w:tcW w:w="467" w:type="dxa"/>
          </w:tcPr>
          <w:p w14:paraId="5A294645" w14:textId="77777777" w:rsidR="0070586D" w:rsidRPr="00865A41" w:rsidRDefault="0070586D" w:rsidP="0070586D">
            <w:pPr>
              <w:spacing w:after="0"/>
            </w:pPr>
          </w:p>
        </w:tc>
        <w:tc>
          <w:tcPr>
            <w:tcW w:w="532" w:type="dxa"/>
          </w:tcPr>
          <w:p w14:paraId="7C79ADE3" w14:textId="77777777" w:rsidR="0070586D" w:rsidRPr="00865A41" w:rsidRDefault="0070586D" w:rsidP="0070586D">
            <w:pPr>
              <w:spacing w:after="0"/>
            </w:pPr>
          </w:p>
        </w:tc>
        <w:tc>
          <w:tcPr>
            <w:tcW w:w="3261" w:type="dxa"/>
          </w:tcPr>
          <w:p w14:paraId="6310E216" w14:textId="77777777" w:rsidR="0070586D" w:rsidRPr="00865A41" w:rsidRDefault="0070586D" w:rsidP="0070586D">
            <w:pPr>
              <w:spacing w:after="0"/>
            </w:pPr>
          </w:p>
        </w:tc>
      </w:tr>
      <w:tr w:rsidR="0070586D" w:rsidRPr="00FE2C6E" w14:paraId="2A035C14" w14:textId="77777777" w:rsidTr="00865A41">
        <w:trPr>
          <w:cantSplit/>
        </w:trPr>
        <w:tc>
          <w:tcPr>
            <w:tcW w:w="5187" w:type="dxa"/>
          </w:tcPr>
          <w:p w14:paraId="358EFE6D" w14:textId="247F8659" w:rsidR="0070586D" w:rsidRPr="00865A41" w:rsidRDefault="0070586D" w:rsidP="0070586D">
            <w:pPr>
              <w:spacing w:after="0"/>
            </w:pPr>
            <w:r w:rsidRPr="00865A41">
              <w:t>Heating and storing instructions available</w:t>
            </w:r>
          </w:p>
        </w:tc>
        <w:tc>
          <w:tcPr>
            <w:tcW w:w="494" w:type="dxa"/>
          </w:tcPr>
          <w:p w14:paraId="49C377AF" w14:textId="77777777" w:rsidR="0070586D" w:rsidRPr="00865A41" w:rsidRDefault="0070586D" w:rsidP="0070586D">
            <w:pPr>
              <w:spacing w:after="0"/>
            </w:pPr>
          </w:p>
        </w:tc>
        <w:tc>
          <w:tcPr>
            <w:tcW w:w="467" w:type="dxa"/>
          </w:tcPr>
          <w:p w14:paraId="6AD3577A" w14:textId="77777777" w:rsidR="0070586D" w:rsidRPr="00865A41" w:rsidRDefault="0070586D" w:rsidP="0070586D">
            <w:pPr>
              <w:spacing w:after="0"/>
            </w:pPr>
          </w:p>
        </w:tc>
        <w:tc>
          <w:tcPr>
            <w:tcW w:w="532" w:type="dxa"/>
          </w:tcPr>
          <w:p w14:paraId="48CFDA88" w14:textId="77777777" w:rsidR="0070586D" w:rsidRPr="00865A41" w:rsidRDefault="0070586D" w:rsidP="0070586D">
            <w:pPr>
              <w:spacing w:after="0"/>
            </w:pPr>
          </w:p>
        </w:tc>
        <w:tc>
          <w:tcPr>
            <w:tcW w:w="3261" w:type="dxa"/>
          </w:tcPr>
          <w:p w14:paraId="68FF6CF2" w14:textId="77777777" w:rsidR="0070586D" w:rsidRPr="00865A41" w:rsidRDefault="0070586D" w:rsidP="0070586D">
            <w:pPr>
              <w:spacing w:after="0"/>
            </w:pPr>
          </w:p>
        </w:tc>
      </w:tr>
      <w:tr w:rsidR="0070586D" w:rsidRPr="00FE2C6E" w14:paraId="53DBE0E1" w14:textId="77777777" w:rsidTr="00865A41">
        <w:trPr>
          <w:cantSplit/>
        </w:trPr>
        <w:tc>
          <w:tcPr>
            <w:tcW w:w="5187" w:type="dxa"/>
          </w:tcPr>
          <w:p w14:paraId="5DF02EC6" w14:textId="195B8DFE" w:rsidR="0070586D" w:rsidRPr="00865A41" w:rsidRDefault="0070586D" w:rsidP="0070586D">
            <w:pPr>
              <w:spacing w:after="0"/>
            </w:pPr>
            <w:r w:rsidRPr="00865A41">
              <w:t>Food safety information available</w:t>
            </w:r>
          </w:p>
        </w:tc>
        <w:tc>
          <w:tcPr>
            <w:tcW w:w="494" w:type="dxa"/>
          </w:tcPr>
          <w:p w14:paraId="623F5505" w14:textId="77777777" w:rsidR="0070586D" w:rsidRPr="00865A41" w:rsidRDefault="0070586D" w:rsidP="0070586D">
            <w:pPr>
              <w:spacing w:after="0"/>
            </w:pPr>
          </w:p>
        </w:tc>
        <w:tc>
          <w:tcPr>
            <w:tcW w:w="467" w:type="dxa"/>
          </w:tcPr>
          <w:p w14:paraId="32AD7AA8" w14:textId="77777777" w:rsidR="0070586D" w:rsidRPr="00865A41" w:rsidRDefault="0070586D" w:rsidP="0070586D">
            <w:pPr>
              <w:spacing w:after="0"/>
            </w:pPr>
          </w:p>
        </w:tc>
        <w:tc>
          <w:tcPr>
            <w:tcW w:w="532" w:type="dxa"/>
          </w:tcPr>
          <w:p w14:paraId="444750B4" w14:textId="77777777" w:rsidR="0070586D" w:rsidRPr="00865A41" w:rsidRDefault="0070586D" w:rsidP="0070586D">
            <w:pPr>
              <w:spacing w:after="0"/>
            </w:pPr>
          </w:p>
        </w:tc>
        <w:tc>
          <w:tcPr>
            <w:tcW w:w="3261" w:type="dxa"/>
          </w:tcPr>
          <w:p w14:paraId="7EEFE2C7" w14:textId="77777777" w:rsidR="0070586D" w:rsidRPr="00865A41" w:rsidRDefault="0070586D" w:rsidP="0070586D">
            <w:pPr>
              <w:spacing w:after="0"/>
            </w:pPr>
          </w:p>
        </w:tc>
      </w:tr>
    </w:tbl>
    <w:p w14:paraId="3CEDF0BA" w14:textId="77777777" w:rsidR="0070586D" w:rsidRDefault="0070586D" w:rsidP="00865A41">
      <w:pPr>
        <w:pStyle w:val="Heading1"/>
      </w:pPr>
    </w:p>
    <w:p w14:paraId="1EC77616" w14:textId="68631A1E" w:rsidR="008B63F2" w:rsidRPr="00191DB6" w:rsidRDefault="008B63F2" w:rsidP="00865A41">
      <w:pPr>
        <w:pStyle w:val="Heading1"/>
      </w:pPr>
      <w:r>
        <w:t xml:space="preserve">Production Kitchen Food Safety &amp; Sanitation Monitoring </w:t>
      </w:r>
      <w:r w:rsidR="00FB5DC0">
        <w:t>Report</w:t>
      </w:r>
    </w:p>
    <w:p w14:paraId="222586FC" w14:textId="484AB472" w:rsidR="008B63F2" w:rsidRDefault="008B63F2" w:rsidP="008B63F2">
      <w:pPr>
        <w:pStyle w:val="Heading2"/>
        <w:spacing w:before="480"/>
      </w:pPr>
      <w:r>
        <w:t>Summary of Findings</w:t>
      </w:r>
    </w:p>
    <w:p w14:paraId="7B0EBF35" w14:textId="261ACCB7" w:rsidR="008B63F2" w:rsidRDefault="008B63F2" w:rsidP="00194C34">
      <w:r>
        <w:rPr>
          <w:highlight w:val="lightGray"/>
        </w:rPr>
        <w:t>[Describe findings in brief here]</w:t>
      </w:r>
      <w:r w:rsidR="00194C34">
        <w:br/>
      </w:r>
      <w:r w:rsidR="00194C34">
        <w:br/>
      </w:r>
      <w:r w:rsidR="00194C34">
        <w:br/>
      </w:r>
    </w:p>
    <w:p w14:paraId="7FCA3D60" w14:textId="77777777" w:rsidR="008B63F2" w:rsidRDefault="008B63F2" w:rsidP="008B63F2">
      <w:pPr>
        <w:pStyle w:val="Heading2"/>
      </w:pPr>
      <w:r>
        <w:t>Best Practices</w:t>
      </w:r>
    </w:p>
    <w:p w14:paraId="0CA18616" w14:textId="5008F2F4" w:rsidR="008B63F2" w:rsidRDefault="008B63F2" w:rsidP="008B63F2">
      <w:r>
        <w:rPr>
          <w:highlight w:val="lightGray"/>
        </w:rPr>
        <w:t>[Describe promising practices discovered]</w:t>
      </w:r>
      <w:r w:rsidR="0023625F">
        <w:br/>
      </w:r>
      <w:r w:rsidR="0023625F">
        <w:br/>
      </w:r>
      <w:r w:rsidR="0023625F">
        <w:br/>
      </w:r>
    </w:p>
    <w:p w14:paraId="76041531" w14:textId="53F6A3C0" w:rsidR="008B63F2" w:rsidRDefault="008B63F2" w:rsidP="008B63F2">
      <w:pPr>
        <w:pStyle w:val="Heading2"/>
      </w:pPr>
      <w:r>
        <w:t>Technical Assistance Provided</w:t>
      </w:r>
    </w:p>
    <w:p w14:paraId="15ADF1AA" w14:textId="77777777" w:rsidR="008B63F2" w:rsidRDefault="008B63F2" w:rsidP="008B63F2">
      <w:r>
        <w:rPr>
          <w:highlight w:val="lightGray"/>
        </w:rPr>
        <w:t>[Describe assistance provided to the monitored entity here]</w:t>
      </w:r>
    </w:p>
    <w:p w14:paraId="4D1CB9C9" w14:textId="4FE696B8" w:rsidR="008B63F2" w:rsidRDefault="0023625F" w:rsidP="008B63F2">
      <w:r>
        <w:br/>
      </w:r>
      <w:r>
        <w:br/>
      </w:r>
    </w:p>
    <w:p w14:paraId="6210223E" w14:textId="77777777" w:rsidR="008B63F2" w:rsidRDefault="008B63F2" w:rsidP="008B63F2">
      <w:pPr>
        <w:pStyle w:val="Heading2"/>
      </w:pPr>
      <w:r>
        <w:lastRenderedPageBreak/>
        <w:t>Recommendations</w:t>
      </w:r>
    </w:p>
    <w:p w14:paraId="1FFE96A4" w14:textId="77777777" w:rsidR="008B63F2" w:rsidRDefault="008B63F2" w:rsidP="008B63F2">
      <w:r>
        <w:rPr>
          <w:highlight w:val="lightGray"/>
        </w:rPr>
        <w:t>[Describe suggestions for improvement or expansion here]</w:t>
      </w:r>
    </w:p>
    <w:p w14:paraId="04E5DD8F" w14:textId="18EB6967" w:rsidR="008B63F2" w:rsidRDefault="00194C34" w:rsidP="008B63F2">
      <w:r>
        <w:br/>
      </w:r>
      <w:r>
        <w:br/>
      </w:r>
    </w:p>
    <w:p w14:paraId="01717179" w14:textId="77777777" w:rsidR="008B63F2" w:rsidRDefault="008B63F2" w:rsidP="008B63F2">
      <w:pPr>
        <w:pStyle w:val="Heading2"/>
      </w:pPr>
      <w:r>
        <w:t>Corrective Action or Required Follow-up</w:t>
      </w:r>
    </w:p>
    <w:p w14:paraId="781ADD1C" w14:textId="77777777" w:rsidR="008B63F2" w:rsidRDefault="008B63F2" w:rsidP="008B63F2">
      <w:r>
        <w:rPr>
          <w:highlight w:val="lightGray"/>
        </w:rPr>
        <w:t>[Describe the next steps here]</w:t>
      </w:r>
    </w:p>
    <w:p w14:paraId="39362EE8" w14:textId="77777777" w:rsidR="008B63F2" w:rsidRPr="00BC2987" w:rsidRDefault="008B63F2" w:rsidP="00BC2987"/>
    <w:sectPr w:rsidR="008B63F2" w:rsidRPr="00BC2987" w:rsidSect="00BC0D68"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6761C" w14:textId="77777777" w:rsidR="00BC0D68" w:rsidRDefault="00BC0D68" w:rsidP="007E6EC4">
      <w:pPr>
        <w:spacing w:after="0" w:line="240" w:lineRule="auto"/>
      </w:pPr>
      <w:r>
        <w:separator/>
      </w:r>
    </w:p>
  </w:endnote>
  <w:endnote w:type="continuationSeparator" w:id="0">
    <w:p w14:paraId="0DBE0397" w14:textId="77777777" w:rsidR="00BC0D68" w:rsidRDefault="00BC0D68" w:rsidP="007E6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F0362" w14:textId="4100281F" w:rsidR="00EE4C9B" w:rsidRDefault="00EE4C9B" w:rsidP="00F26C2B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E47EF" w14:textId="77777777" w:rsidR="00BC0D68" w:rsidRDefault="00BC0D68" w:rsidP="007E6EC4">
      <w:pPr>
        <w:spacing w:after="0" w:line="240" w:lineRule="auto"/>
      </w:pPr>
      <w:r>
        <w:separator/>
      </w:r>
    </w:p>
  </w:footnote>
  <w:footnote w:type="continuationSeparator" w:id="0">
    <w:p w14:paraId="33E08C1E" w14:textId="77777777" w:rsidR="00BC0D68" w:rsidRDefault="00BC0D68" w:rsidP="007E6E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C23F2"/>
    <w:multiLevelType w:val="hybridMultilevel"/>
    <w:tmpl w:val="B1B4EDB0"/>
    <w:lvl w:ilvl="0" w:tplc="6F7C40F8">
      <w:numFmt w:val="bullet"/>
      <w:lvlText w:val="•"/>
      <w:lvlJc w:val="left"/>
      <w:pPr>
        <w:ind w:left="1080" w:hanging="720"/>
      </w:pPr>
      <w:rPr>
        <w:rFonts w:ascii="Calibri" w:eastAsiaTheme="majorEastAsia" w:hAnsi="Calibri" w:cs="Calibri" w:hint="default"/>
      </w:rPr>
    </w:lvl>
    <w:lvl w:ilvl="1" w:tplc="35B60ADE">
      <w:numFmt w:val="bullet"/>
      <w:lvlText w:val=""/>
      <w:lvlJc w:val="left"/>
      <w:pPr>
        <w:ind w:left="1800" w:hanging="720"/>
      </w:pPr>
      <w:rPr>
        <w:rFonts w:ascii="Symbol" w:eastAsiaTheme="majorEastAsia" w:hAnsi="Symbol" w:cstheme="maj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86572"/>
    <w:multiLevelType w:val="hybridMultilevel"/>
    <w:tmpl w:val="05561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F722A"/>
    <w:multiLevelType w:val="hybridMultilevel"/>
    <w:tmpl w:val="19D09790"/>
    <w:lvl w:ilvl="0" w:tplc="6F7C40F8">
      <w:numFmt w:val="bullet"/>
      <w:lvlText w:val="•"/>
      <w:lvlJc w:val="left"/>
      <w:pPr>
        <w:ind w:left="720" w:hanging="720"/>
      </w:pPr>
      <w:rPr>
        <w:rFonts w:ascii="Calibri" w:eastAsiaTheme="maj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773BC6"/>
    <w:multiLevelType w:val="hybridMultilevel"/>
    <w:tmpl w:val="9B7C7B66"/>
    <w:lvl w:ilvl="0" w:tplc="6F7C40F8">
      <w:numFmt w:val="bullet"/>
      <w:lvlText w:val="•"/>
      <w:lvlJc w:val="left"/>
      <w:pPr>
        <w:ind w:left="1080" w:hanging="720"/>
      </w:pPr>
      <w:rPr>
        <w:rFonts w:ascii="Calibri" w:eastAsiaTheme="maj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4698F"/>
    <w:multiLevelType w:val="hybridMultilevel"/>
    <w:tmpl w:val="342E3EAE"/>
    <w:lvl w:ilvl="0" w:tplc="0FB03B22">
      <w:numFmt w:val="bullet"/>
      <w:pStyle w:val="ListParagraph"/>
      <w:lvlText w:val="•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35740"/>
    <w:multiLevelType w:val="hybridMultilevel"/>
    <w:tmpl w:val="DEAC0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4A7539"/>
    <w:multiLevelType w:val="hybridMultilevel"/>
    <w:tmpl w:val="8BD054F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697472"/>
    <w:multiLevelType w:val="hybridMultilevel"/>
    <w:tmpl w:val="383A690C"/>
    <w:lvl w:ilvl="0" w:tplc="6F7C40F8">
      <w:numFmt w:val="bullet"/>
      <w:lvlText w:val="•"/>
      <w:lvlJc w:val="left"/>
      <w:pPr>
        <w:ind w:left="1080" w:hanging="720"/>
      </w:pPr>
      <w:rPr>
        <w:rFonts w:ascii="Calibri" w:eastAsiaTheme="maj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B62A5"/>
    <w:multiLevelType w:val="hybridMultilevel"/>
    <w:tmpl w:val="4948E0E8"/>
    <w:lvl w:ilvl="0" w:tplc="6F7C40F8">
      <w:numFmt w:val="bullet"/>
      <w:lvlText w:val="•"/>
      <w:lvlJc w:val="left"/>
      <w:pPr>
        <w:ind w:left="1080" w:hanging="720"/>
      </w:pPr>
      <w:rPr>
        <w:rFonts w:ascii="Calibri" w:eastAsiaTheme="maj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239551">
    <w:abstractNumId w:val="5"/>
  </w:num>
  <w:num w:numId="2" w16cid:durableId="554389507">
    <w:abstractNumId w:val="0"/>
  </w:num>
  <w:num w:numId="3" w16cid:durableId="1844782340">
    <w:abstractNumId w:val="7"/>
  </w:num>
  <w:num w:numId="4" w16cid:durableId="390810174">
    <w:abstractNumId w:val="8"/>
  </w:num>
  <w:num w:numId="5" w16cid:durableId="527567834">
    <w:abstractNumId w:val="2"/>
  </w:num>
  <w:num w:numId="6" w16cid:durableId="1277827696">
    <w:abstractNumId w:val="3"/>
  </w:num>
  <w:num w:numId="7" w16cid:durableId="1870993197">
    <w:abstractNumId w:val="1"/>
  </w:num>
  <w:num w:numId="8" w16cid:durableId="77295041">
    <w:abstractNumId w:val="4"/>
  </w:num>
  <w:num w:numId="9" w16cid:durableId="12039785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C172485"/>
    <w:rsid w:val="00044214"/>
    <w:rsid w:val="00070CAB"/>
    <w:rsid w:val="00081DBD"/>
    <w:rsid w:val="000941BE"/>
    <w:rsid w:val="000C4C68"/>
    <w:rsid w:val="00126F56"/>
    <w:rsid w:val="001351DA"/>
    <w:rsid w:val="0013585F"/>
    <w:rsid w:val="00160D6F"/>
    <w:rsid w:val="00191DB6"/>
    <w:rsid w:val="00194C34"/>
    <w:rsid w:val="001D1E31"/>
    <w:rsid w:val="001E100D"/>
    <w:rsid w:val="0023625F"/>
    <w:rsid w:val="002538C7"/>
    <w:rsid w:val="0025430F"/>
    <w:rsid w:val="00276231"/>
    <w:rsid w:val="00297FEC"/>
    <w:rsid w:val="002F17A2"/>
    <w:rsid w:val="00326A01"/>
    <w:rsid w:val="00351CEF"/>
    <w:rsid w:val="003560D4"/>
    <w:rsid w:val="0036702E"/>
    <w:rsid w:val="003C19A7"/>
    <w:rsid w:val="003D5B4C"/>
    <w:rsid w:val="004233ED"/>
    <w:rsid w:val="00472705"/>
    <w:rsid w:val="00494261"/>
    <w:rsid w:val="004C7CB9"/>
    <w:rsid w:val="00521D4A"/>
    <w:rsid w:val="005607D7"/>
    <w:rsid w:val="0059670A"/>
    <w:rsid w:val="005C3F09"/>
    <w:rsid w:val="005E3E89"/>
    <w:rsid w:val="0064618C"/>
    <w:rsid w:val="00677785"/>
    <w:rsid w:val="006864CD"/>
    <w:rsid w:val="00691C8C"/>
    <w:rsid w:val="006A11A5"/>
    <w:rsid w:val="006A7112"/>
    <w:rsid w:val="006C3B41"/>
    <w:rsid w:val="006E6CEF"/>
    <w:rsid w:val="00703507"/>
    <w:rsid w:val="0070586D"/>
    <w:rsid w:val="00713C04"/>
    <w:rsid w:val="007318CE"/>
    <w:rsid w:val="00760E02"/>
    <w:rsid w:val="00765D9A"/>
    <w:rsid w:val="007E6EC4"/>
    <w:rsid w:val="007F1D5C"/>
    <w:rsid w:val="00830A2D"/>
    <w:rsid w:val="00865A41"/>
    <w:rsid w:val="008B46C3"/>
    <w:rsid w:val="008B63F2"/>
    <w:rsid w:val="008D3CD7"/>
    <w:rsid w:val="008E2509"/>
    <w:rsid w:val="00905D59"/>
    <w:rsid w:val="00927577"/>
    <w:rsid w:val="0097441F"/>
    <w:rsid w:val="00995C04"/>
    <w:rsid w:val="009D0AA6"/>
    <w:rsid w:val="009E5FFF"/>
    <w:rsid w:val="00A1238A"/>
    <w:rsid w:val="00A71E0C"/>
    <w:rsid w:val="00A75FD1"/>
    <w:rsid w:val="00AD3227"/>
    <w:rsid w:val="00B30597"/>
    <w:rsid w:val="00B351DF"/>
    <w:rsid w:val="00BC0D68"/>
    <w:rsid w:val="00BC2987"/>
    <w:rsid w:val="00BC324A"/>
    <w:rsid w:val="00BC52F4"/>
    <w:rsid w:val="00BC766E"/>
    <w:rsid w:val="00BE4F94"/>
    <w:rsid w:val="00C52B4F"/>
    <w:rsid w:val="00C91D5F"/>
    <w:rsid w:val="00CD5BB7"/>
    <w:rsid w:val="00CE726C"/>
    <w:rsid w:val="00CF1C43"/>
    <w:rsid w:val="00CF7F56"/>
    <w:rsid w:val="00D25C10"/>
    <w:rsid w:val="00D35422"/>
    <w:rsid w:val="00D50499"/>
    <w:rsid w:val="00D5239A"/>
    <w:rsid w:val="00D9173C"/>
    <w:rsid w:val="00DC3CDC"/>
    <w:rsid w:val="00E00C33"/>
    <w:rsid w:val="00E126A7"/>
    <w:rsid w:val="00E842A9"/>
    <w:rsid w:val="00E923E7"/>
    <w:rsid w:val="00E9557C"/>
    <w:rsid w:val="00EA565F"/>
    <w:rsid w:val="00EE4C9B"/>
    <w:rsid w:val="00F26C2B"/>
    <w:rsid w:val="00FB5DC0"/>
    <w:rsid w:val="00FE2C6E"/>
    <w:rsid w:val="00FF358B"/>
    <w:rsid w:val="06090832"/>
    <w:rsid w:val="0C172485"/>
    <w:rsid w:val="68C8A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172485"/>
  <w15:chartTrackingRefBased/>
  <w15:docId w15:val="{A801E29E-0846-4D81-8E28-14D4005C8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1A5"/>
  </w:style>
  <w:style w:type="paragraph" w:styleId="Heading1">
    <w:name w:val="heading 1"/>
    <w:basedOn w:val="Title"/>
    <w:next w:val="Normal"/>
    <w:link w:val="Heading1Char"/>
    <w:qFormat/>
    <w:rsid w:val="00865A41"/>
    <w:pPr>
      <w:outlineLvl w:val="0"/>
    </w:pPr>
  </w:style>
  <w:style w:type="paragraph" w:styleId="Heading2">
    <w:name w:val="heading 2"/>
    <w:basedOn w:val="Normal"/>
    <w:next w:val="Normal"/>
    <w:link w:val="Heading2Char"/>
    <w:unhideWhenUsed/>
    <w:qFormat/>
    <w:rsid w:val="00927577"/>
    <w:pPr>
      <w:keepNext/>
      <w:keepLines/>
      <w:spacing w:before="240" w:after="60" w:line="240" w:lineRule="auto"/>
      <w:outlineLvl w:val="1"/>
    </w:pPr>
    <w:rPr>
      <w:rFonts w:eastAsiaTheme="majorEastAsia" w:cstheme="minorHAnsi"/>
      <w:color w:val="075190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927577"/>
    <w:pPr>
      <w:keepNext/>
      <w:keepLines/>
      <w:spacing w:before="160" w:after="60" w:line="240" w:lineRule="auto"/>
      <w:outlineLvl w:val="2"/>
    </w:pPr>
    <w:rPr>
      <w:rFonts w:eastAsiaTheme="majorEastAsia" w:cstheme="minorHAnsi"/>
      <w:i/>
      <w:iCs/>
      <w:color w:val="075190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05D59"/>
    <w:pPr>
      <w:keepNext/>
      <w:keepLines/>
      <w:spacing w:before="120" w:after="0"/>
      <w:outlineLvl w:val="3"/>
    </w:pPr>
    <w:rPr>
      <w:rFonts w:eastAsiaTheme="majorEastAsia" w:cstheme="minorHAnsi"/>
      <w:color w:val="075190"/>
    </w:rPr>
  </w:style>
  <w:style w:type="paragraph" w:styleId="Heading5">
    <w:name w:val="heading 5"/>
    <w:basedOn w:val="Normal"/>
    <w:next w:val="Normal"/>
    <w:link w:val="Heading5Char"/>
    <w:unhideWhenUsed/>
    <w:qFormat/>
    <w:rsid w:val="006A11A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6A11A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11A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11A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11A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5A41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927577"/>
    <w:rPr>
      <w:rFonts w:eastAsiaTheme="majorEastAsia" w:cstheme="minorHAnsi"/>
      <w:color w:val="07519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27577"/>
    <w:rPr>
      <w:rFonts w:eastAsiaTheme="majorEastAsia" w:cstheme="minorHAnsi"/>
      <w:i/>
      <w:iCs/>
      <w:color w:val="075190"/>
      <w:sz w:val="24"/>
      <w:szCs w:val="24"/>
    </w:rPr>
  </w:style>
  <w:style w:type="paragraph" w:styleId="Footer">
    <w:name w:val="footer"/>
    <w:basedOn w:val="Normal"/>
    <w:link w:val="FooterChar"/>
    <w:unhideWhenUsed/>
    <w:rsid w:val="00191D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DB6"/>
  </w:style>
  <w:style w:type="paragraph" w:styleId="Title">
    <w:name w:val="Title"/>
    <w:basedOn w:val="Normal"/>
    <w:next w:val="Normal"/>
    <w:link w:val="TitleChar"/>
    <w:uiPriority w:val="10"/>
    <w:qFormat/>
    <w:rsid w:val="00070C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0CAB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0CAB"/>
    <w:pPr>
      <w:numPr>
        <w:ilvl w:val="1"/>
      </w:numPr>
      <w:spacing w:after="240" w:line="240" w:lineRule="auto"/>
      <w:jc w:val="center"/>
    </w:pPr>
    <w:rPr>
      <w:rFonts w:asciiTheme="majorHAnsi" w:eastAsiaTheme="majorEastAsia" w:hAnsiTheme="majorHAnsi" w:cstheme="majorHAnsi"/>
      <w:spacing w:val="20"/>
      <w:sz w:val="24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0CAB"/>
    <w:rPr>
      <w:rFonts w:asciiTheme="majorHAnsi" w:eastAsiaTheme="majorEastAsia" w:hAnsiTheme="majorHAnsi" w:cstheme="majorHAnsi"/>
      <w:spacing w:val="20"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05D59"/>
    <w:rPr>
      <w:rFonts w:eastAsiaTheme="majorEastAsia" w:cstheme="minorHAnsi"/>
      <w:color w:val="075190"/>
    </w:rPr>
  </w:style>
  <w:style w:type="paragraph" w:styleId="ListParagraph">
    <w:name w:val="List Paragraph"/>
    <w:basedOn w:val="NoSpacing"/>
    <w:uiPriority w:val="34"/>
    <w:qFormat/>
    <w:rsid w:val="006A11A5"/>
    <w:pPr>
      <w:numPr>
        <w:numId w:val="8"/>
      </w:numPr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6A11A5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11A5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11A5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11A5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11A5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A11A5"/>
    <w:pPr>
      <w:spacing w:line="240" w:lineRule="auto"/>
    </w:pPr>
    <w:rPr>
      <w:rFonts w:eastAsiaTheme="minorEastAsia"/>
      <w:b/>
      <w:bCs/>
      <w:smallCaps/>
      <w:color w:val="44546A" w:themeColor="text2"/>
    </w:rPr>
  </w:style>
  <w:style w:type="character" w:styleId="Strong">
    <w:name w:val="Strong"/>
    <w:basedOn w:val="DefaultParagraphFont"/>
    <w:uiPriority w:val="22"/>
    <w:qFormat/>
    <w:rsid w:val="006A11A5"/>
    <w:rPr>
      <w:b/>
      <w:bCs/>
    </w:rPr>
  </w:style>
  <w:style w:type="character" w:styleId="Emphasis">
    <w:name w:val="Emphasis"/>
    <w:basedOn w:val="DefaultParagraphFont"/>
    <w:uiPriority w:val="20"/>
    <w:qFormat/>
    <w:rsid w:val="00865A41"/>
    <w:rPr>
      <w:rFonts w:ascii="Calibri" w:hAnsi="Calibri"/>
      <w:i/>
      <w:iCs/>
      <w:color w:val="075291"/>
      <w:sz w:val="22"/>
      <w:szCs w:val="24"/>
    </w:rPr>
  </w:style>
  <w:style w:type="paragraph" w:styleId="NoSpacing">
    <w:name w:val="No Spacing"/>
    <w:uiPriority w:val="1"/>
    <w:qFormat/>
    <w:rsid w:val="006A11A5"/>
    <w:pPr>
      <w:spacing w:after="0" w:line="240" w:lineRule="auto"/>
    </w:pPr>
    <w:rPr>
      <w:rFonts w:eastAsiaTheme="minorEastAsia"/>
    </w:rPr>
  </w:style>
  <w:style w:type="paragraph" w:styleId="Quote">
    <w:name w:val="Quote"/>
    <w:basedOn w:val="Normal"/>
    <w:next w:val="Normal"/>
    <w:link w:val="QuoteChar"/>
    <w:uiPriority w:val="29"/>
    <w:qFormat/>
    <w:rsid w:val="006A11A5"/>
    <w:pPr>
      <w:pBdr>
        <w:left w:val="single" w:sz="4" w:space="4" w:color="833C0B" w:themeColor="accent2" w:themeShade="80"/>
      </w:pBdr>
      <w:spacing w:after="60" w:line="240" w:lineRule="auto"/>
      <w:ind w:left="720"/>
    </w:pPr>
    <w:rPr>
      <w:rFonts w:asciiTheme="majorHAnsi" w:eastAsiaTheme="minorEastAsia" w:hAnsiTheme="majorHAnsi" w:cstheme="majorHAnsi"/>
      <w:color w:val="833C0B" w:themeColor="accent2" w:themeShade="80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A11A5"/>
    <w:rPr>
      <w:rFonts w:asciiTheme="majorHAnsi" w:eastAsiaTheme="minorEastAsia" w:hAnsiTheme="majorHAnsi" w:cstheme="majorHAnsi"/>
      <w:color w:val="833C0B" w:themeColor="accent2" w:themeShade="8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11A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11A5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6A11A5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6A11A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A11A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6A11A5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6A11A5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11A5"/>
    <w:pPr>
      <w:spacing w:before="240" w:line="259" w:lineRule="auto"/>
      <w:outlineLvl w:val="9"/>
    </w:pPr>
    <w:rPr>
      <w:b/>
      <w:bCs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nhideWhenUsed/>
    <w:rsid w:val="007E6E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EC4"/>
  </w:style>
  <w:style w:type="character" w:styleId="Hyperlink">
    <w:name w:val="Hyperlink"/>
    <w:basedOn w:val="DefaultParagraphFont"/>
    <w:uiPriority w:val="99"/>
    <w:unhideWhenUsed/>
    <w:rsid w:val="00F26C2B"/>
    <w:rPr>
      <w:color w:val="2F5496" w:themeColor="accent1" w:themeShade="BF"/>
      <w:u w:val="single"/>
    </w:rPr>
  </w:style>
  <w:style w:type="paragraph" w:styleId="BalloonText">
    <w:name w:val="Balloon Text"/>
    <w:basedOn w:val="Normal"/>
    <w:link w:val="BalloonTextChar"/>
    <w:semiHidden/>
    <w:rsid w:val="00BC298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C2987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rsid w:val="00BC2987"/>
  </w:style>
  <w:style w:type="paragraph" w:styleId="Revision">
    <w:name w:val="Revision"/>
    <w:hidden/>
    <w:uiPriority w:val="99"/>
    <w:semiHidden/>
    <w:rsid w:val="00BC2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BC29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777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77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77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77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77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1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4b1bcb-7f27-4b5a-8fd6-c9b520912dc4" xsi:nil="true"/>
    <lcf76f155ced4ddcb4097134ff3c332f xmlns="ea20a885-74d7-48f3-8484-9606ca1e6fc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1237F8D0945B439A5431E789F0EEE3" ma:contentTypeVersion="17" ma:contentTypeDescription="Create a new document." ma:contentTypeScope="" ma:versionID="be3a51e2a5e604474fc1cbfeb5d4e9b4">
  <xsd:schema xmlns:xsd="http://www.w3.org/2001/XMLSchema" xmlns:xs="http://www.w3.org/2001/XMLSchema" xmlns:p="http://schemas.microsoft.com/office/2006/metadata/properties" xmlns:ns2="ea20a885-74d7-48f3-8484-9606ca1e6fc6" xmlns:ns3="5a4b1bcb-7f27-4b5a-8fd6-c9b520912dc4" targetNamespace="http://schemas.microsoft.com/office/2006/metadata/properties" ma:root="true" ma:fieldsID="306560895e542fa14f23f2ff72d8c255" ns2:_="" ns3:_="">
    <xsd:import namespace="ea20a885-74d7-48f3-8484-9606ca1e6fc6"/>
    <xsd:import namespace="5a4b1bcb-7f27-4b5a-8fd6-c9b520912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0a885-74d7-48f3-8484-9606ca1e6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c22be46-4812-4b26-9bc5-fd804f41ea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b1bcb-7f27-4b5a-8fd6-c9b520912dc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04b95f1-abb3-4dc9-bcde-6a2033fd2dff}" ma:internalName="TaxCatchAll" ma:showField="CatchAllData" ma:web="5a4b1bcb-7f27-4b5a-8fd6-c9b520912d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4440A8-165E-453F-BF53-45FA20849039}">
  <ds:schemaRefs>
    <ds:schemaRef ds:uri="http://schemas.microsoft.com/office/2006/metadata/properties"/>
    <ds:schemaRef ds:uri="http://schemas.microsoft.com/office/infopath/2007/PartnerControls"/>
    <ds:schemaRef ds:uri="5a4b1bcb-7f27-4b5a-8fd6-c9b520912dc4"/>
    <ds:schemaRef ds:uri="ea20a885-74d7-48f3-8484-9606ca1e6fc6"/>
  </ds:schemaRefs>
</ds:datastoreItem>
</file>

<file path=customXml/itemProps2.xml><?xml version="1.0" encoding="utf-8"?>
<ds:datastoreItem xmlns:ds="http://schemas.openxmlformats.org/officeDocument/2006/customXml" ds:itemID="{ED7582F9-CB50-4465-B96B-D45E9756C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20a885-74d7-48f3-8484-9606ca1e6fc6"/>
    <ds:schemaRef ds:uri="5a4b1bcb-7f27-4b5a-8fd6-c9b520912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87D633-3700-4B4E-A4CD-A61F07F6B6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11</Pages>
  <Words>2038</Words>
  <Characters>11557</Characters>
  <Application>Microsoft Office Word</Application>
  <DocSecurity>0</DocSecurity>
  <Lines>1444</Lines>
  <Paragraphs>438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Production Kitchen Food Safety &amp; Sanitation Monitoring Form</dc:title>
  <dc:subject/>
  <dc:creator>ADMINISTRATION FOR COMMUNITY LIVING</dc:creator>
  <cp:keywords/>
  <dc:description/>
  <cp:lastModifiedBy>Sarah Kinder</cp:lastModifiedBy>
  <cp:revision>30</cp:revision>
  <cp:lastPrinted>2023-12-29T15:50:00Z</cp:lastPrinted>
  <dcterms:created xsi:type="dcterms:W3CDTF">2024-01-09T17:53:00Z</dcterms:created>
  <dcterms:modified xsi:type="dcterms:W3CDTF">2024-01-12T21:59:00Z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0x010100281237F8D0945B439A5431E789F0EEE3</vt:lpwstr>
  </property>
  <property fmtid="{D5CDD505-2E9C-101B-9397-08002B2CF9AE}" pid="3" name="GrammarlyDocumentId">
    <vt:lpwstr>5b035978cba5bfcd3f8aa685098ea69b30c12511596b8657eafdeaa5a3478b4d</vt:lpwstr>
  </property>
  <property fmtid="{D5CDD505-2E9C-101B-9397-08002B2CF9AE}" pid="4" name="MediaServiceImageTags">
    <vt:lpwstr/>
  </property>
</Properties>
</file>